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6224" w14:textId="77777777" w:rsidR="008E2419" w:rsidRPr="00D15F9C" w:rsidRDefault="008E2419" w:rsidP="0085500F">
      <w:pPr>
        <w:pStyle w:val="PlainText"/>
        <w:jc w:val="center"/>
        <w:rPr>
          <w:rFonts w:ascii="Arial" w:hAnsi="Arial" w:cs="Arial"/>
          <w:b/>
          <w:bCs/>
          <w:sz w:val="20"/>
          <w:szCs w:val="20"/>
        </w:rPr>
      </w:pPr>
      <w:r w:rsidRPr="00D15F9C">
        <w:rPr>
          <w:rFonts w:ascii="Arial" w:hAnsi="Arial" w:cs="Arial"/>
          <w:b/>
          <w:bCs/>
          <w:sz w:val="20"/>
          <w:szCs w:val="20"/>
        </w:rPr>
        <w:t>CROSS-BORDER ROAD TRANSPORT AGENCY</w:t>
      </w:r>
    </w:p>
    <w:p w14:paraId="134FC331" w14:textId="77777777" w:rsidR="008E2419" w:rsidRPr="00D15F9C" w:rsidRDefault="008E2419" w:rsidP="0085500F">
      <w:pPr>
        <w:pStyle w:val="PlainText"/>
        <w:jc w:val="center"/>
        <w:rPr>
          <w:rFonts w:ascii="Arial" w:hAnsi="Arial" w:cs="Arial"/>
          <w:b/>
          <w:bCs/>
          <w:sz w:val="20"/>
          <w:szCs w:val="20"/>
        </w:rPr>
      </w:pPr>
    </w:p>
    <w:p w14:paraId="75FFE68B" w14:textId="77777777" w:rsidR="008E2419" w:rsidRPr="00D15F9C" w:rsidRDefault="008E2419" w:rsidP="0085500F">
      <w:pPr>
        <w:pStyle w:val="PlainText"/>
        <w:jc w:val="center"/>
        <w:rPr>
          <w:rFonts w:ascii="Arial" w:hAnsi="Arial" w:cs="Arial"/>
          <w:b/>
          <w:bCs/>
          <w:sz w:val="20"/>
          <w:szCs w:val="20"/>
        </w:rPr>
      </w:pPr>
      <w:r w:rsidRPr="00D15F9C">
        <w:rPr>
          <w:rFonts w:ascii="Arial" w:hAnsi="Arial" w:cs="Arial"/>
          <w:b/>
          <w:bCs/>
          <w:sz w:val="20"/>
          <w:szCs w:val="20"/>
        </w:rPr>
        <w:t>APPLICATIONS FOR PERMITS</w:t>
      </w:r>
    </w:p>
    <w:p w14:paraId="753C6817" w14:textId="77777777" w:rsidR="008E2419" w:rsidRPr="00D15F9C" w:rsidRDefault="008E2419" w:rsidP="00587B4F">
      <w:pPr>
        <w:pStyle w:val="PlainText"/>
        <w:jc w:val="both"/>
        <w:rPr>
          <w:rFonts w:ascii="Arial" w:hAnsi="Arial" w:cs="Arial"/>
          <w:sz w:val="20"/>
          <w:szCs w:val="20"/>
        </w:rPr>
      </w:pPr>
    </w:p>
    <w:p w14:paraId="29723577" w14:textId="77777777" w:rsidR="008E2419" w:rsidRPr="00D15F9C" w:rsidRDefault="008E2419" w:rsidP="00587B4F">
      <w:pPr>
        <w:pStyle w:val="PlainText"/>
        <w:jc w:val="both"/>
        <w:rPr>
          <w:rFonts w:ascii="Arial" w:hAnsi="Arial" w:cs="Arial"/>
          <w:sz w:val="20"/>
          <w:szCs w:val="20"/>
        </w:rPr>
      </w:pPr>
    </w:p>
    <w:p w14:paraId="1D79DA7E" w14:textId="77777777" w:rsidR="008E2419" w:rsidRPr="00D15F9C" w:rsidRDefault="008E2419" w:rsidP="00587B4F">
      <w:pPr>
        <w:pStyle w:val="PlainText"/>
        <w:jc w:val="both"/>
        <w:rPr>
          <w:rFonts w:ascii="Arial" w:hAnsi="Arial" w:cs="Arial"/>
          <w:sz w:val="20"/>
          <w:szCs w:val="20"/>
        </w:rPr>
      </w:pPr>
      <w:r w:rsidRPr="00D15F9C">
        <w:rPr>
          <w:rFonts w:ascii="Arial" w:hAnsi="Arial" w:cs="Arial"/>
          <w:sz w:val="20"/>
          <w:szCs w:val="20"/>
        </w:rPr>
        <w:t xml:space="preserve">Particulars in respect of applications for permits as submitted to the Cross-Border Road Transport Agency, indicating, firstly, the reference number, and </w:t>
      </w:r>
      <w:proofErr w:type="gramStart"/>
      <w:r w:rsidRPr="00D15F9C">
        <w:rPr>
          <w:rFonts w:ascii="Arial" w:hAnsi="Arial" w:cs="Arial"/>
          <w:sz w:val="20"/>
          <w:szCs w:val="20"/>
        </w:rPr>
        <w:t>then-</w:t>
      </w:r>
      <w:proofErr w:type="gramEnd"/>
    </w:p>
    <w:p w14:paraId="66BFD974" w14:textId="77777777" w:rsidR="008E2419" w:rsidRPr="00D15F9C" w:rsidRDefault="008E2419" w:rsidP="00587B4F">
      <w:pPr>
        <w:pStyle w:val="PlainText"/>
        <w:jc w:val="both"/>
        <w:rPr>
          <w:rFonts w:ascii="Arial" w:hAnsi="Arial" w:cs="Arial"/>
          <w:sz w:val="20"/>
          <w:szCs w:val="20"/>
        </w:rPr>
      </w:pPr>
    </w:p>
    <w:p w14:paraId="6906347E" w14:textId="77777777" w:rsidR="008E2419" w:rsidRPr="00D15F9C" w:rsidRDefault="008E2419" w:rsidP="00587B4F">
      <w:pPr>
        <w:pStyle w:val="PlainText"/>
        <w:jc w:val="both"/>
        <w:rPr>
          <w:rFonts w:ascii="Arial" w:hAnsi="Arial" w:cs="Arial"/>
          <w:sz w:val="20"/>
          <w:szCs w:val="20"/>
        </w:rPr>
      </w:pPr>
      <w:r w:rsidRPr="00D15F9C">
        <w:rPr>
          <w:rFonts w:ascii="Arial" w:hAnsi="Arial" w:cs="Arial"/>
          <w:sz w:val="20"/>
          <w:szCs w:val="20"/>
        </w:rPr>
        <w:t>(</w:t>
      </w:r>
      <w:proofErr w:type="spellStart"/>
      <w:r w:rsidRPr="00D15F9C">
        <w:rPr>
          <w:rFonts w:ascii="Arial" w:hAnsi="Arial" w:cs="Arial"/>
          <w:sz w:val="20"/>
          <w:szCs w:val="20"/>
        </w:rPr>
        <w:t>i</w:t>
      </w:r>
      <w:proofErr w:type="spellEnd"/>
      <w:r w:rsidRPr="00D15F9C">
        <w:rPr>
          <w:rFonts w:ascii="Arial" w:hAnsi="Arial" w:cs="Arial"/>
          <w:sz w:val="20"/>
          <w:szCs w:val="20"/>
        </w:rPr>
        <w:t>)</w:t>
      </w:r>
      <w:r w:rsidRPr="00D15F9C">
        <w:rPr>
          <w:rFonts w:ascii="Arial" w:hAnsi="Arial" w:cs="Arial"/>
          <w:sz w:val="20"/>
          <w:szCs w:val="20"/>
        </w:rPr>
        <w:tab/>
        <w:t>the name of the applicant and the name of the applicant's representative, if applicable.</w:t>
      </w:r>
    </w:p>
    <w:p w14:paraId="2E18C18E" w14:textId="77777777" w:rsidR="008E2419" w:rsidRPr="00D15F9C" w:rsidRDefault="008E2419" w:rsidP="00587B4F">
      <w:pPr>
        <w:pStyle w:val="PlainText"/>
        <w:jc w:val="both"/>
        <w:rPr>
          <w:rFonts w:ascii="Arial" w:hAnsi="Arial" w:cs="Arial"/>
          <w:sz w:val="20"/>
          <w:szCs w:val="20"/>
        </w:rPr>
      </w:pPr>
      <w:r w:rsidRPr="00D15F9C">
        <w:rPr>
          <w:rFonts w:ascii="Arial" w:hAnsi="Arial" w:cs="Arial"/>
          <w:sz w:val="20"/>
          <w:szCs w:val="20"/>
        </w:rPr>
        <w:t xml:space="preserve">(ii) </w:t>
      </w:r>
      <w:r w:rsidRPr="00D15F9C">
        <w:rPr>
          <w:rFonts w:ascii="Arial" w:hAnsi="Arial" w:cs="Arial"/>
          <w:sz w:val="20"/>
          <w:szCs w:val="20"/>
        </w:rPr>
        <w:tab/>
        <w:t>the country of departure, destination and, where applicable, transit.</w:t>
      </w:r>
    </w:p>
    <w:p w14:paraId="06C64120" w14:textId="77777777" w:rsidR="008E2419" w:rsidRPr="00D15F9C" w:rsidRDefault="008E2419" w:rsidP="00587B4F">
      <w:pPr>
        <w:pStyle w:val="PlainText"/>
        <w:jc w:val="both"/>
        <w:rPr>
          <w:rFonts w:ascii="Arial" w:hAnsi="Arial" w:cs="Arial"/>
          <w:sz w:val="20"/>
          <w:szCs w:val="20"/>
        </w:rPr>
      </w:pPr>
      <w:r w:rsidRPr="00D15F9C">
        <w:rPr>
          <w:rFonts w:ascii="Arial" w:hAnsi="Arial" w:cs="Arial"/>
          <w:sz w:val="20"/>
          <w:szCs w:val="20"/>
        </w:rPr>
        <w:t>(iii)</w:t>
      </w:r>
      <w:r w:rsidRPr="00D15F9C">
        <w:rPr>
          <w:rFonts w:ascii="Arial" w:hAnsi="Arial" w:cs="Arial"/>
          <w:sz w:val="20"/>
          <w:szCs w:val="20"/>
        </w:rPr>
        <w:tab/>
        <w:t xml:space="preserve">the applicant's postal address or, in the case of a representative applying on behalf of the </w:t>
      </w:r>
      <w:r w:rsidRPr="00D15F9C">
        <w:rPr>
          <w:rFonts w:ascii="Arial" w:hAnsi="Arial" w:cs="Arial"/>
          <w:sz w:val="20"/>
          <w:szCs w:val="20"/>
        </w:rPr>
        <w:tab/>
        <w:t>applicant, the representative's postal address.</w:t>
      </w:r>
    </w:p>
    <w:p w14:paraId="7EBD289C" w14:textId="03B01D7A" w:rsidR="008E2419" w:rsidRPr="00D15F9C" w:rsidRDefault="008E2419" w:rsidP="00587B4F">
      <w:pPr>
        <w:pStyle w:val="PlainText"/>
        <w:jc w:val="both"/>
        <w:rPr>
          <w:rFonts w:ascii="Arial" w:hAnsi="Arial" w:cs="Arial"/>
          <w:sz w:val="20"/>
          <w:szCs w:val="20"/>
        </w:rPr>
      </w:pPr>
      <w:r w:rsidRPr="00D15F9C">
        <w:rPr>
          <w:rFonts w:ascii="Arial" w:hAnsi="Arial" w:cs="Arial"/>
          <w:sz w:val="20"/>
          <w:szCs w:val="20"/>
        </w:rPr>
        <w:t xml:space="preserve">(iv) </w:t>
      </w:r>
      <w:r w:rsidRPr="00D15F9C">
        <w:rPr>
          <w:rFonts w:ascii="Arial" w:hAnsi="Arial" w:cs="Arial"/>
          <w:sz w:val="20"/>
          <w:szCs w:val="20"/>
        </w:rPr>
        <w:tab/>
        <w:t>the number and type of vehicles, including the carrying capacity of each vehicle and</w:t>
      </w:r>
    </w:p>
    <w:p w14:paraId="39CBED85" w14:textId="77777777" w:rsidR="008E2419" w:rsidRPr="00D15F9C" w:rsidRDefault="008E2419" w:rsidP="00587B4F">
      <w:pPr>
        <w:pStyle w:val="PlainText"/>
        <w:ind w:left="720" w:hanging="720"/>
        <w:jc w:val="both"/>
        <w:rPr>
          <w:rFonts w:ascii="Arial" w:hAnsi="Arial" w:cs="Arial"/>
          <w:b/>
          <w:bCs/>
          <w:sz w:val="20"/>
          <w:szCs w:val="20"/>
        </w:rPr>
      </w:pPr>
      <w:r w:rsidRPr="00D15F9C">
        <w:rPr>
          <w:rFonts w:ascii="Arial" w:hAnsi="Arial" w:cs="Arial"/>
          <w:sz w:val="20"/>
          <w:szCs w:val="20"/>
        </w:rPr>
        <w:t xml:space="preserve">(v) </w:t>
      </w:r>
      <w:r w:rsidRPr="00D15F9C">
        <w:rPr>
          <w:rFonts w:ascii="Arial" w:hAnsi="Arial" w:cs="Arial"/>
          <w:sz w:val="20"/>
          <w:szCs w:val="20"/>
        </w:rPr>
        <w:tab/>
      </w:r>
      <w:r w:rsidRPr="00D15F9C">
        <w:rPr>
          <w:rFonts w:ascii="Arial" w:hAnsi="Arial" w:cs="Arial"/>
          <w:b/>
          <w:bCs/>
          <w:sz w:val="20"/>
          <w:szCs w:val="20"/>
        </w:rPr>
        <w:t xml:space="preserve">The applications with full route descriptions are available on the website of the Cross-Border Road Transport Agency: www.cbrta.co.za </w:t>
      </w:r>
    </w:p>
    <w:p w14:paraId="5F63E31A" w14:textId="77777777" w:rsidR="008E2419" w:rsidRPr="00D15F9C" w:rsidRDefault="008E2419" w:rsidP="00587B4F">
      <w:pPr>
        <w:pStyle w:val="PlainText"/>
        <w:jc w:val="both"/>
        <w:rPr>
          <w:rFonts w:ascii="Arial" w:hAnsi="Arial" w:cs="Arial"/>
          <w:sz w:val="20"/>
          <w:szCs w:val="20"/>
        </w:rPr>
      </w:pPr>
    </w:p>
    <w:p w14:paraId="160C49D8" w14:textId="77777777" w:rsidR="008E2419" w:rsidRPr="00D15F9C" w:rsidRDefault="008E2419" w:rsidP="00587B4F">
      <w:pPr>
        <w:pStyle w:val="PlainText"/>
        <w:jc w:val="both"/>
        <w:rPr>
          <w:rFonts w:ascii="Arial" w:hAnsi="Arial" w:cs="Arial"/>
          <w:sz w:val="20"/>
          <w:szCs w:val="20"/>
        </w:rPr>
      </w:pPr>
      <w:proofErr w:type="gramStart"/>
      <w:r w:rsidRPr="00D15F9C">
        <w:rPr>
          <w:rFonts w:ascii="Arial" w:hAnsi="Arial" w:cs="Arial"/>
          <w:sz w:val="20"/>
          <w:szCs w:val="20"/>
        </w:rPr>
        <w:t>Particulars concerning</w:t>
      </w:r>
      <w:proofErr w:type="gramEnd"/>
      <w:r w:rsidRPr="00D15F9C">
        <w:rPr>
          <w:rFonts w:ascii="Arial" w:hAnsi="Arial" w:cs="Arial"/>
          <w:sz w:val="20"/>
          <w:szCs w:val="20"/>
        </w:rPr>
        <w:t xml:space="preserve"> any existing authorization of the applicant must be available for scrutiny at the offices of the Agency.</w:t>
      </w:r>
    </w:p>
    <w:p w14:paraId="70799E6F" w14:textId="77777777" w:rsidR="008E2419" w:rsidRPr="00D15F9C" w:rsidRDefault="008E2419" w:rsidP="00587B4F">
      <w:pPr>
        <w:pStyle w:val="PlainText"/>
        <w:jc w:val="both"/>
        <w:rPr>
          <w:rFonts w:ascii="Arial" w:hAnsi="Arial" w:cs="Arial"/>
          <w:sz w:val="20"/>
          <w:szCs w:val="20"/>
        </w:rPr>
      </w:pPr>
    </w:p>
    <w:p w14:paraId="04C006A8" w14:textId="77777777" w:rsidR="008E2419" w:rsidRPr="00D15F9C" w:rsidRDefault="008E2419" w:rsidP="00587B4F">
      <w:pPr>
        <w:pStyle w:val="PlainText"/>
        <w:jc w:val="both"/>
        <w:rPr>
          <w:rFonts w:ascii="Arial" w:hAnsi="Arial" w:cs="Arial"/>
          <w:sz w:val="20"/>
          <w:szCs w:val="20"/>
        </w:rPr>
      </w:pPr>
      <w:r w:rsidRPr="00D15F9C">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55CC1819" w14:textId="77777777" w:rsidR="008E2419" w:rsidRPr="00D15F9C" w:rsidRDefault="008E2419" w:rsidP="00587B4F">
      <w:pPr>
        <w:pStyle w:val="PlainText"/>
        <w:jc w:val="both"/>
        <w:rPr>
          <w:rFonts w:ascii="Arial" w:hAnsi="Arial" w:cs="Arial"/>
          <w:sz w:val="20"/>
          <w:szCs w:val="20"/>
        </w:rPr>
      </w:pPr>
    </w:p>
    <w:p w14:paraId="11C55259" w14:textId="77777777" w:rsidR="008E2419" w:rsidRPr="00D15F9C" w:rsidRDefault="008E2419" w:rsidP="00587B4F">
      <w:pPr>
        <w:pStyle w:val="PlainText"/>
        <w:jc w:val="both"/>
        <w:rPr>
          <w:rFonts w:ascii="Arial" w:hAnsi="Arial" w:cs="Arial"/>
          <w:sz w:val="20"/>
          <w:szCs w:val="20"/>
        </w:rPr>
      </w:pPr>
    </w:p>
    <w:p w14:paraId="59F4DCF3" w14:textId="77777777" w:rsidR="008E2419" w:rsidRPr="00D15F9C" w:rsidRDefault="008E2419" w:rsidP="0085500F">
      <w:pPr>
        <w:pStyle w:val="PlainText"/>
        <w:jc w:val="center"/>
        <w:rPr>
          <w:rFonts w:ascii="Arial" w:hAnsi="Arial" w:cs="Arial"/>
          <w:sz w:val="20"/>
          <w:szCs w:val="20"/>
        </w:rPr>
      </w:pPr>
    </w:p>
    <w:p w14:paraId="21CD2E18" w14:textId="77777777" w:rsidR="008E2419" w:rsidRPr="00D15F9C" w:rsidRDefault="008E2419" w:rsidP="0085500F">
      <w:pPr>
        <w:pStyle w:val="PlainText"/>
        <w:jc w:val="center"/>
        <w:rPr>
          <w:rFonts w:ascii="Arial" w:hAnsi="Arial" w:cs="Arial"/>
          <w:sz w:val="20"/>
          <w:szCs w:val="20"/>
        </w:rPr>
      </w:pPr>
      <w:r w:rsidRPr="00D15F9C">
        <w:rPr>
          <w:rFonts w:ascii="Arial" w:hAnsi="Arial" w:cs="Arial"/>
          <w:sz w:val="20"/>
          <w:szCs w:val="20"/>
        </w:rPr>
        <w:t>--------------------------------------------------</w:t>
      </w:r>
    </w:p>
    <w:p w14:paraId="576E2410" w14:textId="77777777" w:rsidR="008E2419" w:rsidRPr="00D15F9C" w:rsidRDefault="008E2419" w:rsidP="0085500F">
      <w:pPr>
        <w:pStyle w:val="PlainText"/>
        <w:jc w:val="center"/>
        <w:rPr>
          <w:rFonts w:ascii="Arial" w:hAnsi="Arial" w:cs="Arial"/>
          <w:sz w:val="20"/>
          <w:szCs w:val="20"/>
        </w:rPr>
      </w:pPr>
    </w:p>
    <w:p w14:paraId="376A4F62" w14:textId="77777777" w:rsidR="008E2419" w:rsidRPr="00D15F9C" w:rsidRDefault="008E2419" w:rsidP="0085500F">
      <w:pPr>
        <w:pStyle w:val="PlainText"/>
        <w:jc w:val="center"/>
        <w:rPr>
          <w:rFonts w:ascii="Arial" w:hAnsi="Arial" w:cs="Arial"/>
          <w:sz w:val="20"/>
          <w:szCs w:val="20"/>
        </w:rPr>
      </w:pPr>
    </w:p>
    <w:p w14:paraId="047426B7" w14:textId="77777777" w:rsidR="008E2419" w:rsidRPr="00D15F9C" w:rsidRDefault="008E2419" w:rsidP="0085500F">
      <w:pPr>
        <w:pStyle w:val="PlainText"/>
        <w:jc w:val="center"/>
        <w:rPr>
          <w:rFonts w:ascii="Arial" w:hAnsi="Arial" w:cs="Arial"/>
          <w:sz w:val="20"/>
          <w:szCs w:val="20"/>
        </w:rPr>
      </w:pPr>
    </w:p>
    <w:p w14:paraId="76FDF239" w14:textId="77777777" w:rsidR="008E2419" w:rsidRPr="00D15F9C" w:rsidRDefault="008E2419" w:rsidP="0085500F">
      <w:pPr>
        <w:pStyle w:val="PlainText"/>
        <w:jc w:val="center"/>
        <w:rPr>
          <w:rFonts w:ascii="Arial" w:hAnsi="Arial" w:cs="Arial"/>
          <w:b/>
          <w:bCs/>
          <w:sz w:val="20"/>
          <w:szCs w:val="20"/>
        </w:rPr>
      </w:pPr>
      <w:r w:rsidRPr="00D15F9C">
        <w:rPr>
          <w:rFonts w:ascii="Arial" w:hAnsi="Arial" w:cs="Arial"/>
          <w:b/>
          <w:bCs/>
          <w:sz w:val="20"/>
          <w:szCs w:val="20"/>
        </w:rPr>
        <w:t>CENTURION</w:t>
      </w:r>
    </w:p>
    <w:p w14:paraId="07427A4F" w14:textId="77777777" w:rsidR="008E2419" w:rsidRPr="00D15F9C" w:rsidRDefault="008E2419" w:rsidP="00587B4F">
      <w:pPr>
        <w:pStyle w:val="PlainText"/>
        <w:jc w:val="both"/>
        <w:rPr>
          <w:rFonts w:ascii="Arial" w:hAnsi="Arial" w:cs="Arial"/>
          <w:sz w:val="20"/>
          <w:szCs w:val="20"/>
        </w:rPr>
      </w:pPr>
    </w:p>
    <w:p w14:paraId="1C5AD715" w14:textId="77777777" w:rsidR="008E2419" w:rsidRPr="00D15F9C" w:rsidRDefault="008E2419" w:rsidP="00587B4F">
      <w:pPr>
        <w:pStyle w:val="PlainText"/>
        <w:jc w:val="both"/>
        <w:rPr>
          <w:rFonts w:ascii="Arial" w:hAnsi="Arial" w:cs="Arial"/>
          <w:sz w:val="20"/>
          <w:szCs w:val="20"/>
        </w:rPr>
      </w:pPr>
    </w:p>
    <w:p w14:paraId="63FA04D0" w14:textId="77777777" w:rsidR="008E2419" w:rsidRPr="00D15F9C" w:rsidRDefault="008E2419" w:rsidP="00587B4F">
      <w:pPr>
        <w:pStyle w:val="PlainText"/>
        <w:jc w:val="both"/>
        <w:rPr>
          <w:rFonts w:ascii="Arial" w:hAnsi="Arial" w:cs="Arial"/>
          <w:sz w:val="20"/>
          <w:szCs w:val="20"/>
        </w:rPr>
      </w:pPr>
    </w:p>
    <w:p w14:paraId="099784A5" w14:textId="77777777" w:rsidR="008E2419" w:rsidRPr="00D15F9C" w:rsidRDefault="008E2419" w:rsidP="00587B4F">
      <w:pPr>
        <w:pStyle w:val="PlainText"/>
        <w:jc w:val="both"/>
        <w:rPr>
          <w:rFonts w:ascii="Arial" w:hAnsi="Arial" w:cs="Arial"/>
          <w:sz w:val="20"/>
          <w:szCs w:val="20"/>
        </w:rPr>
      </w:pPr>
    </w:p>
    <w:p w14:paraId="14C862B2" w14:textId="77777777" w:rsidR="008E2419" w:rsidRPr="00D15F9C" w:rsidRDefault="008E2419" w:rsidP="00587B4F">
      <w:pPr>
        <w:pStyle w:val="PlainText"/>
        <w:jc w:val="both"/>
        <w:rPr>
          <w:rFonts w:ascii="Arial" w:hAnsi="Arial" w:cs="Arial"/>
          <w:sz w:val="20"/>
          <w:szCs w:val="20"/>
        </w:rPr>
      </w:pPr>
      <w:r w:rsidRPr="00D15F9C">
        <w:rPr>
          <w:rFonts w:ascii="Arial" w:hAnsi="Arial" w:cs="Arial"/>
          <w:sz w:val="20"/>
          <w:szCs w:val="20"/>
        </w:rPr>
        <w:t>Address to which representations must be submitted:</w:t>
      </w:r>
    </w:p>
    <w:p w14:paraId="667EF558" w14:textId="77777777" w:rsidR="008E2419" w:rsidRPr="00D15F9C" w:rsidRDefault="008E2419" w:rsidP="00587B4F">
      <w:pPr>
        <w:pStyle w:val="PlainText"/>
        <w:jc w:val="both"/>
        <w:rPr>
          <w:rFonts w:ascii="Arial" w:hAnsi="Arial" w:cs="Arial"/>
          <w:sz w:val="20"/>
          <w:szCs w:val="20"/>
        </w:rPr>
      </w:pPr>
    </w:p>
    <w:p w14:paraId="2F971107" w14:textId="77777777" w:rsidR="008E2419" w:rsidRPr="00D15F9C" w:rsidRDefault="008E2419" w:rsidP="00587B4F">
      <w:pPr>
        <w:pStyle w:val="PlainText"/>
        <w:jc w:val="both"/>
        <w:rPr>
          <w:rFonts w:ascii="Arial" w:hAnsi="Arial" w:cs="Arial"/>
          <w:sz w:val="20"/>
          <w:szCs w:val="20"/>
        </w:rPr>
      </w:pPr>
      <w:r w:rsidRPr="00D15F9C">
        <w:rPr>
          <w:rFonts w:ascii="Arial" w:hAnsi="Arial" w:cs="Arial"/>
          <w:sz w:val="20"/>
          <w:szCs w:val="20"/>
        </w:rPr>
        <w:t>The Chief Executive Officer, PO Box 560, Menlyn, 0063 and the respective applicant.</w:t>
      </w:r>
    </w:p>
    <w:p w14:paraId="51750E23" w14:textId="77777777" w:rsidR="008E2419" w:rsidRPr="00D15F9C" w:rsidRDefault="008E2419" w:rsidP="00587B4F">
      <w:pPr>
        <w:pStyle w:val="PlainText"/>
        <w:jc w:val="both"/>
        <w:rPr>
          <w:rFonts w:ascii="Arial" w:hAnsi="Arial" w:cs="Arial"/>
          <w:sz w:val="20"/>
          <w:szCs w:val="20"/>
        </w:rPr>
      </w:pPr>
    </w:p>
    <w:p w14:paraId="12AC3154" w14:textId="77777777" w:rsidR="008E2419" w:rsidRPr="00D15F9C" w:rsidRDefault="008E2419" w:rsidP="00587B4F">
      <w:pPr>
        <w:pStyle w:val="PlainText"/>
        <w:jc w:val="both"/>
        <w:rPr>
          <w:rFonts w:ascii="Arial" w:hAnsi="Arial" w:cs="Arial"/>
          <w:sz w:val="20"/>
          <w:szCs w:val="20"/>
        </w:rPr>
      </w:pPr>
      <w:r w:rsidRPr="00D15F9C">
        <w:rPr>
          <w:rFonts w:ascii="Arial" w:hAnsi="Arial" w:cs="Arial"/>
          <w:sz w:val="20"/>
          <w:szCs w:val="20"/>
        </w:rPr>
        <w:t>Full particulars in respect of each applicant are open to inspection at the Regulatory Committee, Eco Point Office Park, Block A, Eco Park, 350 Witch-Hazel Street, Centurion, Pretoria.</w:t>
      </w:r>
    </w:p>
    <w:p w14:paraId="72ED2A78" w14:textId="77777777" w:rsidR="008E2419" w:rsidRPr="00D15F9C" w:rsidRDefault="008E2419" w:rsidP="00587B4F">
      <w:pPr>
        <w:pStyle w:val="PlainText"/>
        <w:jc w:val="both"/>
        <w:rPr>
          <w:rFonts w:ascii="Arial" w:hAnsi="Arial" w:cs="Arial"/>
          <w:sz w:val="20"/>
          <w:szCs w:val="20"/>
        </w:rPr>
      </w:pPr>
    </w:p>
    <w:p w14:paraId="0F833E53" w14:textId="77777777" w:rsidR="008E2419" w:rsidRPr="00D15F9C" w:rsidRDefault="008E2419" w:rsidP="00587B4F">
      <w:pPr>
        <w:jc w:val="both"/>
        <w:rPr>
          <w:rFonts w:ascii="Arial" w:hAnsi="Arial" w:cs="Arial"/>
          <w:b/>
          <w:sz w:val="20"/>
          <w:szCs w:val="20"/>
        </w:rPr>
      </w:pPr>
      <w:r w:rsidRPr="00D15F9C">
        <w:rPr>
          <w:rFonts w:ascii="Arial" w:hAnsi="Arial" w:cs="Arial"/>
          <w:b/>
          <w:sz w:val="20"/>
          <w:szCs w:val="20"/>
        </w:rPr>
        <w:br w:type="page"/>
      </w:r>
    </w:p>
    <w:p w14:paraId="48E8990A" w14:textId="7AED0CF3" w:rsidR="00C65CA5" w:rsidRPr="00D15F9C" w:rsidRDefault="00C65CA5" w:rsidP="00587B4F">
      <w:pPr>
        <w:pStyle w:val="NormalWeb"/>
        <w:jc w:val="both"/>
        <w:rPr>
          <w:rFonts w:ascii="Arial" w:hAnsi="Arial" w:cs="Arial"/>
          <w:sz w:val="20"/>
          <w:szCs w:val="20"/>
        </w:rPr>
      </w:pPr>
      <w:r w:rsidRPr="00762A62">
        <w:rPr>
          <w:rFonts w:ascii="Arial" w:hAnsi="Arial" w:cs="Arial"/>
          <w:b/>
          <w:bCs/>
          <w:sz w:val="20"/>
          <w:szCs w:val="20"/>
        </w:rPr>
        <w:lastRenderedPageBreak/>
        <w:t xml:space="preserve">O.P. </w:t>
      </w:r>
      <w:r w:rsidR="00943847" w:rsidRPr="00762A62">
        <w:rPr>
          <w:rFonts w:ascii="Arial" w:hAnsi="Arial" w:cs="Arial"/>
          <w:b/>
          <w:bCs/>
          <w:sz w:val="20"/>
          <w:szCs w:val="20"/>
        </w:rPr>
        <w:t>576165</w:t>
      </w:r>
      <w:r w:rsidRPr="00D15F9C">
        <w:rPr>
          <w:rFonts w:ascii="Arial" w:hAnsi="Arial" w:cs="Arial"/>
          <w:b/>
          <w:bCs/>
          <w:sz w:val="20"/>
          <w:szCs w:val="20"/>
        </w:rPr>
        <w:t xml:space="preserve"> </w:t>
      </w:r>
      <w:r w:rsidRPr="00D15F9C">
        <w:rPr>
          <w:rFonts w:ascii="Arial" w:hAnsi="Arial" w:cs="Arial"/>
          <w:sz w:val="20"/>
          <w:szCs w:val="20"/>
        </w:rPr>
        <w:t xml:space="preserve">(2) </w:t>
      </w:r>
      <w:r w:rsidR="00943847" w:rsidRPr="00D15F9C">
        <w:rPr>
          <w:rFonts w:ascii="Arial" w:hAnsi="Arial" w:cs="Arial"/>
          <w:color w:val="212529"/>
          <w:sz w:val="20"/>
          <w:szCs w:val="20"/>
        </w:rPr>
        <w:t>MONARENG</w:t>
      </w:r>
      <w:r w:rsidR="0053399C" w:rsidRPr="00D15F9C">
        <w:rPr>
          <w:rFonts w:ascii="Arial" w:hAnsi="Arial" w:cs="Arial"/>
          <w:color w:val="212529"/>
          <w:sz w:val="20"/>
          <w:szCs w:val="20"/>
        </w:rPr>
        <w:t xml:space="preserve"> BL,</w:t>
      </w:r>
      <w:r w:rsidR="004D5CD9" w:rsidRPr="00D15F9C">
        <w:rPr>
          <w:rFonts w:ascii="Arial" w:hAnsi="Arial" w:cs="Arial"/>
          <w:color w:val="212529"/>
          <w:sz w:val="20"/>
          <w:szCs w:val="20"/>
        </w:rPr>
        <w:t xml:space="preserve"> </w:t>
      </w:r>
      <w:r w:rsidRPr="00D15F9C">
        <w:rPr>
          <w:rFonts w:ascii="Arial" w:hAnsi="Arial" w:cs="Arial"/>
          <w:sz w:val="20"/>
          <w:szCs w:val="20"/>
        </w:rPr>
        <w:t xml:space="preserve">ID. </w:t>
      </w:r>
      <w:r w:rsidR="00943847" w:rsidRPr="00D15F9C">
        <w:rPr>
          <w:rFonts w:ascii="Arial" w:hAnsi="Arial" w:cs="Arial"/>
          <w:sz w:val="20"/>
          <w:szCs w:val="20"/>
          <w:shd w:val="clear" w:color="auto" w:fill="FFFFFF"/>
        </w:rPr>
        <w:t>6211010540083</w:t>
      </w:r>
      <w:r w:rsidRPr="00D15F9C">
        <w:rPr>
          <w:rFonts w:ascii="Arial" w:hAnsi="Arial" w:cs="Arial"/>
          <w:sz w:val="20"/>
          <w:szCs w:val="20"/>
        </w:rPr>
        <w:t xml:space="preserve"> (3) Regions:</w:t>
      </w:r>
      <w:r w:rsidR="004D5CD9" w:rsidRPr="00D15F9C">
        <w:rPr>
          <w:rFonts w:ascii="Arial" w:hAnsi="Arial" w:cs="Arial"/>
          <w:sz w:val="20"/>
          <w:szCs w:val="20"/>
        </w:rPr>
        <w:t xml:space="preserve"> </w:t>
      </w:r>
      <w:r w:rsidRPr="00D15F9C">
        <w:rPr>
          <w:rFonts w:ascii="Arial" w:hAnsi="Arial" w:cs="Arial"/>
          <w:sz w:val="20"/>
          <w:szCs w:val="20"/>
        </w:rPr>
        <w:t>Republic of South Africa/</w:t>
      </w:r>
      <w:r w:rsidR="00761AED" w:rsidRPr="00D15F9C">
        <w:rPr>
          <w:rFonts w:ascii="Arial" w:hAnsi="Arial" w:cs="Arial"/>
          <w:sz w:val="20"/>
          <w:szCs w:val="20"/>
        </w:rPr>
        <w:t>Mozambique</w:t>
      </w:r>
      <w:r w:rsidRPr="00D15F9C">
        <w:rPr>
          <w:rFonts w:ascii="Arial" w:hAnsi="Arial" w:cs="Arial"/>
          <w:sz w:val="20"/>
          <w:szCs w:val="20"/>
        </w:rPr>
        <w:t xml:space="preserve"> (4) C/O </w:t>
      </w:r>
      <w:r w:rsidR="00943847" w:rsidRPr="00D15F9C">
        <w:rPr>
          <w:rFonts w:ascii="Arial" w:hAnsi="Arial" w:cs="Arial"/>
          <w:sz w:val="20"/>
          <w:szCs w:val="20"/>
          <w:lang w:val="en-US"/>
        </w:rPr>
        <w:t>JNB TRANSPORT</w:t>
      </w:r>
      <w:r w:rsidR="00F87F45" w:rsidRPr="00D15F9C">
        <w:rPr>
          <w:rFonts w:ascii="Arial" w:hAnsi="Arial" w:cs="Arial"/>
          <w:sz w:val="20"/>
          <w:szCs w:val="20"/>
          <w:lang w:val="en-US"/>
        </w:rPr>
        <w:t xml:space="preserve"> ASSOCIATION</w:t>
      </w:r>
      <w:r w:rsidR="00490E05" w:rsidRPr="00D15F9C">
        <w:rPr>
          <w:rFonts w:ascii="Arial" w:hAnsi="Arial" w:cs="Arial"/>
          <w:sz w:val="20"/>
          <w:szCs w:val="20"/>
          <w:lang w:val="en-US"/>
        </w:rPr>
        <w:t xml:space="preserve">, </w:t>
      </w:r>
      <w:r w:rsidR="00943847" w:rsidRPr="00D15F9C">
        <w:rPr>
          <w:rFonts w:ascii="Arial" w:hAnsi="Arial" w:cs="Arial"/>
          <w:sz w:val="20"/>
          <w:szCs w:val="20"/>
          <w:lang w:val="en-US"/>
        </w:rPr>
        <w:t>85 Eloff Street, 45 Royal Place, Jhb, 2001</w:t>
      </w:r>
      <w:r w:rsidRPr="00D15F9C">
        <w:rPr>
          <w:rFonts w:ascii="Arial" w:hAnsi="Arial" w:cs="Arial"/>
          <w:sz w:val="20"/>
          <w:szCs w:val="20"/>
        </w:rPr>
        <w:t xml:space="preserve"> (5) </w:t>
      </w:r>
      <w:r w:rsidR="00943847" w:rsidRPr="00D15F9C">
        <w:rPr>
          <w:rFonts w:ascii="Arial" w:hAnsi="Arial" w:cs="Arial"/>
          <w:b/>
          <w:bCs/>
          <w:sz w:val="20"/>
          <w:szCs w:val="20"/>
        </w:rPr>
        <w:t>I</w:t>
      </w:r>
      <w:r w:rsidR="00A11091" w:rsidRPr="00D15F9C">
        <w:rPr>
          <w:rFonts w:ascii="Arial" w:hAnsi="Arial" w:cs="Arial"/>
          <w:b/>
          <w:bCs/>
          <w:sz w:val="20"/>
          <w:szCs w:val="20"/>
        </w:rPr>
        <w:t>nheritance</w:t>
      </w:r>
      <w:r w:rsidRPr="00D15F9C">
        <w:rPr>
          <w:rFonts w:ascii="Arial" w:hAnsi="Arial" w:cs="Arial"/>
          <w:sz w:val="20"/>
          <w:szCs w:val="20"/>
        </w:rPr>
        <w:t xml:space="preserve"> (6)</w:t>
      </w:r>
      <w:r w:rsidRPr="00D15F9C">
        <w:rPr>
          <w:rFonts w:ascii="Arial" w:hAnsi="Arial" w:cs="Arial"/>
          <w:b/>
          <w:bCs/>
          <w:sz w:val="20"/>
          <w:szCs w:val="20"/>
        </w:rPr>
        <w:t xml:space="preserve"> 1</w:t>
      </w:r>
      <w:r w:rsidRPr="00D15F9C">
        <w:rPr>
          <w:rFonts w:ascii="Arial" w:hAnsi="Arial" w:cs="Arial"/>
          <w:sz w:val="20"/>
          <w:szCs w:val="20"/>
        </w:rPr>
        <w:t xml:space="preserve"> x </w:t>
      </w:r>
      <w:r w:rsidR="00943847" w:rsidRPr="00D15F9C">
        <w:rPr>
          <w:rFonts w:ascii="Arial" w:hAnsi="Arial" w:cs="Arial"/>
          <w:sz w:val="20"/>
          <w:szCs w:val="20"/>
        </w:rPr>
        <w:t>34</w:t>
      </w:r>
      <w:r w:rsidRPr="00D15F9C">
        <w:rPr>
          <w:rFonts w:ascii="Arial" w:hAnsi="Arial" w:cs="Arial"/>
          <w:sz w:val="20"/>
          <w:szCs w:val="20"/>
        </w:rPr>
        <w:t xml:space="preserve"> </w:t>
      </w:r>
      <w:r w:rsidR="008A4BC0" w:rsidRPr="00D15F9C">
        <w:rPr>
          <w:rFonts w:ascii="Arial" w:hAnsi="Arial" w:cs="Arial"/>
          <w:sz w:val="20"/>
          <w:szCs w:val="20"/>
        </w:rPr>
        <w:t>M</w:t>
      </w:r>
      <w:r w:rsidR="00943847" w:rsidRPr="00D15F9C">
        <w:rPr>
          <w:rFonts w:ascii="Arial" w:hAnsi="Arial" w:cs="Arial"/>
          <w:sz w:val="20"/>
          <w:szCs w:val="20"/>
        </w:rPr>
        <w:t>3</w:t>
      </w:r>
      <w:r w:rsidR="008A4BC0" w:rsidRPr="00D15F9C">
        <w:rPr>
          <w:rFonts w:ascii="Arial" w:hAnsi="Arial" w:cs="Arial"/>
          <w:sz w:val="20"/>
          <w:szCs w:val="20"/>
        </w:rPr>
        <w:t xml:space="preserve"> MI</w:t>
      </w:r>
      <w:r w:rsidR="00943847" w:rsidRPr="00D15F9C">
        <w:rPr>
          <w:rFonts w:ascii="Arial" w:hAnsi="Arial" w:cs="Arial"/>
          <w:sz w:val="20"/>
          <w:szCs w:val="20"/>
        </w:rPr>
        <w:t>D</w:t>
      </w:r>
      <w:r w:rsidR="008A4BC0" w:rsidRPr="00D15F9C">
        <w:rPr>
          <w:rFonts w:ascii="Arial" w:hAnsi="Arial" w:cs="Arial"/>
          <w:sz w:val="20"/>
          <w:szCs w:val="20"/>
        </w:rPr>
        <w:t>IBUS (</w:t>
      </w:r>
      <w:r w:rsidR="00943847" w:rsidRPr="00D15F9C">
        <w:rPr>
          <w:rFonts w:ascii="Arial" w:hAnsi="Arial" w:cs="Arial"/>
          <w:sz w:val="20"/>
          <w:szCs w:val="20"/>
        </w:rPr>
        <w:t>24</w:t>
      </w:r>
      <w:r w:rsidR="008A4BC0" w:rsidRPr="00D15F9C">
        <w:rPr>
          <w:rFonts w:ascii="Arial" w:hAnsi="Arial" w:cs="Arial"/>
          <w:sz w:val="20"/>
          <w:szCs w:val="20"/>
        </w:rPr>
        <w:t>-</w:t>
      </w:r>
      <w:r w:rsidR="00943847" w:rsidRPr="00D15F9C">
        <w:rPr>
          <w:rFonts w:ascii="Arial" w:hAnsi="Arial" w:cs="Arial"/>
          <w:sz w:val="20"/>
          <w:szCs w:val="20"/>
        </w:rPr>
        <w:t>34</w:t>
      </w:r>
      <w:r w:rsidR="008A4BC0" w:rsidRPr="00D15F9C">
        <w:rPr>
          <w:rFonts w:ascii="Arial" w:hAnsi="Arial" w:cs="Arial"/>
          <w:sz w:val="20"/>
          <w:szCs w:val="20"/>
        </w:rPr>
        <w:t xml:space="preserve"> Passengers).</w:t>
      </w:r>
      <w:r w:rsidR="004E5640" w:rsidRPr="00D15F9C">
        <w:rPr>
          <w:rFonts w:ascii="Arial" w:hAnsi="Arial" w:cs="Arial"/>
          <w:sz w:val="20"/>
          <w:szCs w:val="20"/>
        </w:rPr>
        <w:t xml:space="preserve"> (7) Taxi Passengers and their personal effects from Park City Taxi Rank in Johannesburg</w:t>
      </w:r>
      <w:r w:rsidR="0085500F" w:rsidRPr="00D15F9C">
        <w:rPr>
          <w:rFonts w:ascii="Arial" w:hAnsi="Arial" w:cs="Arial"/>
          <w:sz w:val="20"/>
          <w:szCs w:val="20"/>
        </w:rPr>
        <w:t xml:space="preserve"> </w:t>
      </w:r>
      <w:r w:rsidR="004E5640" w:rsidRPr="00D15F9C">
        <w:rPr>
          <w:rFonts w:ascii="Arial" w:hAnsi="Arial" w:cs="Arial"/>
          <w:sz w:val="20"/>
          <w:szCs w:val="20"/>
        </w:rPr>
        <w:t>follow Wanders Street De Villiers Street Rissik Street and Join Smit Street Saratoga Avenue Charlton Terrace Bertrams Road Kitchener Avenue Broadway Street into the R22 into the N12 pass Boksburg Benoni join the N4 at Witbank pass Middelburg Wonderfontein Belfast Machadodorp Waterval Boven Ngodwana Elandshoek Nelspruit Kaapmuiden Malelane Komatipoort to the RSA/Mozambique Border at the Lebombo/Ressano Garcia border post to Basha Taxi Rank in Maputo. Return via the same route in reverse. Subject to the condition that on the forward journey passengers may be picked up only from Park City Taxi Rank in Johannesburg and set down at Basha Taxi Rank in Maputo Mozambique and that on the return journey passengers may be picked up from Basha Taxi Rank in Maputo Mozambique and set down at Park City Taxi Rank in Johannesburg. No intermediate passengers may be conveyed on the route.</w:t>
      </w:r>
    </w:p>
    <w:p w14:paraId="1F912BCE" w14:textId="1DE2256E" w:rsidR="00943847" w:rsidRPr="00D15F9C" w:rsidRDefault="00943847" w:rsidP="00587B4F">
      <w:pPr>
        <w:pStyle w:val="NormalWeb"/>
        <w:jc w:val="both"/>
        <w:rPr>
          <w:rFonts w:ascii="Arial" w:hAnsi="Arial" w:cs="Arial"/>
          <w:sz w:val="20"/>
          <w:szCs w:val="20"/>
        </w:rPr>
      </w:pPr>
      <w:r w:rsidRPr="00D15F9C">
        <w:rPr>
          <w:rFonts w:ascii="Arial" w:hAnsi="Arial" w:cs="Arial"/>
          <w:b/>
          <w:bCs/>
          <w:sz w:val="20"/>
          <w:szCs w:val="20"/>
        </w:rPr>
        <w:t>O.P 578679</w:t>
      </w:r>
      <w:r w:rsidRPr="00D15F9C">
        <w:rPr>
          <w:rFonts w:ascii="Arial" w:hAnsi="Arial" w:cs="Arial"/>
          <w:sz w:val="20"/>
          <w:szCs w:val="20"/>
        </w:rPr>
        <w:t xml:space="preserve"> (2) SITOE FM, ID. </w:t>
      </w:r>
      <w:r w:rsidR="000E16F8" w:rsidRPr="00D15F9C">
        <w:rPr>
          <w:rFonts w:ascii="Arial" w:hAnsi="Arial" w:cs="Arial"/>
          <w:sz w:val="20"/>
          <w:szCs w:val="20"/>
        </w:rPr>
        <w:t>AB1418988 (3) Regions: Republic of South Africa/Mozambique (4) C/O GREATER KRUGERSDORP CROSS BORDER, Ext. 13</w:t>
      </w:r>
      <w:r w:rsidR="004D5CD9" w:rsidRPr="00D15F9C">
        <w:rPr>
          <w:rFonts w:ascii="Arial" w:hAnsi="Arial" w:cs="Arial"/>
          <w:sz w:val="20"/>
          <w:szCs w:val="20"/>
        </w:rPr>
        <w:t xml:space="preserve"> </w:t>
      </w:r>
      <w:r w:rsidR="000E16F8" w:rsidRPr="00D15F9C">
        <w:rPr>
          <w:rFonts w:ascii="Arial" w:hAnsi="Arial" w:cs="Arial"/>
          <w:sz w:val="20"/>
          <w:szCs w:val="20"/>
        </w:rPr>
        <w:t xml:space="preserve">Kagiso 2, Krugersdorp, 1754 (5) </w:t>
      </w:r>
      <w:r w:rsidR="000E16F8" w:rsidRPr="00D15F9C">
        <w:rPr>
          <w:rFonts w:ascii="Arial" w:hAnsi="Arial" w:cs="Arial"/>
          <w:b/>
          <w:bCs/>
          <w:sz w:val="20"/>
          <w:szCs w:val="20"/>
        </w:rPr>
        <w:t>New Permit</w:t>
      </w:r>
      <w:r w:rsidR="000E16F8" w:rsidRPr="00D15F9C">
        <w:rPr>
          <w:rFonts w:ascii="Arial" w:hAnsi="Arial" w:cs="Arial"/>
          <w:sz w:val="20"/>
          <w:szCs w:val="20"/>
        </w:rPr>
        <w:t xml:space="preserve"> (6) 1 x 16 M2 Minibus (7-16 Passengers)</w:t>
      </w:r>
      <w:r w:rsidR="00BD38BC" w:rsidRPr="00D15F9C">
        <w:rPr>
          <w:rFonts w:ascii="Arial" w:hAnsi="Arial" w:cs="Arial"/>
          <w:sz w:val="20"/>
          <w:szCs w:val="20"/>
        </w:rPr>
        <w:t xml:space="preserve">. (7) </w:t>
      </w:r>
      <w:r w:rsidR="007B70D3" w:rsidRPr="00D15F9C">
        <w:rPr>
          <w:rFonts w:ascii="Arial" w:hAnsi="Arial" w:cs="Arial"/>
          <w:sz w:val="20"/>
          <w:szCs w:val="20"/>
        </w:rPr>
        <w:t>Taxi Passengers and their personal effects from Mogale City Leratong Taxi Rank Adcock Street left into R41 onto the M2 onto the N12 pass Benoni Boksburg at Witbank joins the N4 pass Middelburg Machadodorp into Louis Trichardt Street Nelspruit onto the N4 pass Kaapmuiden Malelane Hectorspruit Komatipoort to the RSA/Mozambique Border at Lebombo Border Post onto the EN4 pass Moamba Tollgate and Motola Tollgate Maputo onto EN1 pass Macia to Xai-Xai Taxi Rank. Return via the same route in reverse. Subject to the condition that on the forward journey passengers may only be picked up from Leratong Taxi Rank in Mogale City and set down at Xai-Xai Taxi Rank in Mozambique and that on the return journey passengers may only be picked up from Xai-Xai Taxi Rank in Mozambique and set down at Leratong Taxi Rank in Mogale City. No intermediate passengers may be conveyed on the route.</w:t>
      </w:r>
    </w:p>
    <w:p w14:paraId="377946E4" w14:textId="21F57782" w:rsidR="000E16F8" w:rsidRPr="00D15F9C" w:rsidRDefault="000E16F8" w:rsidP="00587B4F">
      <w:pPr>
        <w:jc w:val="both"/>
        <w:rPr>
          <w:rFonts w:ascii="Arial" w:hAnsi="Arial" w:cs="Arial"/>
          <w:sz w:val="20"/>
          <w:szCs w:val="20"/>
        </w:rPr>
      </w:pPr>
      <w:r w:rsidRPr="00D15F9C">
        <w:rPr>
          <w:rFonts w:ascii="Arial" w:hAnsi="Arial" w:cs="Arial"/>
          <w:b/>
          <w:bCs/>
          <w:sz w:val="20"/>
          <w:szCs w:val="20"/>
        </w:rPr>
        <w:t>O.P. 578884</w:t>
      </w:r>
      <w:r w:rsidRPr="00D15F9C">
        <w:rPr>
          <w:rFonts w:ascii="Arial" w:hAnsi="Arial" w:cs="Arial"/>
          <w:sz w:val="20"/>
          <w:szCs w:val="20"/>
        </w:rPr>
        <w:t xml:space="preserve"> (2) </w:t>
      </w:r>
      <w:r w:rsidRPr="00D15F9C">
        <w:rPr>
          <w:rFonts w:ascii="Arial" w:hAnsi="Arial" w:cs="Arial"/>
          <w:color w:val="212529"/>
          <w:sz w:val="20"/>
          <w:szCs w:val="20"/>
        </w:rPr>
        <w:t xml:space="preserve">RAMAGWEDE TI, ID 7707235462085 (3) </w:t>
      </w:r>
      <w:r w:rsidRPr="00D15F9C">
        <w:rPr>
          <w:rFonts w:ascii="Arial" w:hAnsi="Arial" w:cs="Arial"/>
          <w:sz w:val="20"/>
          <w:szCs w:val="20"/>
        </w:rPr>
        <w:t xml:space="preserve">Regions: Republic of South Africa/Zimbabwe (4) C/O NANCEFIELD TAXI ASSOCIATION, P.O. </w:t>
      </w:r>
      <w:r w:rsidR="004335A0" w:rsidRPr="00D15F9C">
        <w:rPr>
          <w:rFonts w:ascii="Arial" w:hAnsi="Arial" w:cs="Arial"/>
          <w:sz w:val="20"/>
          <w:szCs w:val="20"/>
        </w:rPr>
        <w:t>Bo</w:t>
      </w:r>
      <w:r w:rsidRPr="00D15F9C">
        <w:rPr>
          <w:rFonts w:ascii="Arial" w:hAnsi="Arial" w:cs="Arial"/>
          <w:sz w:val="20"/>
          <w:szCs w:val="20"/>
        </w:rPr>
        <w:t xml:space="preserve">x 499, Musina, 0900 (5) </w:t>
      </w:r>
      <w:r w:rsidRPr="00D15F9C">
        <w:rPr>
          <w:rFonts w:ascii="Arial" w:hAnsi="Arial" w:cs="Arial"/>
          <w:b/>
          <w:bCs/>
          <w:sz w:val="20"/>
          <w:szCs w:val="20"/>
        </w:rPr>
        <w:t>New Permit</w:t>
      </w:r>
      <w:r w:rsidRPr="00D15F9C">
        <w:rPr>
          <w:rFonts w:ascii="Arial" w:hAnsi="Arial" w:cs="Arial"/>
          <w:sz w:val="20"/>
          <w:szCs w:val="20"/>
        </w:rPr>
        <w:t xml:space="preserve"> (6) 1 x 16 M2 Minibus (7-16 Passengers)</w:t>
      </w:r>
      <w:r w:rsidR="00487CC8" w:rsidRPr="00D15F9C">
        <w:rPr>
          <w:rFonts w:ascii="Arial" w:hAnsi="Arial" w:cs="Arial"/>
          <w:sz w:val="20"/>
          <w:szCs w:val="20"/>
        </w:rPr>
        <w:t xml:space="preserve">. (7) </w:t>
      </w:r>
      <w:r w:rsidR="001F437A" w:rsidRPr="00D15F9C">
        <w:rPr>
          <w:rFonts w:ascii="Arial" w:hAnsi="Arial" w:cs="Arial"/>
          <w:sz w:val="20"/>
          <w:szCs w:val="20"/>
        </w:rPr>
        <w:t>Taxi passengers and their personal effects from Musina Taxi Rank onto</w:t>
      </w:r>
      <w:r w:rsidR="00A11091" w:rsidRPr="00D15F9C">
        <w:rPr>
          <w:rFonts w:ascii="Arial" w:hAnsi="Arial" w:cs="Arial"/>
          <w:sz w:val="20"/>
          <w:szCs w:val="20"/>
        </w:rPr>
        <w:t xml:space="preserve"> </w:t>
      </w:r>
      <w:r w:rsidR="001F437A" w:rsidRPr="00D15F9C">
        <w:rPr>
          <w:rFonts w:ascii="Arial" w:hAnsi="Arial" w:cs="Arial"/>
          <w:sz w:val="20"/>
          <w:szCs w:val="20"/>
        </w:rPr>
        <w:t>the N1 onto the R10 into Ralph Small Street into Elias Ramuthivheli Street</w:t>
      </w:r>
      <w:r w:rsidR="00A11091" w:rsidRPr="00D15F9C">
        <w:rPr>
          <w:rFonts w:ascii="Arial" w:hAnsi="Arial" w:cs="Arial"/>
          <w:sz w:val="20"/>
          <w:szCs w:val="20"/>
        </w:rPr>
        <w:t xml:space="preserve"> </w:t>
      </w:r>
      <w:r w:rsidR="001F437A" w:rsidRPr="00D15F9C">
        <w:rPr>
          <w:rFonts w:ascii="Arial" w:hAnsi="Arial" w:cs="Arial"/>
          <w:sz w:val="20"/>
          <w:szCs w:val="20"/>
        </w:rPr>
        <w:t>into Pontdrift Road onto the R572 to the RSA/Zimbabwe Border at</w:t>
      </w:r>
      <w:r w:rsidR="00A11091" w:rsidRPr="00D15F9C">
        <w:rPr>
          <w:rFonts w:ascii="Arial" w:hAnsi="Arial" w:cs="Arial"/>
          <w:sz w:val="20"/>
          <w:szCs w:val="20"/>
        </w:rPr>
        <w:t xml:space="preserve"> </w:t>
      </w:r>
      <w:r w:rsidR="001F437A" w:rsidRPr="00D15F9C">
        <w:rPr>
          <w:rFonts w:ascii="Arial" w:hAnsi="Arial" w:cs="Arial"/>
          <w:sz w:val="20"/>
          <w:szCs w:val="20"/>
        </w:rPr>
        <w:t>Beit Bridge Border Post onto the A6 pass West Nicholson Gwanda and</w:t>
      </w:r>
      <w:r w:rsidR="00A11091" w:rsidRPr="00D15F9C">
        <w:rPr>
          <w:rFonts w:ascii="Arial" w:hAnsi="Arial" w:cs="Arial"/>
          <w:sz w:val="20"/>
          <w:szCs w:val="20"/>
        </w:rPr>
        <w:t xml:space="preserve"> </w:t>
      </w:r>
      <w:r w:rsidR="001F437A" w:rsidRPr="00D15F9C">
        <w:rPr>
          <w:rFonts w:ascii="Arial" w:hAnsi="Arial" w:cs="Arial"/>
          <w:sz w:val="20"/>
          <w:szCs w:val="20"/>
        </w:rPr>
        <w:t>Esigodini to Entumbane District Commercial Centre Bus Terminus in Bulawayo</w:t>
      </w:r>
      <w:r w:rsidR="00A11091" w:rsidRPr="00D15F9C">
        <w:rPr>
          <w:rFonts w:ascii="Arial" w:hAnsi="Arial" w:cs="Arial"/>
          <w:sz w:val="20"/>
          <w:szCs w:val="20"/>
        </w:rPr>
        <w:t xml:space="preserve"> </w:t>
      </w:r>
      <w:r w:rsidR="001F437A" w:rsidRPr="00D15F9C">
        <w:rPr>
          <w:rFonts w:ascii="Arial" w:hAnsi="Arial" w:cs="Arial"/>
          <w:sz w:val="20"/>
          <w:szCs w:val="20"/>
        </w:rPr>
        <w:t>Zimbabwe.</w:t>
      </w:r>
      <w:r w:rsidR="00A11091" w:rsidRPr="00D15F9C">
        <w:rPr>
          <w:rFonts w:ascii="Arial" w:hAnsi="Arial" w:cs="Arial"/>
          <w:sz w:val="20"/>
          <w:szCs w:val="20"/>
        </w:rPr>
        <w:t xml:space="preserve"> </w:t>
      </w:r>
      <w:r w:rsidR="001F437A" w:rsidRPr="00D15F9C">
        <w:rPr>
          <w:rFonts w:ascii="Arial" w:hAnsi="Arial" w:cs="Arial"/>
          <w:sz w:val="20"/>
          <w:szCs w:val="20"/>
        </w:rPr>
        <w:t>Return via the same route in reverse.</w:t>
      </w:r>
      <w:r w:rsidR="00A11091" w:rsidRPr="00D15F9C">
        <w:rPr>
          <w:rFonts w:ascii="Arial" w:hAnsi="Arial" w:cs="Arial"/>
          <w:sz w:val="20"/>
          <w:szCs w:val="20"/>
        </w:rPr>
        <w:t xml:space="preserve"> </w:t>
      </w:r>
      <w:r w:rsidR="001F437A" w:rsidRPr="00D15F9C">
        <w:rPr>
          <w:rFonts w:ascii="Arial" w:hAnsi="Arial" w:cs="Arial"/>
          <w:sz w:val="20"/>
          <w:szCs w:val="20"/>
        </w:rPr>
        <w:t>Subject to the condition that on the forward journey passengers may only</w:t>
      </w:r>
      <w:r w:rsidR="00A11091" w:rsidRPr="00D15F9C">
        <w:rPr>
          <w:rFonts w:ascii="Arial" w:hAnsi="Arial" w:cs="Arial"/>
          <w:sz w:val="20"/>
          <w:szCs w:val="20"/>
        </w:rPr>
        <w:t xml:space="preserve"> </w:t>
      </w:r>
      <w:r w:rsidR="001F437A" w:rsidRPr="00D15F9C">
        <w:rPr>
          <w:rFonts w:ascii="Arial" w:hAnsi="Arial" w:cs="Arial"/>
          <w:sz w:val="20"/>
          <w:szCs w:val="20"/>
        </w:rPr>
        <w:t>be picked up from Musina Taxi Rank and set down at Entumbane</w:t>
      </w:r>
      <w:r w:rsidR="00A11091" w:rsidRPr="00D15F9C">
        <w:rPr>
          <w:rFonts w:ascii="Arial" w:hAnsi="Arial" w:cs="Arial"/>
          <w:sz w:val="20"/>
          <w:szCs w:val="20"/>
        </w:rPr>
        <w:t xml:space="preserve"> </w:t>
      </w:r>
      <w:r w:rsidR="001F437A" w:rsidRPr="00D15F9C">
        <w:rPr>
          <w:rFonts w:ascii="Arial" w:hAnsi="Arial" w:cs="Arial"/>
          <w:sz w:val="20"/>
          <w:szCs w:val="20"/>
        </w:rPr>
        <w:t>District Commercial Centre Bus Terminus in Bulawayo Zimbabwe and</w:t>
      </w:r>
      <w:r w:rsidR="00A11091" w:rsidRPr="00D15F9C">
        <w:rPr>
          <w:rFonts w:ascii="Arial" w:hAnsi="Arial" w:cs="Arial"/>
          <w:sz w:val="20"/>
          <w:szCs w:val="20"/>
        </w:rPr>
        <w:t xml:space="preserve"> </w:t>
      </w:r>
      <w:r w:rsidR="001F437A" w:rsidRPr="00D15F9C">
        <w:rPr>
          <w:rFonts w:ascii="Arial" w:hAnsi="Arial" w:cs="Arial"/>
          <w:sz w:val="20"/>
          <w:szCs w:val="20"/>
        </w:rPr>
        <w:t>that on the return journey passengers may only be picked up from</w:t>
      </w:r>
      <w:r w:rsidR="00A11091" w:rsidRPr="00D15F9C">
        <w:rPr>
          <w:rFonts w:ascii="Arial" w:hAnsi="Arial" w:cs="Arial"/>
          <w:sz w:val="20"/>
          <w:szCs w:val="20"/>
        </w:rPr>
        <w:t xml:space="preserve"> </w:t>
      </w:r>
      <w:r w:rsidR="001F437A" w:rsidRPr="00D15F9C">
        <w:rPr>
          <w:rFonts w:ascii="Arial" w:hAnsi="Arial" w:cs="Arial"/>
          <w:sz w:val="20"/>
          <w:szCs w:val="20"/>
        </w:rPr>
        <w:t>Entumbane District Commercial Centre Bus Terminus in Bulawayo</w:t>
      </w:r>
      <w:r w:rsidR="00A11091" w:rsidRPr="00D15F9C">
        <w:rPr>
          <w:rFonts w:ascii="Arial" w:hAnsi="Arial" w:cs="Arial"/>
          <w:sz w:val="20"/>
          <w:szCs w:val="20"/>
        </w:rPr>
        <w:t xml:space="preserve"> </w:t>
      </w:r>
      <w:r w:rsidR="001F437A" w:rsidRPr="00D15F9C">
        <w:rPr>
          <w:rFonts w:ascii="Arial" w:hAnsi="Arial" w:cs="Arial"/>
          <w:sz w:val="20"/>
          <w:szCs w:val="20"/>
        </w:rPr>
        <w:t>Zimbabwe and set down at the Musina Taxi Rank.</w:t>
      </w:r>
      <w:r w:rsidR="00A11091" w:rsidRPr="00D15F9C">
        <w:rPr>
          <w:rFonts w:ascii="Arial" w:hAnsi="Arial" w:cs="Arial"/>
          <w:sz w:val="20"/>
          <w:szCs w:val="20"/>
        </w:rPr>
        <w:t xml:space="preserve"> </w:t>
      </w:r>
      <w:r w:rsidR="001F437A" w:rsidRPr="00D15F9C">
        <w:rPr>
          <w:rFonts w:ascii="Arial" w:hAnsi="Arial" w:cs="Arial"/>
          <w:sz w:val="20"/>
          <w:szCs w:val="20"/>
        </w:rPr>
        <w:t>No intermediate passengers may be conveyed on the route.</w:t>
      </w:r>
    </w:p>
    <w:p w14:paraId="0C07AFCE" w14:textId="1AA0BC47" w:rsidR="0053399C" w:rsidRPr="00D15F9C" w:rsidRDefault="004335A0" w:rsidP="00587B4F">
      <w:pPr>
        <w:pStyle w:val="NormalWeb"/>
        <w:jc w:val="both"/>
        <w:rPr>
          <w:rFonts w:ascii="Arial" w:hAnsi="Arial" w:cs="Arial"/>
          <w:sz w:val="20"/>
          <w:szCs w:val="20"/>
        </w:rPr>
      </w:pPr>
      <w:r w:rsidRPr="00D15F9C">
        <w:rPr>
          <w:rFonts w:ascii="Arial" w:hAnsi="Arial" w:cs="Arial"/>
          <w:b/>
          <w:bCs/>
          <w:sz w:val="20"/>
          <w:szCs w:val="20"/>
        </w:rPr>
        <w:t>O.P.</w:t>
      </w:r>
      <w:r w:rsidRPr="00D15F9C">
        <w:rPr>
          <w:rFonts w:ascii="Arial" w:hAnsi="Arial" w:cs="Arial"/>
          <w:sz w:val="20"/>
          <w:szCs w:val="20"/>
        </w:rPr>
        <w:t xml:space="preserve"> </w:t>
      </w:r>
      <w:r w:rsidRPr="00D15F9C">
        <w:rPr>
          <w:rFonts w:ascii="Arial" w:hAnsi="Arial" w:cs="Arial"/>
          <w:b/>
          <w:bCs/>
          <w:sz w:val="20"/>
          <w:szCs w:val="20"/>
        </w:rPr>
        <w:t>579209</w:t>
      </w:r>
      <w:r w:rsidRPr="00D15F9C">
        <w:rPr>
          <w:rFonts w:ascii="Arial" w:hAnsi="Arial" w:cs="Arial"/>
          <w:sz w:val="20"/>
          <w:szCs w:val="20"/>
        </w:rPr>
        <w:t xml:space="preserve"> (2) </w:t>
      </w:r>
      <w:r w:rsidRPr="00D15F9C">
        <w:rPr>
          <w:rFonts w:ascii="Arial" w:hAnsi="Arial" w:cs="Arial"/>
          <w:color w:val="212529"/>
          <w:sz w:val="20"/>
          <w:szCs w:val="20"/>
        </w:rPr>
        <w:t xml:space="preserve">KUMALO SB, ID 7311145091082 (3) </w:t>
      </w:r>
      <w:r w:rsidRPr="00D15F9C">
        <w:rPr>
          <w:rFonts w:ascii="Arial" w:hAnsi="Arial" w:cs="Arial"/>
          <w:sz w:val="20"/>
          <w:szCs w:val="20"/>
        </w:rPr>
        <w:t xml:space="preserve">Regions: Republic of South Africa/Zimbabwe (4) C/O </w:t>
      </w:r>
      <w:r w:rsidR="0053399C" w:rsidRPr="00D15F9C">
        <w:rPr>
          <w:rFonts w:ascii="Arial" w:hAnsi="Arial" w:cs="Arial"/>
          <w:sz w:val="20"/>
          <w:szCs w:val="20"/>
        </w:rPr>
        <w:t xml:space="preserve">MOGALE CITY CROSS BORDER TRANSPORT SERVICES, 147 Luipaard Street, Krugersdorp, 1739 (5) (5) </w:t>
      </w:r>
      <w:r w:rsidR="0053399C" w:rsidRPr="00D15F9C">
        <w:rPr>
          <w:rFonts w:ascii="Arial" w:hAnsi="Arial" w:cs="Arial"/>
          <w:b/>
          <w:bCs/>
          <w:sz w:val="20"/>
          <w:szCs w:val="20"/>
        </w:rPr>
        <w:t>New Permit</w:t>
      </w:r>
      <w:r w:rsidR="0053399C" w:rsidRPr="00D15F9C">
        <w:rPr>
          <w:rFonts w:ascii="Arial" w:hAnsi="Arial" w:cs="Arial"/>
          <w:sz w:val="20"/>
          <w:szCs w:val="20"/>
        </w:rPr>
        <w:t xml:space="preserve"> (6) 1 x 16 M2 Minibus (7-16 Passengers)</w:t>
      </w:r>
      <w:r w:rsidR="001F437A" w:rsidRPr="00D15F9C">
        <w:rPr>
          <w:rFonts w:ascii="Arial" w:hAnsi="Arial" w:cs="Arial"/>
          <w:sz w:val="20"/>
          <w:szCs w:val="20"/>
        </w:rPr>
        <w:t xml:space="preserve">. (7) </w:t>
      </w:r>
      <w:r w:rsidR="004B6D5D" w:rsidRPr="00D15F9C">
        <w:rPr>
          <w:rFonts w:ascii="Arial" w:hAnsi="Arial" w:cs="Arial"/>
          <w:sz w:val="20"/>
          <w:szCs w:val="20"/>
        </w:rPr>
        <w:t>Taxi Passengers and their personal effects from Mogale City Krugersdorp Station Taxi Rank into Market Street, into Luipaard Street, onto the R28, onto the N14, pass Muldersdrift, onto the N1, pass Pretoria, Naboomspruit, Potgietersrus, Pietersburg, Louis Trichardt and Musina to the RSA/Zimbabwe Border at Beit Bridge Border Post, onto the A4, proceed and pass Bubi, Mwenezi, Ngundu, Masvingo, Chivu and Beatrice to Harare. Return via the same route in reverse. 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p>
    <w:p w14:paraId="4FC524C7" w14:textId="6C34568B" w:rsidR="0053399C" w:rsidRPr="00D15F9C" w:rsidRDefault="0053399C" w:rsidP="00587B4F">
      <w:pPr>
        <w:jc w:val="both"/>
        <w:rPr>
          <w:rFonts w:ascii="Arial" w:hAnsi="Arial" w:cs="Arial"/>
          <w:sz w:val="20"/>
          <w:szCs w:val="20"/>
        </w:rPr>
      </w:pPr>
      <w:r w:rsidRPr="00D15F9C">
        <w:rPr>
          <w:rFonts w:ascii="Arial" w:hAnsi="Arial" w:cs="Arial"/>
          <w:b/>
          <w:bCs/>
          <w:sz w:val="20"/>
          <w:szCs w:val="20"/>
        </w:rPr>
        <w:t>O.P. 579254</w:t>
      </w:r>
      <w:r w:rsidRPr="00D15F9C">
        <w:rPr>
          <w:rFonts w:ascii="Arial" w:hAnsi="Arial" w:cs="Arial"/>
          <w:sz w:val="20"/>
          <w:szCs w:val="20"/>
        </w:rPr>
        <w:t xml:space="preserve"> (2) NDINISA TI, ID. 6903255644089 (3) Regions: Republic of South Africa/Mozambique (4) C/O </w:t>
      </w:r>
      <w:r w:rsidRPr="00D15F9C">
        <w:rPr>
          <w:rFonts w:ascii="Arial" w:hAnsi="Arial" w:cs="Arial"/>
          <w:sz w:val="20"/>
          <w:szCs w:val="20"/>
          <w:lang w:val="en-US"/>
        </w:rPr>
        <w:t>UMJINDI BARBERTON TAXI ASSOCIATION, P O BOX 6308, BARBERTON, 1300</w:t>
      </w:r>
      <w:r w:rsidRPr="00D15F9C">
        <w:rPr>
          <w:rFonts w:ascii="Arial" w:hAnsi="Arial" w:cs="Arial"/>
          <w:sz w:val="20"/>
          <w:szCs w:val="20"/>
        </w:rPr>
        <w:t xml:space="preserve"> (5) </w:t>
      </w:r>
      <w:r w:rsidRPr="00D15F9C">
        <w:rPr>
          <w:rFonts w:ascii="Arial" w:hAnsi="Arial" w:cs="Arial"/>
          <w:b/>
          <w:bCs/>
          <w:sz w:val="20"/>
          <w:szCs w:val="20"/>
        </w:rPr>
        <w:t>New Permit</w:t>
      </w:r>
      <w:r w:rsidRPr="00D15F9C">
        <w:rPr>
          <w:rFonts w:ascii="Arial" w:hAnsi="Arial" w:cs="Arial"/>
          <w:sz w:val="20"/>
          <w:szCs w:val="20"/>
        </w:rPr>
        <w:t xml:space="preserve"> (6)</w:t>
      </w:r>
      <w:r w:rsidRPr="00D15F9C">
        <w:rPr>
          <w:rFonts w:ascii="Arial" w:hAnsi="Arial" w:cs="Arial"/>
          <w:b/>
          <w:bCs/>
          <w:sz w:val="20"/>
          <w:szCs w:val="20"/>
        </w:rPr>
        <w:t xml:space="preserve"> 1</w:t>
      </w:r>
      <w:r w:rsidRPr="00D15F9C">
        <w:rPr>
          <w:rFonts w:ascii="Arial" w:hAnsi="Arial" w:cs="Arial"/>
          <w:sz w:val="20"/>
          <w:szCs w:val="20"/>
        </w:rPr>
        <w:t xml:space="preserve"> x 16 M2 MINIBUS (7-16 Passengers).</w:t>
      </w:r>
      <w:r w:rsidR="007A0D87" w:rsidRPr="00D15F9C">
        <w:rPr>
          <w:rFonts w:ascii="Arial" w:hAnsi="Arial" w:cs="Arial"/>
          <w:sz w:val="20"/>
          <w:szCs w:val="20"/>
        </w:rPr>
        <w:t xml:space="preserve"> (7) </w:t>
      </w:r>
      <w:r w:rsidR="005E1D84" w:rsidRPr="00D15F9C">
        <w:rPr>
          <w:rFonts w:ascii="Arial" w:hAnsi="Arial" w:cs="Arial"/>
          <w:sz w:val="20"/>
          <w:szCs w:val="20"/>
        </w:rPr>
        <w:t xml:space="preserve">Taxi passengers and their personal form from Indian taxi rank in </w:t>
      </w:r>
      <w:r w:rsidR="0082581E" w:rsidRPr="00D15F9C">
        <w:rPr>
          <w:rFonts w:ascii="Arial" w:hAnsi="Arial" w:cs="Arial"/>
          <w:sz w:val="20"/>
          <w:szCs w:val="20"/>
        </w:rPr>
        <w:t>Barberton</w:t>
      </w:r>
      <w:r w:rsidR="005E1D84" w:rsidRPr="00D15F9C">
        <w:rPr>
          <w:rFonts w:ascii="Arial" w:hAnsi="Arial" w:cs="Arial"/>
          <w:sz w:val="20"/>
          <w:szCs w:val="20"/>
        </w:rPr>
        <w:t xml:space="preserve"> join </w:t>
      </w:r>
      <w:r w:rsidR="00DB1375" w:rsidRPr="00D15F9C">
        <w:rPr>
          <w:rFonts w:ascii="Arial" w:hAnsi="Arial" w:cs="Arial"/>
          <w:sz w:val="20"/>
          <w:szCs w:val="20"/>
        </w:rPr>
        <w:lastRenderedPageBreak/>
        <w:t>Brant Street</w:t>
      </w:r>
      <w:r w:rsidR="005E1D84" w:rsidRPr="00D15F9C">
        <w:rPr>
          <w:rFonts w:ascii="Arial" w:hAnsi="Arial" w:cs="Arial"/>
          <w:sz w:val="20"/>
          <w:szCs w:val="20"/>
        </w:rPr>
        <w:t xml:space="preserve"> to </w:t>
      </w:r>
      <w:r w:rsidR="00DB1375" w:rsidRPr="00D15F9C">
        <w:rPr>
          <w:rFonts w:ascii="Arial" w:hAnsi="Arial" w:cs="Arial"/>
          <w:sz w:val="20"/>
          <w:szCs w:val="20"/>
        </w:rPr>
        <w:t>Sheba Road</w:t>
      </w:r>
      <w:r w:rsidR="005E1D84" w:rsidRPr="00D15F9C">
        <w:rPr>
          <w:rFonts w:ascii="Arial" w:hAnsi="Arial" w:cs="Arial"/>
          <w:sz w:val="20"/>
          <w:szCs w:val="20"/>
        </w:rPr>
        <w:t xml:space="preserve"> turn left to join R38</w:t>
      </w:r>
      <w:r w:rsidR="004D5CD9" w:rsidRPr="00D15F9C">
        <w:rPr>
          <w:rFonts w:ascii="Arial" w:hAnsi="Arial" w:cs="Arial"/>
          <w:sz w:val="20"/>
          <w:szCs w:val="20"/>
        </w:rPr>
        <w:t xml:space="preserve"> </w:t>
      </w:r>
      <w:r w:rsidR="005E1D84" w:rsidRPr="00D15F9C">
        <w:rPr>
          <w:rFonts w:ascii="Arial" w:hAnsi="Arial" w:cs="Arial"/>
          <w:sz w:val="20"/>
          <w:szCs w:val="20"/>
        </w:rPr>
        <w:t xml:space="preserve">to join N4 , Kaapmuiden, Malelane, Hectorspruit and Komatipoort to the RSA/Mozambique Border at Lebombo/ Raciano Garcia Border Post, onto the EN4 pass Moamba Tollgate and Matola Tollgate, Maputo onto EN1 pass Macia, Xai-Xai, Inharrime, and Maxixe to Massinga Taxi Rank. Return the same route in reverse. </w:t>
      </w:r>
      <w:r w:rsidR="005E1D84" w:rsidRPr="00D15F9C">
        <w:rPr>
          <w:rFonts w:ascii="Arial" w:hAnsi="Arial" w:cs="Arial"/>
          <w:color w:val="000000"/>
          <w:sz w:val="20"/>
          <w:szCs w:val="20"/>
        </w:rPr>
        <w:t xml:space="preserve">Subject to the condition that on the forward journey passengers may only be picked up from </w:t>
      </w:r>
      <w:r w:rsidR="005E1D84" w:rsidRPr="00D15F9C">
        <w:rPr>
          <w:rFonts w:ascii="Arial" w:hAnsi="Arial" w:cs="Arial"/>
          <w:sz w:val="20"/>
          <w:szCs w:val="20"/>
        </w:rPr>
        <w:t xml:space="preserve">Indian taxi rank in Barberton </w:t>
      </w:r>
      <w:r w:rsidR="005E1D84" w:rsidRPr="00D15F9C">
        <w:rPr>
          <w:rFonts w:ascii="Arial" w:hAnsi="Arial" w:cs="Arial"/>
          <w:color w:val="000000"/>
          <w:sz w:val="20"/>
          <w:szCs w:val="20"/>
        </w:rPr>
        <w:t xml:space="preserve">and set down at Massinga Taxi Rank and that on the return journey passengers may only be picked up from Massinga Taxi Rank and set down at </w:t>
      </w:r>
      <w:r w:rsidR="005E1D84" w:rsidRPr="00D15F9C">
        <w:rPr>
          <w:rFonts w:ascii="Arial" w:hAnsi="Arial" w:cs="Arial"/>
          <w:sz w:val="20"/>
          <w:szCs w:val="20"/>
        </w:rPr>
        <w:t>Indian taxi rank in Barberton</w:t>
      </w:r>
      <w:r w:rsidR="005E1D84" w:rsidRPr="00D15F9C">
        <w:rPr>
          <w:rFonts w:ascii="Arial" w:hAnsi="Arial" w:cs="Arial"/>
          <w:color w:val="000000"/>
          <w:sz w:val="20"/>
          <w:szCs w:val="20"/>
        </w:rPr>
        <w:t>. No intermediate passengers may be conveyed on the route.</w:t>
      </w:r>
    </w:p>
    <w:p w14:paraId="796245E2" w14:textId="3D1ABED0" w:rsidR="0053399C" w:rsidRPr="00D15F9C" w:rsidRDefault="0053399C" w:rsidP="00587B4F">
      <w:pPr>
        <w:jc w:val="both"/>
        <w:rPr>
          <w:rFonts w:ascii="Arial" w:hAnsi="Arial" w:cs="Arial"/>
          <w:sz w:val="20"/>
          <w:szCs w:val="20"/>
        </w:rPr>
      </w:pPr>
      <w:r w:rsidRPr="00D15F9C">
        <w:rPr>
          <w:rFonts w:ascii="Arial" w:hAnsi="Arial" w:cs="Arial"/>
          <w:b/>
          <w:bCs/>
          <w:sz w:val="20"/>
          <w:szCs w:val="20"/>
        </w:rPr>
        <w:t xml:space="preserve">O.P. 579472 </w:t>
      </w:r>
      <w:r w:rsidRPr="00D15F9C">
        <w:rPr>
          <w:rFonts w:ascii="Arial" w:hAnsi="Arial" w:cs="Arial"/>
          <w:sz w:val="20"/>
          <w:szCs w:val="20"/>
        </w:rPr>
        <w:t xml:space="preserve">(2) NKUNA </w:t>
      </w:r>
      <w:r w:rsidR="00BC55F1" w:rsidRPr="00D15F9C">
        <w:rPr>
          <w:rFonts w:ascii="Arial" w:hAnsi="Arial" w:cs="Arial"/>
          <w:sz w:val="20"/>
          <w:szCs w:val="20"/>
        </w:rPr>
        <w:t xml:space="preserve">MW, ID. 6301135553085 (3) Regions: Republic of South Africa/Mozambique (4) C/O </w:t>
      </w:r>
      <w:r w:rsidR="00BC55F1" w:rsidRPr="00D15F9C">
        <w:rPr>
          <w:rFonts w:ascii="Arial" w:hAnsi="Arial" w:cs="Arial"/>
          <w:sz w:val="20"/>
          <w:szCs w:val="20"/>
          <w:lang w:val="en-US"/>
        </w:rPr>
        <w:t>UMJINDI BARBERTON TAXI ASSOCIATION, P O BOX 6308, BARBERTON, 1300</w:t>
      </w:r>
      <w:r w:rsidR="00BC55F1" w:rsidRPr="00D15F9C">
        <w:rPr>
          <w:rFonts w:ascii="Arial" w:hAnsi="Arial" w:cs="Arial"/>
          <w:sz w:val="20"/>
          <w:szCs w:val="20"/>
        </w:rPr>
        <w:t xml:space="preserve"> (5) </w:t>
      </w:r>
      <w:r w:rsidR="00BC55F1" w:rsidRPr="00D15F9C">
        <w:rPr>
          <w:rFonts w:ascii="Arial" w:hAnsi="Arial" w:cs="Arial"/>
          <w:b/>
          <w:bCs/>
          <w:sz w:val="20"/>
          <w:szCs w:val="20"/>
        </w:rPr>
        <w:t>New Permit</w:t>
      </w:r>
      <w:r w:rsidR="00BC55F1" w:rsidRPr="00D15F9C">
        <w:rPr>
          <w:rFonts w:ascii="Arial" w:hAnsi="Arial" w:cs="Arial"/>
          <w:sz w:val="20"/>
          <w:szCs w:val="20"/>
        </w:rPr>
        <w:t xml:space="preserve"> (6)</w:t>
      </w:r>
      <w:r w:rsidR="00BC55F1" w:rsidRPr="00D15F9C">
        <w:rPr>
          <w:rFonts w:ascii="Arial" w:hAnsi="Arial" w:cs="Arial"/>
          <w:b/>
          <w:bCs/>
          <w:sz w:val="20"/>
          <w:szCs w:val="20"/>
        </w:rPr>
        <w:t xml:space="preserve"> 1</w:t>
      </w:r>
      <w:r w:rsidR="00BC55F1" w:rsidRPr="00D15F9C">
        <w:rPr>
          <w:rFonts w:ascii="Arial" w:hAnsi="Arial" w:cs="Arial"/>
          <w:sz w:val="20"/>
          <w:szCs w:val="20"/>
        </w:rPr>
        <w:t xml:space="preserve"> x 16 M2 MINIBUS (7-16 Passengers).</w:t>
      </w:r>
      <w:r w:rsidR="009A2C8E" w:rsidRPr="00D15F9C">
        <w:rPr>
          <w:rFonts w:ascii="Arial" w:hAnsi="Arial" w:cs="Arial"/>
          <w:sz w:val="20"/>
          <w:szCs w:val="20"/>
        </w:rPr>
        <w:t xml:space="preserve"> (</w:t>
      </w:r>
      <w:r w:rsidR="005E1D84" w:rsidRPr="00D15F9C">
        <w:rPr>
          <w:rFonts w:ascii="Arial" w:hAnsi="Arial" w:cs="Arial"/>
          <w:sz w:val="20"/>
          <w:szCs w:val="20"/>
        </w:rPr>
        <w:t xml:space="preserve">7) </w:t>
      </w:r>
      <w:r w:rsidR="0082581E" w:rsidRPr="00D15F9C">
        <w:rPr>
          <w:rFonts w:ascii="Arial" w:hAnsi="Arial" w:cs="Arial"/>
          <w:sz w:val="20"/>
          <w:szCs w:val="20"/>
        </w:rPr>
        <w:t xml:space="preserve">Taxi passengers and their personal form from Indian taxi rank in Barberton join </w:t>
      </w:r>
      <w:r w:rsidR="00DB1375" w:rsidRPr="00D15F9C">
        <w:rPr>
          <w:rFonts w:ascii="Arial" w:hAnsi="Arial" w:cs="Arial"/>
          <w:sz w:val="20"/>
          <w:szCs w:val="20"/>
        </w:rPr>
        <w:t>Brant Street</w:t>
      </w:r>
      <w:r w:rsidR="0082581E" w:rsidRPr="00D15F9C">
        <w:rPr>
          <w:rFonts w:ascii="Arial" w:hAnsi="Arial" w:cs="Arial"/>
          <w:sz w:val="20"/>
          <w:szCs w:val="20"/>
        </w:rPr>
        <w:t xml:space="preserve"> to </w:t>
      </w:r>
      <w:r w:rsidR="00DB1375" w:rsidRPr="00D15F9C">
        <w:rPr>
          <w:rFonts w:ascii="Arial" w:hAnsi="Arial" w:cs="Arial"/>
          <w:sz w:val="20"/>
          <w:szCs w:val="20"/>
        </w:rPr>
        <w:t>Sheba Road</w:t>
      </w:r>
      <w:r w:rsidR="0082581E" w:rsidRPr="00D15F9C">
        <w:rPr>
          <w:rFonts w:ascii="Arial" w:hAnsi="Arial" w:cs="Arial"/>
          <w:sz w:val="20"/>
          <w:szCs w:val="20"/>
        </w:rPr>
        <w:t xml:space="preserve"> turn left to join R38</w:t>
      </w:r>
      <w:r w:rsidR="004D5CD9" w:rsidRPr="00D15F9C">
        <w:rPr>
          <w:rFonts w:ascii="Arial" w:hAnsi="Arial" w:cs="Arial"/>
          <w:sz w:val="20"/>
          <w:szCs w:val="20"/>
        </w:rPr>
        <w:t xml:space="preserve"> </w:t>
      </w:r>
      <w:r w:rsidR="0082581E" w:rsidRPr="00D15F9C">
        <w:rPr>
          <w:rFonts w:ascii="Arial" w:hAnsi="Arial" w:cs="Arial"/>
          <w:sz w:val="20"/>
          <w:szCs w:val="20"/>
        </w:rPr>
        <w:t xml:space="preserve">to join N4 , Kaapmuiden, Malelane, Hectorspruit and Komatipoort to the RSA/Mozambique Border at Lebombo/ Raciano Garcia Border Post, onto the EN4 pass Moamba Tollgate and Matola Tollgate, Maputo onto EN1 pass Macia, Xai-Xai, Inharrime, and Maxixe to Massinga Taxi Rank. Return the same route in reverse. </w:t>
      </w:r>
      <w:r w:rsidR="0082581E" w:rsidRPr="00D15F9C">
        <w:rPr>
          <w:rFonts w:ascii="Arial" w:hAnsi="Arial" w:cs="Arial"/>
          <w:color w:val="000000"/>
          <w:sz w:val="20"/>
          <w:szCs w:val="20"/>
        </w:rPr>
        <w:t xml:space="preserve">Subject to the condition that on the forward journey passengers may only be picked up from </w:t>
      </w:r>
      <w:r w:rsidR="0082581E" w:rsidRPr="00D15F9C">
        <w:rPr>
          <w:rFonts w:ascii="Arial" w:hAnsi="Arial" w:cs="Arial"/>
          <w:sz w:val="20"/>
          <w:szCs w:val="20"/>
        </w:rPr>
        <w:t xml:space="preserve">Indian taxi rank in Barberton </w:t>
      </w:r>
      <w:r w:rsidR="0082581E" w:rsidRPr="00D15F9C">
        <w:rPr>
          <w:rFonts w:ascii="Arial" w:hAnsi="Arial" w:cs="Arial"/>
          <w:color w:val="000000"/>
          <w:sz w:val="20"/>
          <w:szCs w:val="20"/>
        </w:rPr>
        <w:t xml:space="preserve">and set down at Massinga Taxi Rank and that on the return journey passengers may only be picked up from Massinga Taxi Rank and set down at </w:t>
      </w:r>
      <w:r w:rsidR="0082581E" w:rsidRPr="00D15F9C">
        <w:rPr>
          <w:rFonts w:ascii="Arial" w:hAnsi="Arial" w:cs="Arial"/>
          <w:sz w:val="20"/>
          <w:szCs w:val="20"/>
        </w:rPr>
        <w:t>Indian taxi rank in Barberton</w:t>
      </w:r>
      <w:r w:rsidR="0082581E" w:rsidRPr="00D15F9C">
        <w:rPr>
          <w:rFonts w:ascii="Arial" w:hAnsi="Arial" w:cs="Arial"/>
          <w:color w:val="000000"/>
          <w:sz w:val="20"/>
          <w:szCs w:val="20"/>
        </w:rPr>
        <w:t>. No intermediate passengers may be conveyed on the route.</w:t>
      </w:r>
    </w:p>
    <w:p w14:paraId="4008E5DB" w14:textId="2C99C933" w:rsidR="005E62DE" w:rsidRPr="00D15F9C" w:rsidRDefault="005E62DE" w:rsidP="00587B4F">
      <w:pPr>
        <w:pStyle w:val="NormalWeb"/>
        <w:jc w:val="both"/>
        <w:rPr>
          <w:rFonts w:ascii="Arial" w:hAnsi="Arial" w:cs="Arial"/>
          <w:sz w:val="20"/>
          <w:szCs w:val="20"/>
        </w:rPr>
      </w:pPr>
      <w:r w:rsidRPr="00762A62">
        <w:rPr>
          <w:rFonts w:ascii="Arial" w:hAnsi="Arial" w:cs="Arial"/>
          <w:b/>
          <w:bCs/>
          <w:sz w:val="20"/>
          <w:szCs w:val="20"/>
        </w:rPr>
        <w:t>O.P. 579420</w:t>
      </w:r>
      <w:r w:rsidRPr="00D15F9C">
        <w:rPr>
          <w:rFonts w:ascii="Arial" w:hAnsi="Arial" w:cs="Arial"/>
          <w:sz w:val="20"/>
          <w:szCs w:val="20"/>
        </w:rPr>
        <w:t xml:space="preserve"> (2) </w:t>
      </w:r>
      <w:r w:rsidRPr="00D15F9C">
        <w:rPr>
          <w:rFonts w:ascii="Arial" w:hAnsi="Arial" w:cs="Arial"/>
          <w:color w:val="212529"/>
          <w:sz w:val="20"/>
          <w:szCs w:val="20"/>
          <w:bdr w:val="none" w:sz="0" w:space="0" w:color="auto" w:frame="1"/>
        </w:rPr>
        <w:t>RACHIDI TABIA PHIRI TRANSPORTATION AND SERVICES (PTY) LTD</w:t>
      </w:r>
      <w:r w:rsidRPr="00D15F9C">
        <w:rPr>
          <w:rFonts w:ascii="Arial" w:hAnsi="Arial" w:cs="Arial"/>
          <w:sz w:val="20"/>
          <w:szCs w:val="20"/>
        </w:rPr>
        <w:t>, ID. 202363179407 (3) Regions:</w:t>
      </w:r>
      <w:r w:rsidR="004D5CD9" w:rsidRPr="00D15F9C">
        <w:rPr>
          <w:rFonts w:ascii="Arial" w:hAnsi="Arial" w:cs="Arial"/>
          <w:sz w:val="20"/>
          <w:szCs w:val="20"/>
        </w:rPr>
        <w:t xml:space="preserve"> </w:t>
      </w:r>
      <w:r w:rsidRPr="00D15F9C">
        <w:rPr>
          <w:rFonts w:ascii="Arial" w:hAnsi="Arial" w:cs="Arial"/>
          <w:sz w:val="20"/>
          <w:szCs w:val="20"/>
        </w:rPr>
        <w:t>Republic of South Africa/Zimbabwe (4) C/O NANCEFIELD TAXI ASSOCIATION, P.O. Box 499, Musina, 0900 (5) New Permit (6) 1 x 16 M2 Minibus (7-16 Passengers)</w:t>
      </w:r>
      <w:r w:rsidR="009A09CF" w:rsidRPr="00D15F9C">
        <w:rPr>
          <w:rFonts w:ascii="Arial" w:hAnsi="Arial" w:cs="Arial"/>
          <w:b/>
          <w:bCs/>
          <w:sz w:val="20"/>
          <w:szCs w:val="20"/>
        </w:rPr>
        <w:t xml:space="preserve">. (7) </w:t>
      </w:r>
      <w:r w:rsidR="009A09CF" w:rsidRPr="00D15F9C">
        <w:rPr>
          <w:rFonts w:ascii="Arial" w:hAnsi="Arial" w:cs="Arial"/>
          <w:sz w:val="20"/>
          <w:szCs w:val="20"/>
        </w:rPr>
        <w:t>Taxi passengers and their personal effects from Musina Taxi Rankonto N1 onto R10 turn left and turn left into Nancefield Location with</w:t>
      </w:r>
      <w:r w:rsidR="00D53662" w:rsidRPr="00D15F9C">
        <w:rPr>
          <w:rFonts w:ascii="Arial" w:hAnsi="Arial" w:cs="Arial"/>
          <w:sz w:val="20"/>
          <w:szCs w:val="20"/>
        </w:rPr>
        <w:t xml:space="preserve"> </w:t>
      </w:r>
      <w:r w:rsidR="009A09CF" w:rsidRPr="00D15F9C">
        <w:rPr>
          <w:rFonts w:ascii="Arial" w:hAnsi="Arial" w:cs="Arial"/>
          <w:sz w:val="20"/>
          <w:szCs w:val="20"/>
        </w:rPr>
        <w:t>Ralph Small Street into Elias Ramuthivheli Street and turn right into</w:t>
      </w:r>
      <w:r w:rsidR="00D53662" w:rsidRPr="00D15F9C">
        <w:rPr>
          <w:rFonts w:ascii="Arial" w:hAnsi="Arial" w:cs="Arial"/>
          <w:sz w:val="20"/>
          <w:szCs w:val="20"/>
        </w:rPr>
        <w:t xml:space="preserve"> </w:t>
      </w:r>
      <w:r w:rsidR="009A09CF" w:rsidRPr="00D15F9C">
        <w:rPr>
          <w:rFonts w:ascii="Arial" w:hAnsi="Arial" w:cs="Arial"/>
          <w:sz w:val="20"/>
          <w:szCs w:val="20"/>
        </w:rPr>
        <w:t xml:space="preserve">Pontdrift Road onto R572 to the RSA/Zimbabwe border at Beit </w:t>
      </w:r>
      <w:r w:rsidR="00D53662" w:rsidRPr="00D15F9C">
        <w:rPr>
          <w:rFonts w:ascii="Arial" w:hAnsi="Arial" w:cs="Arial"/>
          <w:sz w:val="20"/>
          <w:szCs w:val="20"/>
        </w:rPr>
        <w:t>Bridge border</w:t>
      </w:r>
      <w:r w:rsidR="009A09CF" w:rsidRPr="00D15F9C">
        <w:rPr>
          <w:rFonts w:ascii="Arial" w:hAnsi="Arial" w:cs="Arial"/>
          <w:sz w:val="20"/>
          <w:szCs w:val="20"/>
        </w:rPr>
        <w:t xml:space="preserve"> post pass Makhado West Nicholson and Gwanda to the</w:t>
      </w:r>
      <w:r w:rsidR="00D53662" w:rsidRPr="00D15F9C">
        <w:rPr>
          <w:rFonts w:ascii="Arial" w:hAnsi="Arial" w:cs="Arial"/>
          <w:sz w:val="20"/>
          <w:szCs w:val="20"/>
        </w:rPr>
        <w:t xml:space="preserve"> </w:t>
      </w:r>
      <w:r w:rsidR="009A09CF" w:rsidRPr="00D15F9C">
        <w:rPr>
          <w:rFonts w:ascii="Arial" w:hAnsi="Arial" w:cs="Arial"/>
          <w:sz w:val="20"/>
          <w:szCs w:val="20"/>
        </w:rPr>
        <w:t>Entumbane District Commercial Centre Bus Terminus in Bulawayo Zimbabwe.</w:t>
      </w:r>
      <w:r w:rsidR="00D53662" w:rsidRPr="00D15F9C">
        <w:rPr>
          <w:rFonts w:ascii="Arial" w:hAnsi="Arial" w:cs="Arial"/>
          <w:sz w:val="20"/>
          <w:szCs w:val="20"/>
        </w:rPr>
        <w:t xml:space="preserve"> </w:t>
      </w:r>
      <w:r w:rsidR="009A09CF" w:rsidRPr="00D15F9C">
        <w:rPr>
          <w:rFonts w:ascii="Arial" w:hAnsi="Arial" w:cs="Arial"/>
          <w:sz w:val="20"/>
          <w:szCs w:val="20"/>
        </w:rPr>
        <w:t>Return via the same route in reverse.</w:t>
      </w:r>
      <w:r w:rsidR="00D53662" w:rsidRPr="00D15F9C">
        <w:rPr>
          <w:rFonts w:ascii="Arial" w:hAnsi="Arial" w:cs="Arial"/>
          <w:sz w:val="20"/>
          <w:szCs w:val="20"/>
        </w:rPr>
        <w:t xml:space="preserve"> </w:t>
      </w:r>
      <w:r w:rsidR="009A09CF" w:rsidRPr="00D15F9C">
        <w:rPr>
          <w:rFonts w:ascii="Arial" w:hAnsi="Arial" w:cs="Arial"/>
          <w:sz w:val="20"/>
          <w:szCs w:val="20"/>
        </w:rPr>
        <w:t>Subject to the condition that on the forward journey passengers may only</w:t>
      </w:r>
      <w:r w:rsidR="00D53662" w:rsidRPr="00D15F9C">
        <w:rPr>
          <w:rFonts w:ascii="Arial" w:hAnsi="Arial" w:cs="Arial"/>
          <w:sz w:val="20"/>
          <w:szCs w:val="20"/>
        </w:rPr>
        <w:t xml:space="preserve"> </w:t>
      </w:r>
      <w:r w:rsidR="009A09CF" w:rsidRPr="00D15F9C">
        <w:rPr>
          <w:rFonts w:ascii="Arial" w:hAnsi="Arial" w:cs="Arial"/>
          <w:sz w:val="20"/>
          <w:szCs w:val="20"/>
        </w:rPr>
        <w:t>be picked up from Musina Taxi Rank and set down at Entumbane District Commercial</w:t>
      </w:r>
      <w:r w:rsidR="00D53662" w:rsidRPr="00D15F9C">
        <w:rPr>
          <w:rFonts w:ascii="Arial" w:hAnsi="Arial" w:cs="Arial"/>
          <w:sz w:val="20"/>
          <w:szCs w:val="20"/>
        </w:rPr>
        <w:t xml:space="preserve"> </w:t>
      </w:r>
      <w:r w:rsidR="009A09CF" w:rsidRPr="00D15F9C">
        <w:rPr>
          <w:rFonts w:ascii="Arial" w:hAnsi="Arial" w:cs="Arial"/>
          <w:sz w:val="20"/>
          <w:szCs w:val="20"/>
        </w:rPr>
        <w:t>Centre Bus Terminus in Bulawayo Zimbabwe and that on the</w:t>
      </w:r>
      <w:r w:rsidR="00D53662" w:rsidRPr="00D15F9C">
        <w:rPr>
          <w:rFonts w:ascii="Arial" w:hAnsi="Arial" w:cs="Arial"/>
          <w:sz w:val="20"/>
          <w:szCs w:val="20"/>
        </w:rPr>
        <w:t xml:space="preserve"> </w:t>
      </w:r>
      <w:r w:rsidR="009A09CF" w:rsidRPr="00D15F9C">
        <w:rPr>
          <w:rFonts w:ascii="Arial" w:hAnsi="Arial" w:cs="Arial"/>
          <w:sz w:val="20"/>
          <w:szCs w:val="20"/>
        </w:rPr>
        <w:t>turn journey passengers may only be picked up from Entumbane District Commercial</w:t>
      </w:r>
      <w:r w:rsidR="00D53662" w:rsidRPr="00D15F9C">
        <w:rPr>
          <w:rFonts w:ascii="Arial" w:hAnsi="Arial" w:cs="Arial"/>
          <w:sz w:val="20"/>
          <w:szCs w:val="20"/>
        </w:rPr>
        <w:t xml:space="preserve"> </w:t>
      </w:r>
      <w:r w:rsidR="009A09CF" w:rsidRPr="00D15F9C">
        <w:rPr>
          <w:rFonts w:ascii="Arial" w:hAnsi="Arial" w:cs="Arial"/>
          <w:sz w:val="20"/>
          <w:szCs w:val="20"/>
        </w:rPr>
        <w:t>Centre Bus Terminus in Bulawayo Zimbabwe and set down</w:t>
      </w:r>
      <w:r w:rsidR="00D53662" w:rsidRPr="00D15F9C">
        <w:rPr>
          <w:rFonts w:ascii="Arial" w:hAnsi="Arial" w:cs="Arial"/>
          <w:sz w:val="20"/>
          <w:szCs w:val="20"/>
        </w:rPr>
        <w:t xml:space="preserve"> </w:t>
      </w:r>
      <w:r w:rsidR="009A09CF" w:rsidRPr="00D15F9C">
        <w:rPr>
          <w:rFonts w:ascii="Arial" w:hAnsi="Arial" w:cs="Arial"/>
          <w:sz w:val="20"/>
          <w:szCs w:val="20"/>
        </w:rPr>
        <w:t>at the Musina Taxi Rank.</w:t>
      </w:r>
      <w:r w:rsidR="00D53662" w:rsidRPr="00D15F9C">
        <w:rPr>
          <w:rFonts w:ascii="Arial" w:hAnsi="Arial" w:cs="Arial"/>
          <w:sz w:val="20"/>
          <w:szCs w:val="20"/>
        </w:rPr>
        <w:t xml:space="preserve"> </w:t>
      </w:r>
      <w:r w:rsidR="009A09CF" w:rsidRPr="00D15F9C">
        <w:rPr>
          <w:rFonts w:ascii="Arial" w:hAnsi="Arial" w:cs="Arial"/>
          <w:sz w:val="20"/>
          <w:szCs w:val="20"/>
        </w:rPr>
        <w:t>No intermediate passengers may be conveyed on the route.</w:t>
      </w:r>
    </w:p>
    <w:p w14:paraId="6D52DF26" w14:textId="5AD4FC88" w:rsidR="00101171" w:rsidRPr="00D15F9C" w:rsidRDefault="008F0BD7" w:rsidP="00587B4F">
      <w:pPr>
        <w:pStyle w:val="Heading4"/>
        <w:shd w:val="clear" w:color="auto" w:fill="FFFFFF"/>
        <w:spacing w:before="0" w:after="0"/>
        <w:jc w:val="both"/>
        <w:textAlignment w:val="baseline"/>
        <w:rPr>
          <w:rFonts w:ascii="Arial" w:hAnsi="Arial" w:cs="Arial"/>
          <w:b w:val="0"/>
          <w:bCs w:val="0"/>
          <w:sz w:val="20"/>
          <w:szCs w:val="20"/>
        </w:rPr>
      </w:pPr>
      <w:r w:rsidRPr="00762A62">
        <w:rPr>
          <w:rFonts w:ascii="Arial" w:hAnsi="Arial" w:cs="Arial"/>
          <w:sz w:val="20"/>
          <w:szCs w:val="20"/>
        </w:rPr>
        <w:t>O.P. 579506</w:t>
      </w:r>
      <w:r w:rsidRPr="00D15F9C">
        <w:rPr>
          <w:rFonts w:ascii="Arial" w:hAnsi="Arial" w:cs="Arial"/>
          <w:sz w:val="20"/>
          <w:szCs w:val="20"/>
        </w:rPr>
        <w:t xml:space="preserve"> </w:t>
      </w:r>
      <w:r w:rsidRPr="00D15F9C">
        <w:rPr>
          <w:rFonts w:ascii="Arial" w:hAnsi="Arial" w:cs="Arial"/>
          <w:b w:val="0"/>
          <w:bCs w:val="0"/>
          <w:sz w:val="20"/>
          <w:szCs w:val="20"/>
        </w:rPr>
        <w:t>(2)</w:t>
      </w:r>
      <w:r w:rsidRPr="00D15F9C">
        <w:rPr>
          <w:rFonts w:ascii="Arial" w:hAnsi="Arial" w:cs="Arial"/>
          <w:sz w:val="20"/>
          <w:szCs w:val="20"/>
        </w:rPr>
        <w:t xml:space="preserve"> </w:t>
      </w:r>
      <w:r w:rsidRPr="00D15F9C">
        <w:rPr>
          <w:rFonts w:ascii="Arial" w:hAnsi="Arial" w:cs="Arial"/>
          <w:b w:val="0"/>
          <w:bCs w:val="0"/>
          <w:color w:val="212529"/>
          <w:sz w:val="20"/>
          <w:szCs w:val="20"/>
          <w:shd w:val="clear" w:color="auto" w:fill="FFFFFF"/>
        </w:rPr>
        <w:t xml:space="preserve">MASOGA E.M, ID. 7006105438089 (3) </w:t>
      </w:r>
      <w:r w:rsidRPr="00D15F9C">
        <w:rPr>
          <w:rFonts w:ascii="Arial" w:hAnsi="Arial" w:cs="Arial"/>
          <w:b w:val="0"/>
          <w:bCs w:val="0"/>
          <w:sz w:val="20"/>
          <w:szCs w:val="20"/>
        </w:rPr>
        <w:t>Regions: Republic of South Africa/Zimbabwe (4) C/O SIZWE INTERNATIONAL TRANSPORT SERVICES</w:t>
      </w:r>
      <w:r w:rsidR="00101171" w:rsidRPr="00D15F9C">
        <w:rPr>
          <w:rFonts w:ascii="Arial" w:hAnsi="Arial" w:cs="Arial"/>
          <w:b w:val="0"/>
          <w:bCs w:val="0"/>
          <w:sz w:val="20"/>
          <w:szCs w:val="20"/>
        </w:rPr>
        <w:t xml:space="preserve">, 70 Pienaar Street, Brits,0250 (5) </w:t>
      </w:r>
      <w:r w:rsidR="00101171" w:rsidRPr="00D15F9C">
        <w:rPr>
          <w:rFonts w:ascii="Arial" w:hAnsi="Arial" w:cs="Arial"/>
          <w:sz w:val="20"/>
          <w:szCs w:val="20"/>
        </w:rPr>
        <w:t>New Permit</w:t>
      </w:r>
      <w:r w:rsidR="00101171" w:rsidRPr="00D15F9C">
        <w:rPr>
          <w:rFonts w:ascii="Arial" w:hAnsi="Arial" w:cs="Arial"/>
          <w:b w:val="0"/>
          <w:bCs w:val="0"/>
          <w:sz w:val="20"/>
          <w:szCs w:val="20"/>
        </w:rPr>
        <w:t xml:space="preserve"> (6) 1 x 16 M2 Minibus (7-16 Passengers)</w:t>
      </w:r>
      <w:r w:rsidR="008A03BB" w:rsidRPr="00D15F9C">
        <w:rPr>
          <w:rFonts w:ascii="Arial" w:hAnsi="Arial" w:cs="Arial"/>
          <w:b w:val="0"/>
          <w:bCs w:val="0"/>
          <w:sz w:val="20"/>
          <w:szCs w:val="20"/>
        </w:rPr>
        <w:t xml:space="preserve">. (7) </w:t>
      </w:r>
      <w:r w:rsidR="009D36C2" w:rsidRPr="00D15F9C">
        <w:rPr>
          <w:rFonts w:ascii="Arial" w:hAnsi="Arial" w:cs="Arial"/>
          <w:b w:val="0"/>
          <w:bCs w:val="0"/>
          <w:sz w:val="20"/>
          <w:szCs w:val="20"/>
        </w:rPr>
        <w:t>Taxi Passengers and their personal effects from Brits Taxi Rankonto Hendrik Verwoerd Street and left again into Bakwena Platinum Highway left onto the N1 pass Hammanskraal Bela-Bela Mookgophong Mokopane</w:t>
      </w:r>
      <w:r w:rsidR="002106A8" w:rsidRPr="00D15F9C">
        <w:rPr>
          <w:rFonts w:ascii="Arial" w:hAnsi="Arial" w:cs="Arial"/>
          <w:b w:val="0"/>
          <w:bCs w:val="0"/>
          <w:sz w:val="20"/>
          <w:szCs w:val="20"/>
        </w:rPr>
        <w:t xml:space="preserve"> </w:t>
      </w:r>
      <w:r w:rsidR="009D36C2" w:rsidRPr="00D15F9C">
        <w:rPr>
          <w:rFonts w:ascii="Arial" w:hAnsi="Arial" w:cs="Arial"/>
          <w:b w:val="0"/>
          <w:bCs w:val="0"/>
          <w:sz w:val="20"/>
          <w:szCs w:val="20"/>
        </w:rPr>
        <w:t>Polokwane Makhado and Musina</w:t>
      </w:r>
      <w:r w:rsidR="009F0D6E" w:rsidRPr="00D15F9C">
        <w:rPr>
          <w:rFonts w:ascii="Arial" w:hAnsi="Arial" w:cs="Arial"/>
          <w:b w:val="0"/>
          <w:bCs w:val="0"/>
          <w:sz w:val="20"/>
          <w:szCs w:val="20"/>
        </w:rPr>
        <w:t xml:space="preserve"> </w:t>
      </w:r>
      <w:r w:rsidR="009D36C2" w:rsidRPr="00D15F9C">
        <w:rPr>
          <w:rFonts w:ascii="Arial" w:hAnsi="Arial" w:cs="Arial"/>
          <w:b w:val="0"/>
          <w:bCs w:val="0"/>
          <w:sz w:val="20"/>
          <w:szCs w:val="20"/>
        </w:rPr>
        <w:t>to the RSA/Zimbabwe Border at Beit Bridge Border</w:t>
      </w:r>
      <w:r w:rsidR="002106A8" w:rsidRPr="00D15F9C">
        <w:rPr>
          <w:rFonts w:ascii="Arial" w:hAnsi="Arial" w:cs="Arial"/>
          <w:b w:val="0"/>
          <w:bCs w:val="0"/>
          <w:sz w:val="20"/>
          <w:szCs w:val="20"/>
        </w:rPr>
        <w:t xml:space="preserve"> </w:t>
      </w:r>
      <w:r w:rsidR="009D36C2" w:rsidRPr="00D15F9C">
        <w:rPr>
          <w:rFonts w:ascii="Arial" w:hAnsi="Arial" w:cs="Arial"/>
          <w:b w:val="0"/>
          <w:bCs w:val="0"/>
          <w:sz w:val="20"/>
          <w:szCs w:val="20"/>
        </w:rPr>
        <w:t>Post onto the A4 proceed and pass Bubi Mwenezi Ngundu Masvingo Chivu and Beatrice to Harare at Monomotapa Taxi Rank.</w:t>
      </w:r>
      <w:r w:rsidR="002106A8" w:rsidRPr="00D15F9C">
        <w:rPr>
          <w:rFonts w:ascii="Arial" w:hAnsi="Arial" w:cs="Arial"/>
          <w:b w:val="0"/>
          <w:bCs w:val="0"/>
          <w:sz w:val="20"/>
          <w:szCs w:val="20"/>
        </w:rPr>
        <w:t xml:space="preserve"> </w:t>
      </w:r>
      <w:r w:rsidR="009D36C2" w:rsidRPr="00D15F9C">
        <w:rPr>
          <w:rFonts w:ascii="Arial" w:hAnsi="Arial" w:cs="Arial"/>
          <w:b w:val="0"/>
          <w:bCs w:val="0"/>
          <w:sz w:val="20"/>
          <w:szCs w:val="20"/>
        </w:rPr>
        <w:t>Return via the same route in reverse. Subject to the condition that on the forward journey passengers will only</w:t>
      </w:r>
      <w:r w:rsidR="002106A8" w:rsidRPr="00D15F9C">
        <w:rPr>
          <w:rFonts w:ascii="Arial" w:hAnsi="Arial" w:cs="Arial"/>
          <w:b w:val="0"/>
          <w:bCs w:val="0"/>
          <w:sz w:val="20"/>
          <w:szCs w:val="20"/>
        </w:rPr>
        <w:t xml:space="preserve"> </w:t>
      </w:r>
      <w:r w:rsidR="009D36C2" w:rsidRPr="00D15F9C">
        <w:rPr>
          <w:rFonts w:ascii="Arial" w:hAnsi="Arial" w:cs="Arial"/>
          <w:b w:val="0"/>
          <w:bCs w:val="0"/>
          <w:sz w:val="20"/>
          <w:szCs w:val="20"/>
        </w:rPr>
        <w:t>be picked up from Brits Taxi Rank and set down at Monomotapa Taxi Rank</w:t>
      </w:r>
      <w:r w:rsidR="002106A8" w:rsidRPr="00D15F9C">
        <w:rPr>
          <w:rFonts w:ascii="Arial" w:hAnsi="Arial" w:cs="Arial"/>
          <w:b w:val="0"/>
          <w:bCs w:val="0"/>
          <w:sz w:val="20"/>
          <w:szCs w:val="20"/>
        </w:rPr>
        <w:t xml:space="preserve"> </w:t>
      </w:r>
      <w:r w:rsidR="009D36C2" w:rsidRPr="00D15F9C">
        <w:rPr>
          <w:rFonts w:ascii="Arial" w:hAnsi="Arial" w:cs="Arial"/>
          <w:b w:val="0"/>
          <w:bCs w:val="0"/>
          <w:sz w:val="20"/>
          <w:szCs w:val="20"/>
        </w:rPr>
        <w:t>and that on the return journey passengers will only be picked up from Monomotapa Taxi Rank and set down at Brits Taxi Rank.</w:t>
      </w:r>
      <w:r w:rsidR="002106A8" w:rsidRPr="00D15F9C">
        <w:rPr>
          <w:rFonts w:ascii="Arial" w:hAnsi="Arial" w:cs="Arial"/>
          <w:b w:val="0"/>
          <w:bCs w:val="0"/>
          <w:sz w:val="20"/>
          <w:szCs w:val="20"/>
        </w:rPr>
        <w:t xml:space="preserve"> </w:t>
      </w:r>
      <w:r w:rsidR="009D36C2" w:rsidRPr="00D15F9C">
        <w:rPr>
          <w:rFonts w:ascii="Arial" w:hAnsi="Arial" w:cs="Arial"/>
          <w:b w:val="0"/>
          <w:bCs w:val="0"/>
          <w:sz w:val="20"/>
          <w:szCs w:val="20"/>
        </w:rPr>
        <w:t>No intermediate passengers may be picked up on the route.</w:t>
      </w:r>
    </w:p>
    <w:p w14:paraId="2CB339F2" w14:textId="12A027B1" w:rsidR="008F0BD7" w:rsidRPr="00D15F9C" w:rsidRDefault="00101171" w:rsidP="00587B4F">
      <w:pPr>
        <w:pStyle w:val="NormalWeb"/>
        <w:jc w:val="both"/>
        <w:rPr>
          <w:rFonts w:ascii="Arial" w:hAnsi="Arial" w:cs="Arial"/>
          <w:sz w:val="20"/>
          <w:szCs w:val="20"/>
        </w:rPr>
      </w:pPr>
      <w:r w:rsidRPr="00D15F9C">
        <w:rPr>
          <w:rFonts w:ascii="Arial" w:hAnsi="Arial" w:cs="Arial"/>
          <w:sz w:val="20"/>
          <w:szCs w:val="20"/>
        </w:rPr>
        <w:t>O.P. 579695 (2) LANGA LT, ID. 6904115900083 (3) Regions:</w:t>
      </w:r>
      <w:r w:rsidR="004D5CD9" w:rsidRPr="00D15F9C">
        <w:rPr>
          <w:rFonts w:ascii="Arial" w:hAnsi="Arial" w:cs="Arial"/>
          <w:sz w:val="20"/>
          <w:szCs w:val="20"/>
        </w:rPr>
        <w:t xml:space="preserve"> </w:t>
      </w:r>
      <w:r w:rsidRPr="00D15F9C">
        <w:rPr>
          <w:rFonts w:ascii="Arial" w:hAnsi="Arial" w:cs="Arial"/>
          <w:sz w:val="20"/>
          <w:szCs w:val="20"/>
        </w:rPr>
        <w:t>Republic of South Africa/Mozambique (4) C/O NORTHAM TAXI ASSOCIATION, P.O. Box 187, Northam, 0360 (5) New Permit (6) 1 x 16 M2 Minibus (7-16 Passengers)</w:t>
      </w:r>
      <w:r w:rsidR="002F6F73" w:rsidRPr="00D15F9C">
        <w:rPr>
          <w:rFonts w:ascii="Arial" w:hAnsi="Arial" w:cs="Arial"/>
          <w:b/>
          <w:bCs/>
          <w:sz w:val="20"/>
          <w:szCs w:val="20"/>
        </w:rPr>
        <w:t>.</w:t>
      </w:r>
      <w:r w:rsidR="002F6F73" w:rsidRPr="00D15F9C">
        <w:rPr>
          <w:rFonts w:ascii="Arial" w:hAnsi="Arial" w:cs="Arial"/>
          <w:sz w:val="20"/>
          <w:szCs w:val="20"/>
        </w:rPr>
        <w:t>(7) T</w:t>
      </w:r>
      <w:r w:rsidR="00373CF6" w:rsidRPr="00D15F9C">
        <w:rPr>
          <w:rFonts w:ascii="Arial" w:hAnsi="Arial" w:cs="Arial"/>
          <w:sz w:val="20"/>
          <w:szCs w:val="20"/>
        </w:rPr>
        <w:t>axi passengers and their personal effects from </w:t>
      </w:r>
      <w:r w:rsidR="003D26A6" w:rsidRPr="00D15F9C">
        <w:rPr>
          <w:rFonts w:ascii="Arial" w:hAnsi="Arial" w:cs="Arial"/>
          <w:sz w:val="20"/>
          <w:szCs w:val="20"/>
        </w:rPr>
        <w:t>Northam</w:t>
      </w:r>
      <w:r w:rsidR="00373CF6" w:rsidRPr="00D15F9C">
        <w:rPr>
          <w:rFonts w:ascii="Arial" w:hAnsi="Arial" w:cs="Arial"/>
          <w:sz w:val="20"/>
          <w:szCs w:val="20"/>
        </w:rPr>
        <w:t xml:space="preserve"> taxi rank in </w:t>
      </w:r>
      <w:r w:rsidR="003D26A6" w:rsidRPr="00D15F9C">
        <w:rPr>
          <w:rFonts w:ascii="Arial" w:hAnsi="Arial" w:cs="Arial"/>
          <w:sz w:val="20"/>
          <w:szCs w:val="20"/>
        </w:rPr>
        <w:t>Botha</w:t>
      </w:r>
      <w:r w:rsidR="00373CF6" w:rsidRPr="00D15F9C">
        <w:rPr>
          <w:rFonts w:ascii="Arial" w:hAnsi="Arial" w:cs="Arial"/>
          <w:sz w:val="20"/>
          <w:szCs w:val="20"/>
        </w:rPr>
        <w:t xml:space="preserve"> street, onto the </w:t>
      </w:r>
      <w:r w:rsidR="003D26A6" w:rsidRPr="00D15F9C">
        <w:rPr>
          <w:rFonts w:ascii="Arial" w:hAnsi="Arial" w:cs="Arial"/>
          <w:sz w:val="20"/>
          <w:szCs w:val="20"/>
        </w:rPr>
        <w:t>R</w:t>
      </w:r>
      <w:r w:rsidR="00373CF6" w:rsidRPr="00D15F9C">
        <w:rPr>
          <w:rFonts w:ascii="Arial" w:hAnsi="Arial" w:cs="Arial"/>
          <w:sz w:val="20"/>
          <w:szCs w:val="20"/>
        </w:rPr>
        <w:t xml:space="preserve">511 pass </w:t>
      </w:r>
      <w:r w:rsidR="003D26A6" w:rsidRPr="00D15F9C">
        <w:rPr>
          <w:rFonts w:ascii="Arial" w:hAnsi="Arial" w:cs="Arial"/>
          <w:sz w:val="20"/>
          <w:szCs w:val="20"/>
        </w:rPr>
        <w:t>Atlanta</w:t>
      </w:r>
      <w:r w:rsidR="00373CF6" w:rsidRPr="00D15F9C">
        <w:rPr>
          <w:rFonts w:ascii="Arial" w:hAnsi="Arial" w:cs="Arial"/>
          <w:sz w:val="20"/>
          <w:szCs w:val="20"/>
        </w:rPr>
        <w:t xml:space="preserve">, brits onto the </w:t>
      </w:r>
      <w:r w:rsidR="003D26A6" w:rsidRPr="00D15F9C">
        <w:rPr>
          <w:rFonts w:ascii="Arial" w:hAnsi="Arial" w:cs="Arial"/>
          <w:sz w:val="20"/>
          <w:szCs w:val="20"/>
        </w:rPr>
        <w:t>Bakwena</w:t>
      </w:r>
      <w:r w:rsidR="00373CF6" w:rsidRPr="00D15F9C">
        <w:rPr>
          <w:rFonts w:ascii="Arial" w:hAnsi="Arial" w:cs="Arial"/>
          <w:sz w:val="20"/>
          <w:szCs w:val="20"/>
        </w:rPr>
        <w:t xml:space="preserve"> platinum highway onto the n1 onto the n4 pass </w:t>
      </w:r>
      <w:r w:rsidR="003D26A6" w:rsidRPr="00D15F9C">
        <w:rPr>
          <w:rFonts w:ascii="Arial" w:hAnsi="Arial" w:cs="Arial"/>
          <w:sz w:val="20"/>
          <w:szCs w:val="20"/>
        </w:rPr>
        <w:t>Bronkhorstspruit</w:t>
      </w:r>
      <w:r w:rsidR="00373CF6" w:rsidRPr="00D15F9C">
        <w:rPr>
          <w:rFonts w:ascii="Arial" w:hAnsi="Arial" w:cs="Arial"/>
          <w:sz w:val="20"/>
          <w:szCs w:val="20"/>
        </w:rPr>
        <w:t xml:space="preserve"> </w:t>
      </w:r>
      <w:r w:rsidR="003D26A6" w:rsidRPr="00D15F9C">
        <w:rPr>
          <w:rFonts w:ascii="Arial" w:hAnsi="Arial" w:cs="Arial"/>
          <w:sz w:val="20"/>
          <w:szCs w:val="20"/>
        </w:rPr>
        <w:t>Witbank</w:t>
      </w:r>
      <w:r w:rsidR="00373CF6" w:rsidRPr="00D15F9C">
        <w:rPr>
          <w:rFonts w:ascii="Arial" w:hAnsi="Arial" w:cs="Arial"/>
          <w:sz w:val="20"/>
          <w:szCs w:val="20"/>
        </w:rPr>
        <w:t xml:space="preserve"> </w:t>
      </w:r>
      <w:r w:rsidR="003D26A6" w:rsidRPr="00D15F9C">
        <w:rPr>
          <w:rFonts w:ascii="Arial" w:hAnsi="Arial" w:cs="Arial"/>
          <w:sz w:val="20"/>
          <w:szCs w:val="20"/>
        </w:rPr>
        <w:t>Wonderfontein, Watervalboven</w:t>
      </w:r>
      <w:r w:rsidR="00373CF6" w:rsidRPr="00D15F9C">
        <w:rPr>
          <w:rFonts w:ascii="Arial" w:hAnsi="Arial" w:cs="Arial"/>
          <w:sz w:val="20"/>
          <w:szCs w:val="20"/>
        </w:rPr>
        <w:t>,</w:t>
      </w:r>
      <w:r w:rsidR="003D26A6" w:rsidRPr="00D15F9C">
        <w:rPr>
          <w:rFonts w:ascii="Arial" w:hAnsi="Arial" w:cs="Arial"/>
          <w:sz w:val="20"/>
          <w:szCs w:val="20"/>
        </w:rPr>
        <w:t xml:space="preserve"> N</w:t>
      </w:r>
      <w:r w:rsidR="00373CF6" w:rsidRPr="00D15F9C">
        <w:rPr>
          <w:rFonts w:ascii="Arial" w:hAnsi="Arial" w:cs="Arial"/>
          <w:sz w:val="20"/>
          <w:szCs w:val="20"/>
        </w:rPr>
        <w:t xml:space="preserve">elspruit </w:t>
      </w:r>
      <w:r w:rsidR="003D26A6" w:rsidRPr="00D15F9C">
        <w:rPr>
          <w:rFonts w:ascii="Arial" w:hAnsi="Arial" w:cs="Arial"/>
          <w:sz w:val="20"/>
          <w:szCs w:val="20"/>
        </w:rPr>
        <w:t>M</w:t>
      </w:r>
      <w:r w:rsidR="00373CF6" w:rsidRPr="00D15F9C">
        <w:rPr>
          <w:rFonts w:ascii="Arial" w:hAnsi="Arial" w:cs="Arial"/>
          <w:sz w:val="20"/>
          <w:szCs w:val="20"/>
        </w:rPr>
        <w:t xml:space="preserve">alelane and </w:t>
      </w:r>
      <w:r w:rsidR="003D26A6" w:rsidRPr="00D15F9C">
        <w:rPr>
          <w:rFonts w:ascii="Arial" w:hAnsi="Arial" w:cs="Arial"/>
          <w:sz w:val="20"/>
          <w:szCs w:val="20"/>
        </w:rPr>
        <w:t>Komatipoort</w:t>
      </w:r>
      <w:r w:rsidR="00373CF6" w:rsidRPr="00D15F9C">
        <w:rPr>
          <w:rFonts w:ascii="Arial" w:hAnsi="Arial" w:cs="Arial"/>
          <w:sz w:val="20"/>
          <w:szCs w:val="20"/>
        </w:rPr>
        <w:t xml:space="preserve"> to the </w:t>
      </w:r>
      <w:r w:rsidR="003D26A6" w:rsidRPr="00D15F9C">
        <w:rPr>
          <w:rFonts w:ascii="Arial" w:hAnsi="Arial" w:cs="Arial"/>
          <w:sz w:val="20"/>
          <w:szCs w:val="20"/>
        </w:rPr>
        <w:t>RSA</w:t>
      </w:r>
      <w:r w:rsidR="00373CF6" w:rsidRPr="00D15F9C">
        <w:rPr>
          <w:rFonts w:ascii="Arial" w:hAnsi="Arial" w:cs="Arial"/>
          <w:sz w:val="20"/>
          <w:szCs w:val="20"/>
        </w:rPr>
        <w:t>/</w:t>
      </w:r>
      <w:r w:rsidR="003D26A6" w:rsidRPr="00D15F9C">
        <w:rPr>
          <w:rFonts w:ascii="Arial" w:hAnsi="Arial" w:cs="Arial"/>
          <w:sz w:val="20"/>
          <w:szCs w:val="20"/>
        </w:rPr>
        <w:t>Mozambique</w:t>
      </w:r>
      <w:r w:rsidR="00373CF6" w:rsidRPr="00D15F9C">
        <w:rPr>
          <w:rFonts w:ascii="Arial" w:hAnsi="Arial" w:cs="Arial"/>
          <w:sz w:val="20"/>
          <w:szCs w:val="20"/>
        </w:rPr>
        <w:t xml:space="preserve"> border at </w:t>
      </w:r>
      <w:r w:rsidR="003D26A6" w:rsidRPr="00D15F9C">
        <w:rPr>
          <w:rFonts w:ascii="Arial" w:hAnsi="Arial" w:cs="Arial"/>
          <w:sz w:val="20"/>
          <w:szCs w:val="20"/>
        </w:rPr>
        <w:t>Lebombo</w:t>
      </w:r>
      <w:r w:rsidR="00373CF6" w:rsidRPr="00D15F9C">
        <w:rPr>
          <w:rFonts w:ascii="Arial" w:hAnsi="Arial" w:cs="Arial"/>
          <w:sz w:val="20"/>
          <w:szCs w:val="20"/>
        </w:rPr>
        <w:t>/</w:t>
      </w:r>
      <w:r w:rsidR="003D26A6" w:rsidRPr="00D15F9C">
        <w:rPr>
          <w:rFonts w:ascii="Arial" w:hAnsi="Arial" w:cs="Arial"/>
          <w:sz w:val="20"/>
          <w:szCs w:val="20"/>
        </w:rPr>
        <w:t>Ressano</w:t>
      </w:r>
      <w:r w:rsidR="00373CF6" w:rsidRPr="00D15F9C">
        <w:rPr>
          <w:rFonts w:ascii="Arial" w:hAnsi="Arial" w:cs="Arial"/>
          <w:sz w:val="20"/>
          <w:szCs w:val="20"/>
        </w:rPr>
        <w:t xml:space="preserve"> </w:t>
      </w:r>
      <w:r w:rsidR="003D26A6" w:rsidRPr="00D15F9C">
        <w:rPr>
          <w:rFonts w:ascii="Arial" w:hAnsi="Arial" w:cs="Arial"/>
          <w:sz w:val="20"/>
          <w:szCs w:val="20"/>
        </w:rPr>
        <w:t>Garcia</w:t>
      </w:r>
      <w:r w:rsidR="00373CF6" w:rsidRPr="00D15F9C">
        <w:rPr>
          <w:rFonts w:ascii="Arial" w:hAnsi="Arial" w:cs="Arial"/>
          <w:sz w:val="20"/>
          <w:szCs w:val="20"/>
        </w:rPr>
        <w:t xml:space="preserve"> border post onto en4 int en1 pass </w:t>
      </w:r>
      <w:r w:rsidR="003D26A6" w:rsidRPr="00D15F9C">
        <w:rPr>
          <w:rFonts w:ascii="Arial" w:hAnsi="Arial" w:cs="Arial"/>
          <w:sz w:val="20"/>
          <w:szCs w:val="20"/>
        </w:rPr>
        <w:t>Moamba</w:t>
      </w:r>
      <w:r w:rsidR="00373CF6" w:rsidRPr="00D15F9C">
        <w:rPr>
          <w:rFonts w:ascii="Arial" w:hAnsi="Arial" w:cs="Arial"/>
          <w:sz w:val="20"/>
          <w:szCs w:val="20"/>
        </w:rPr>
        <w:t xml:space="preserve">, </w:t>
      </w:r>
      <w:r w:rsidR="003D26A6" w:rsidRPr="00D15F9C">
        <w:rPr>
          <w:rFonts w:ascii="Arial" w:hAnsi="Arial" w:cs="Arial"/>
          <w:sz w:val="20"/>
          <w:szCs w:val="20"/>
        </w:rPr>
        <w:t>Matola</w:t>
      </w:r>
      <w:r w:rsidR="00373CF6" w:rsidRPr="00D15F9C">
        <w:rPr>
          <w:rFonts w:ascii="Arial" w:hAnsi="Arial" w:cs="Arial"/>
          <w:sz w:val="20"/>
          <w:szCs w:val="20"/>
        </w:rPr>
        <w:t xml:space="preserve"> at </w:t>
      </w:r>
      <w:r w:rsidR="003D26A6" w:rsidRPr="00D15F9C">
        <w:rPr>
          <w:rFonts w:ascii="Arial" w:hAnsi="Arial" w:cs="Arial"/>
          <w:sz w:val="20"/>
          <w:szCs w:val="20"/>
        </w:rPr>
        <w:t>Maputo</w:t>
      </w:r>
      <w:r w:rsidR="00373CF6" w:rsidRPr="00D15F9C">
        <w:rPr>
          <w:rFonts w:ascii="Arial" w:hAnsi="Arial" w:cs="Arial"/>
          <w:sz w:val="20"/>
          <w:szCs w:val="20"/>
        </w:rPr>
        <w:t xml:space="preserve"> proceed onto en1 pass </w:t>
      </w:r>
      <w:r w:rsidR="003D26A6" w:rsidRPr="00D15F9C">
        <w:rPr>
          <w:rFonts w:ascii="Arial" w:hAnsi="Arial" w:cs="Arial"/>
          <w:sz w:val="20"/>
          <w:szCs w:val="20"/>
        </w:rPr>
        <w:t>Marraquene</w:t>
      </w:r>
      <w:r w:rsidR="00373CF6" w:rsidRPr="00D15F9C">
        <w:rPr>
          <w:rFonts w:ascii="Arial" w:hAnsi="Arial" w:cs="Arial"/>
          <w:sz w:val="20"/>
          <w:szCs w:val="20"/>
        </w:rPr>
        <w:t xml:space="preserve">, </w:t>
      </w:r>
      <w:r w:rsidR="003D26A6" w:rsidRPr="00D15F9C">
        <w:rPr>
          <w:rFonts w:ascii="Arial" w:hAnsi="Arial" w:cs="Arial"/>
          <w:sz w:val="20"/>
          <w:szCs w:val="20"/>
        </w:rPr>
        <w:t>Manhica</w:t>
      </w:r>
      <w:r w:rsidR="00373CF6" w:rsidRPr="00D15F9C">
        <w:rPr>
          <w:rFonts w:ascii="Arial" w:hAnsi="Arial" w:cs="Arial"/>
          <w:sz w:val="20"/>
          <w:szCs w:val="20"/>
        </w:rPr>
        <w:t xml:space="preserve"> </w:t>
      </w:r>
      <w:r w:rsidR="003D26A6" w:rsidRPr="00D15F9C">
        <w:rPr>
          <w:rFonts w:ascii="Arial" w:hAnsi="Arial" w:cs="Arial"/>
          <w:sz w:val="20"/>
          <w:szCs w:val="20"/>
        </w:rPr>
        <w:t>Palmeira</w:t>
      </w:r>
      <w:r w:rsidR="00373CF6" w:rsidRPr="00D15F9C">
        <w:rPr>
          <w:rFonts w:ascii="Arial" w:hAnsi="Arial" w:cs="Arial"/>
          <w:sz w:val="20"/>
          <w:szCs w:val="20"/>
        </w:rPr>
        <w:t xml:space="preserve">, </w:t>
      </w:r>
      <w:r w:rsidR="003D26A6" w:rsidRPr="00D15F9C">
        <w:rPr>
          <w:rFonts w:ascii="Arial" w:hAnsi="Arial" w:cs="Arial"/>
          <w:sz w:val="20"/>
          <w:szCs w:val="20"/>
        </w:rPr>
        <w:t>Xai-Xai</w:t>
      </w:r>
      <w:r w:rsidR="00373CF6" w:rsidRPr="00D15F9C">
        <w:rPr>
          <w:rFonts w:ascii="Arial" w:hAnsi="Arial" w:cs="Arial"/>
          <w:sz w:val="20"/>
          <w:szCs w:val="20"/>
        </w:rPr>
        <w:t xml:space="preserve"> , </w:t>
      </w:r>
      <w:r w:rsidR="003D26A6" w:rsidRPr="00D15F9C">
        <w:rPr>
          <w:rFonts w:ascii="Arial" w:hAnsi="Arial" w:cs="Arial"/>
          <w:sz w:val="20"/>
          <w:szCs w:val="20"/>
        </w:rPr>
        <w:t>Zandamela</w:t>
      </w:r>
      <w:r w:rsidR="00373CF6" w:rsidRPr="00D15F9C">
        <w:rPr>
          <w:rFonts w:ascii="Arial" w:hAnsi="Arial" w:cs="Arial"/>
          <w:sz w:val="20"/>
          <w:szCs w:val="20"/>
        </w:rPr>
        <w:t xml:space="preserve">, </w:t>
      </w:r>
      <w:r w:rsidR="003D26A6" w:rsidRPr="00D15F9C">
        <w:rPr>
          <w:rFonts w:ascii="Arial" w:hAnsi="Arial" w:cs="Arial"/>
          <w:sz w:val="20"/>
          <w:szCs w:val="20"/>
        </w:rPr>
        <w:t>Zavaia</w:t>
      </w:r>
      <w:r w:rsidR="00373CF6" w:rsidRPr="00D15F9C">
        <w:rPr>
          <w:rFonts w:ascii="Arial" w:hAnsi="Arial" w:cs="Arial"/>
          <w:sz w:val="20"/>
          <w:szCs w:val="20"/>
        </w:rPr>
        <w:t xml:space="preserve">, </w:t>
      </w:r>
      <w:r w:rsidR="003D26A6" w:rsidRPr="00D15F9C">
        <w:rPr>
          <w:rFonts w:ascii="Arial" w:hAnsi="Arial" w:cs="Arial"/>
          <w:sz w:val="20"/>
          <w:szCs w:val="20"/>
        </w:rPr>
        <w:t>M</w:t>
      </w:r>
      <w:r w:rsidR="00373CF6" w:rsidRPr="00D15F9C">
        <w:rPr>
          <w:rFonts w:ascii="Arial" w:hAnsi="Arial" w:cs="Arial"/>
          <w:sz w:val="20"/>
          <w:szCs w:val="20"/>
        </w:rPr>
        <w:t xml:space="preserve">axixe, </w:t>
      </w:r>
      <w:r w:rsidR="003D26A6" w:rsidRPr="00D15F9C">
        <w:rPr>
          <w:rFonts w:ascii="Arial" w:hAnsi="Arial" w:cs="Arial"/>
          <w:sz w:val="20"/>
          <w:szCs w:val="20"/>
        </w:rPr>
        <w:t>M</w:t>
      </w:r>
      <w:r w:rsidR="00373CF6" w:rsidRPr="00D15F9C">
        <w:rPr>
          <w:rFonts w:ascii="Arial" w:hAnsi="Arial" w:cs="Arial"/>
          <w:sz w:val="20"/>
          <w:szCs w:val="20"/>
        </w:rPr>
        <w:t xml:space="preserve">orrombe, Massinga. return via the same route in reverse subject to the condition that on the forward journey passengers may be picked up from </w:t>
      </w:r>
      <w:r w:rsidR="003D26A6" w:rsidRPr="00D15F9C">
        <w:rPr>
          <w:rFonts w:ascii="Arial" w:hAnsi="Arial" w:cs="Arial"/>
          <w:sz w:val="20"/>
          <w:szCs w:val="20"/>
        </w:rPr>
        <w:t>Northam</w:t>
      </w:r>
      <w:r w:rsidR="00373CF6" w:rsidRPr="00D15F9C">
        <w:rPr>
          <w:rFonts w:ascii="Arial" w:hAnsi="Arial" w:cs="Arial"/>
          <w:sz w:val="20"/>
          <w:szCs w:val="20"/>
        </w:rPr>
        <w:t xml:space="preserve"> taxi rank and set down </w:t>
      </w:r>
      <w:r w:rsidR="003D26A6" w:rsidRPr="00D15F9C">
        <w:rPr>
          <w:rFonts w:ascii="Arial" w:hAnsi="Arial" w:cs="Arial"/>
          <w:sz w:val="20"/>
          <w:szCs w:val="20"/>
        </w:rPr>
        <w:t>a</w:t>
      </w:r>
      <w:r w:rsidR="00373CF6" w:rsidRPr="00D15F9C">
        <w:rPr>
          <w:rFonts w:ascii="Arial" w:hAnsi="Arial" w:cs="Arial"/>
          <w:sz w:val="20"/>
          <w:szCs w:val="20"/>
        </w:rPr>
        <w:t xml:space="preserve">t Massinga taxi rank and that on the return journey passengers may be picked up from Massinga taxi rank and set down at </w:t>
      </w:r>
      <w:r w:rsidR="003D26A6" w:rsidRPr="00D15F9C">
        <w:rPr>
          <w:rFonts w:ascii="Arial" w:hAnsi="Arial" w:cs="Arial"/>
          <w:sz w:val="20"/>
          <w:szCs w:val="20"/>
        </w:rPr>
        <w:t>Northam</w:t>
      </w:r>
      <w:r w:rsidR="00373CF6" w:rsidRPr="00D15F9C">
        <w:rPr>
          <w:rFonts w:ascii="Arial" w:hAnsi="Arial" w:cs="Arial"/>
          <w:sz w:val="20"/>
          <w:szCs w:val="20"/>
        </w:rPr>
        <w:t xml:space="preserve"> taxi rank. no intermediate passengers may be conveyed on the route.</w:t>
      </w:r>
    </w:p>
    <w:p w14:paraId="0DA6EF59" w14:textId="2A475216" w:rsidR="00101171" w:rsidRPr="00D15F9C" w:rsidRDefault="00AC4F5E" w:rsidP="00587B4F">
      <w:pPr>
        <w:pStyle w:val="Heading4"/>
        <w:shd w:val="clear" w:color="auto" w:fill="FFFFFF"/>
        <w:spacing w:before="0" w:after="0"/>
        <w:jc w:val="both"/>
        <w:textAlignment w:val="baseline"/>
        <w:rPr>
          <w:rFonts w:ascii="Arial" w:hAnsi="Arial" w:cs="Arial"/>
          <w:b w:val="0"/>
          <w:bCs w:val="0"/>
          <w:sz w:val="20"/>
          <w:szCs w:val="20"/>
        </w:rPr>
      </w:pPr>
      <w:r w:rsidRPr="00D15F9C">
        <w:rPr>
          <w:rFonts w:ascii="Arial" w:hAnsi="Arial" w:cs="Arial"/>
          <w:sz w:val="20"/>
          <w:szCs w:val="20"/>
        </w:rPr>
        <w:lastRenderedPageBreak/>
        <w:t>O.P. 580103</w:t>
      </w:r>
      <w:r w:rsidRPr="00D15F9C">
        <w:rPr>
          <w:rFonts w:ascii="Arial" w:hAnsi="Arial" w:cs="Arial"/>
          <w:b w:val="0"/>
          <w:bCs w:val="0"/>
          <w:sz w:val="20"/>
          <w:szCs w:val="20"/>
        </w:rPr>
        <w:t xml:space="preserve"> (2) MAFUA P, ID. 8102095824088 (3) Regions: Republic of South Africa/Zimbabwe (4) C/O MUSINA METER TAXI ASSOCIATION (4+1) P.O. Box 739, Musina,0900 (5) </w:t>
      </w:r>
      <w:r w:rsidRPr="00D15F9C">
        <w:rPr>
          <w:rFonts w:ascii="Arial" w:hAnsi="Arial" w:cs="Arial"/>
          <w:sz w:val="20"/>
          <w:szCs w:val="20"/>
        </w:rPr>
        <w:t xml:space="preserve">New Permit </w:t>
      </w:r>
      <w:r w:rsidRPr="00D15F9C">
        <w:rPr>
          <w:rFonts w:ascii="Arial" w:hAnsi="Arial" w:cs="Arial"/>
          <w:b w:val="0"/>
          <w:bCs w:val="0"/>
          <w:sz w:val="20"/>
          <w:szCs w:val="20"/>
        </w:rPr>
        <w:t xml:space="preserve">(6) 1 x </w:t>
      </w:r>
      <w:r w:rsidR="009A3F70" w:rsidRPr="00D15F9C">
        <w:rPr>
          <w:rFonts w:ascii="Arial" w:hAnsi="Arial" w:cs="Arial"/>
          <w:b w:val="0"/>
          <w:bCs w:val="0"/>
          <w:sz w:val="20"/>
          <w:szCs w:val="20"/>
        </w:rPr>
        <w:t>05</w:t>
      </w:r>
      <w:r w:rsidRPr="00D15F9C">
        <w:rPr>
          <w:rFonts w:ascii="Arial" w:hAnsi="Arial" w:cs="Arial"/>
          <w:b w:val="0"/>
          <w:bCs w:val="0"/>
          <w:sz w:val="20"/>
          <w:szCs w:val="20"/>
        </w:rPr>
        <w:t xml:space="preserve"> M2 Minibus (7-16 Passengers)</w:t>
      </w:r>
      <w:r w:rsidR="001C5701" w:rsidRPr="00D15F9C">
        <w:rPr>
          <w:rFonts w:ascii="Arial" w:hAnsi="Arial" w:cs="Arial"/>
          <w:b w:val="0"/>
          <w:bCs w:val="0"/>
          <w:sz w:val="20"/>
          <w:szCs w:val="20"/>
        </w:rPr>
        <w:t xml:space="preserve">. (7) </w:t>
      </w:r>
      <w:r w:rsidR="004945CB" w:rsidRPr="00D15F9C">
        <w:rPr>
          <w:rFonts w:ascii="Arial" w:hAnsi="Arial" w:cs="Arial"/>
          <w:b w:val="0"/>
          <w:bCs w:val="0"/>
          <w:sz w:val="20"/>
          <w:szCs w:val="20"/>
        </w:rPr>
        <w:t>Meter Taxi Passengers and their personal effects from Old AutoZone Building in Limpopo Laan in Musina onto the N1 to the RSA/Zimbabwe Border at Beit Bridge Border Post and drop passengers at Templehof. Return via the same route in reverse. Subject to the condition that on the forward journey passengers may only be picked up from Old AutoZone Building in Limpopo Laan in Musina and set down at Templehof and that on the return journey passengers may only be picked up from Templehof and set down at Old AutoZone Building in Limpopo Laan in Musina. Templehof Taxi Rank must only be used as a drop off and pick up point. No intermediate passengers may be conveyed on the route.</w:t>
      </w:r>
    </w:p>
    <w:p w14:paraId="63E86D77" w14:textId="211E516F" w:rsidR="00AC4F5E" w:rsidRPr="00D15F9C" w:rsidRDefault="00AC4F5E" w:rsidP="00587B4F">
      <w:pPr>
        <w:pStyle w:val="Heading4"/>
        <w:shd w:val="clear" w:color="auto" w:fill="FFFFFF"/>
        <w:spacing w:before="0" w:after="0"/>
        <w:jc w:val="both"/>
        <w:textAlignment w:val="baseline"/>
        <w:rPr>
          <w:rFonts w:ascii="Arial" w:hAnsi="Arial" w:cs="Arial"/>
          <w:sz w:val="20"/>
          <w:szCs w:val="20"/>
        </w:rPr>
      </w:pPr>
      <w:r w:rsidRPr="00D15F9C">
        <w:rPr>
          <w:rFonts w:ascii="Arial" w:hAnsi="Arial" w:cs="Arial"/>
          <w:sz w:val="20"/>
          <w:szCs w:val="20"/>
        </w:rPr>
        <w:t>O.P</w:t>
      </w:r>
      <w:r w:rsidRPr="00D15F9C">
        <w:rPr>
          <w:rFonts w:ascii="Arial" w:hAnsi="Arial" w:cs="Arial"/>
          <w:b w:val="0"/>
          <w:bCs w:val="0"/>
          <w:sz w:val="20"/>
          <w:szCs w:val="20"/>
        </w:rPr>
        <w:t xml:space="preserve">. </w:t>
      </w:r>
      <w:r w:rsidR="002F3224" w:rsidRPr="00D15F9C">
        <w:rPr>
          <w:rFonts w:ascii="Arial" w:hAnsi="Arial" w:cs="Arial"/>
          <w:sz w:val="20"/>
          <w:szCs w:val="20"/>
        </w:rPr>
        <w:t xml:space="preserve">549719 </w:t>
      </w:r>
      <w:r w:rsidR="002F3224" w:rsidRPr="00D15F9C">
        <w:rPr>
          <w:rFonts w:ascii="Arial" w:hAnsi="Arial" w:cs="Arial"/>
          <w:b w:val="0"/>
          <w:bCs w:val="0"/>
          <w:sz w:val="20"/>
          <w:szCs w:val="20"/>
        </w:rPr>
        <w:t>(2)</w:t>
      </w:r>
      <w:r w:rsidR="002F3224" w:rsidRPr="00D15F9C">
        <w:rPr>
          <w:rFonts w:ascii="Arial" w:hAnsi="Arial" w:cs="Arial"/>
          <w:sz w:val="20"/>
          <w:szCs w:val="20"/>
        </w:rPr>
        <w:t xml:space="preserve"> </w:t>
      </w:r>
      <w:r w:rsidR="002F3224" w:rsidRPr="00D15F9C">
        <w:rPr>
          <w:rFonts w:ascii="Arial" w:hAnsi="Arial" w:cs="Arial"/>
          <w:b w:val="0"/>
          <w:bCs w:val="0"/>
          <w:sz w:val="20"/>
          <w:szCs w:val="20"/>
        </w:rPr>
        <w:t xml:space="preserve">SEEMELA MA, ID. 8606245299082 (3) Regions: Republic of South Africa/Zimbabwe (4) C/O NANCEFIELD TAXI ASSOCIATION, P.O. Box 499, Musina, 0900 (5) </w:t>
      </w:r>
      <w:r w:rsidR="002F3224" w:rsidRPr="00D15F9C">
        <w:rPr>
          <w:rFonts w:ascii="Arial" w:hAnsi="Arial" w:cs="Arial"/>
          <w:sz w:val="20"/>
          <w:szCs w:val="20"/>
        </w:rPr>
        <w:t>New Permit</w:t>
      </w:r>
      <w:r w:rsidR="002F3224" w:rsidRPr="00D15F9C">
        <w:rPr>
          <w:rFonts w:ascii="Arial" w:hAnsi="Arial" w:cs="Arial"/>
          <w:b w:val="0"/>
          <w:bCs w:val="0"/>
          <w:sz w:val="20"/>
          <w:szCs w:val="20"/>
        </w:rPr>
        <w:t xml:space="preserve"> (6) 1 x 1</w:t>
      </w:r>
      <w:r w:rsidR="005A78B0" w:rsidRPr="00D15F9C">
        <w:rPr>
          <w:rFonts w:ascii="Arial" w:hAnsi="Arial" w:cs="Arial"/>
          <w:b w:val="0"/>
          <w:bCs w:val="0"/>
          <w:sz w:val="20"/>
          <w:szCs w:val="20"/>
        </w:rPr>
        <w:t>6</w:t>
      </w:r>
      <w:r w:rsidR="002F3224" w:rsidRPr="00D15F9C">
        <w:rPr>
          <w:rFonts w:ascii="Arial" w:hAnsi="Arial" w:cs="Arial"/>
          <w:b w:val="0"/>
          <w:bCs w:val="0"/>
          <w:sz w:val="20"/>
          <w:szCs w:val="20"/>
        </w:rPr>
        <w:t xml:space="preserve"> M2 Minibus (7-16 Passengers</w:t>
      </w:r>
      <w:r w:rsidR="002F3224" w:rsidRPr="00D15F9C">
        <w:rPr>
          <w:rFonts w:ascii="Arial" w:hAnsi="Arial" w:cs="Arial"/>
          <w:sz w:val="20"/>
          <w:szCs w:val="20"/>
        </w:rPr>
        <w:t>)</w:t>
      </w:r>
      <w:r w:rsidR="004945CB" w:rsidRPr="00D15F9C">
        <w:rPr>
          <w:rFonts w:ascii="Arial" w:hAnsi="Arial" w:cs="Arial"/>
          <w:sz w:val="20"/>
          <w:szCs w:val="20"/>
        </w:rPr>
        <w:t xml:space="preserve">. </w:t>
      </w:r>
      <w:r w:rsidR="004945CB" w:rsidRPr="00D15F9C">
        <w:rPr>
          <w:rFonts w:ascii="Arial" w:hAnsi="Arial" w:cs="Arial"/>
          <w:b w:val="0"/>
          <w:bCs w:val="0"/>
          <w:sz w:val="20"/>
          <w:szCs w:val="20"/>
        </w:rPr>
        <w:t>(7)</w:t>
      </w:r>
      <w:r w:rsidR="00BE534C" w:rsidRPr="00D15F9C">
        <w:rPr>
          <w:rFonts w:ascii="Arial" w:hAnsi="Arial" w:cs="Arial"/>
          <w:sz w:val="20"/>
          <w:szCs w:val="20"/>
        </w:rPr>
        <w:t xml:space="preserve"> </w:t>
      </w:r>
      <w:r w:rsidR="00BE534C" w:rsidRPr="00D15F9C">
        <w:rPr>
          <w:rFonts w:ascii="Arial" w:hAnsi="Arial" w:cs="Arial"/>
          <w:b w:val="0"/>
          <w:bCs w:val="0"/>
          <w:sz w:val="20"/>
          <w:szCs w:val="20"/>
        </w:rPr>
        <w:t xml:space="preserve">Taxi passengers and their personal effects from Musina Taxi Rankonto N1 onto R10 turn left and turn left into Nancefield Location with Ralph Small Street into Elias Ramuthivheli Street and turn right into Pontdrift Road onto R572 to the RSA/Zimbabwe border at Beit Bridge border post pass Makhado West Nicholson and Gwanda to the Entumbane District Commercial Centre Bus Terminus in Bulawayo Zimbabwe. Return via the same route in reverse. Subject to the condition that on the forward journey passengers may only be picked up from Musina Taxi Rank and set down at Entumbane District Commercial Centre Bus Terminus in Bulawayo Zimbabwe and that on the turn journey passengers may only be picked up from Entumbane District Commercial Centre Bus Terminus in Bulawayo Zimbabwe and set down at the Musina Taxi Rank. No intermediate passengers may be conveyed on the route. </w:t>
      </w:r>
    </w:p>
    <w:p w14:paraId="58AF57A9" w14:textId="6475F419" w:rsidR="002F3224" w:rsidRPr="002750F4" w:rsidRDefault="002F3224" w:rsidP="002750F4">
      <w:pPr>
        <w:pStyle w:val="NormalWeb"/>
        <w:jc w:val="both"/>
        <w:rPr>
          <w:rFonts w:ascii="Arial" w:hAnsi="Arial" w:cs="Arial"/>
          <w:sz w:val="20"/>
          <w:szCs w:val="20"/>
        </w:rPr>
      </w:pPr>
      <w:r w:rsidRPr="00762A62">
        <w:rPr>
          <w:rFonts w:ascii="Arial" w:hAnsi="Arial" w:cs="Arial"/>
          <w:b/>
          <w:bCs/>
          <w:sz w:val="20"/>
          <w:szCs w:val="20"/>
        </w:rPr>
        <w:t>O.P. 579901</w:t>
      </w:r>
      <w:r w:rsidRPr="002750F4">
        <w:rPr>
          <w:rFonts w:ascii="Arial" w:hAnsi="Arial" w:cs="Arial"/>
          <w:sz w:val="20"/>
          <w:szCs w:val="20"/>
        </w:rPr>
        <w:t xml:space="preserve"> (2) </w:t>
      </w:r>
      <w:r w:rsidRPr="002750F4">
        <w:rPr>
          <w:rFonts w:ascii="Arial" w:hAnsi="Arial" w:cs="Arial"/>
          <w:color w:val="212529"/>
          <w:sz w:val="20"/>
          <w:szCs w:val="20"/>
        </w:rPr>
        <w:t xml:space="preserve">MDHLULI SB, ID. 8910106576087 (3) </w:t>
      </w:r>
      <w:r w:rsidRPr="002750F4">
        <w:rPr>
          <w:rFonts w:ascii="Arial" w:hAnsi="Arial" w:cs="Arial"/>
          <w:sz w:val="20"/>
          <w:szCs w:val="20"/>
        </w:rPr>
        <w:t>Regions:</w:t>
      </w:r>
      <w:r w:rsidR="004D5CD9" w:rsidRPr="002750F4">
        <w:rPr>
          <w:rFonts w:ascii="Arial" w:hAnsi="Arial" w:cs="Arial"/>
          <w:sz w:val="20"/>
          <w:szCs w:val="20"/>
        </w:rPr>
        <w:t xml:space="preserve"> </w:t>
      </w:r>
      <w:r w:rsidRPr="002750F4">
        <w:rPr>
          <w:rFonts w:ascii="Arial" w:hAnsi="Arial" w:cs="Arial"/>
          <w:sz w:val="20"/>
          <w:szCs w:val="20"/>
        </w:rPr>
        <w:t>Republic of South Africa/Mozambique (4) C/O HLANGAN</w:t>
      </w:r>
      <w:r w:rsidR="00805AA4" w:rsidRPr="002750F4">
        <w:rPr>
          <w:rFonts w:ascii="Arial" w:hAnsi="Arial" w:cs="Arial"/>
          <w:sz w:val="20"/>
          <w:szCs w:val="20"/>
        </w:rPr>
        <w:t>ANI SOWETO TAXI ASSOCIATION, 7453 Jacklippen Drive, Diepkloof Zone 1, 1862 (5) New Permit (6) 1 x 1</w:t>
      </w:r>
      <w:r w:rsidR="005A78B0" w:rsidRPr="002750F4">
        <w:rPr>
          <w:rFonts w:ascii="Arial" w:hAnsi="Arial" w:cs="Arial"/>
          <w:sz w:val="20"/>
          <w:szCs w:val="20"/>
        </w:rPr>
        <w:t>6</w:t>
      </w:r>
      <w:r w:rsidR="00805AA4" w:rsidRPr="002750F4">
        <w:rPr>
          <w:rFonts w:ascii="Arial" w:hAnsi="Arial" w:cs="Arial"/>
          <w:sz w:val="20"/>
          <w:szCs w:val="20"/>
        </w:rPr>
        <w:t xml:space="preserve"> M2 Minibus (7-16 Passengers)</w:t>
      </w:r>
      <w:r w:rsidR="00A63DF7" w:rsidRPr="002750F4">
        <w:rPr>
          <w:rFonts w:ascii="Arial" w:hAnsi="Arial" w:cs="Arial"/>
          <w:sz w:val="20"/>
          <w:szCs w:val="20"/>
        </w:rPr>
        <w:t xml:space="preserve">. (7) </w:t>
      </w:r>
      <w:r w:rsidR="002750F4" w:rsidRPr="002750F4">
        <w:rPr>
          <w:rFonts w:ascii="Arial" w:hAnsi="Arial" w:cs="Arial"/>
          <w:sz w:val="20"/>
          <w:szCs w:val="20"/>
        </w:rPr>
        <w:t xml:space="preserve">Taxi passengers and their personal effects from Ebareni Taxi Rank in Eben Cuyler Drive, Diepkloof turn right into Immink Drive, turn left onto Soweto Highway at 17 Shaft onto the N12, proceed with N12, onto the N4 pass Witbank, Nelspruit and Malelane to the RSA/Mozambique Border at Lebombo/Ressano Garcia Border Post via Ressano Garcia onto the EN4 pass Moamba Tollgate, Matola Tollgate and Maputo, En2 proceed to Brigada </w:t>
      </w:r>
      <w:proofErr w:type="spellStart"/>
      <w:r w:rsidR="002750F4" w:rsidRPr="002750F4">
        <w:rPr>
          <w:rFonts w:ascii="Arial" w:hAnsi="Arial" w:cs="Arial"/>
          <w:sz w:val="20"/>
          <w:szCs w:val="20"/>
        </w:rPr>
        <w:t>Mantanda</w:t>
      </w:r>
      <w:proofErr w:type="spellEnd"/>
      <w:r w:rsidR="002750F4" w:rsidRPr="002750F4">
        <w:rPr>
          <w:rFonts w:ascii="Arial" w:hAnsi="Arial" w:cs="Arial"/>
          <w:sz w:val="20"/>
          <w:szCs w:val="20"/>
        </w:rPr>
        <w:t xml:space="preserve"> and turn left onto EN1 Marraquene into Manhica, pass Macia, Xai-Xai, Chidenguele, Zavala and </w:t>
      </w:r>
      <w:proofErr w:type="spellStart"/>
      <w:r w:rsidR="002750F4" w:rsidRPr="002750F4">
        <w:rPr>
          <w:rFonts w:ascii="Arial" w:hAnsi="Arial" w:cs="Arial"/>
          <w:sz w:val="20"/>
          <w:szCs w:val="20"/>
        </w:rPr>
        <w:t>Inharime</w:t>
      </w:r>
      <w:proofErr w:type="spellEnd"/>
      <w:r w:rsidR="002750F4" w:rsidRPr="002750F4">
        <w:rPr>
          <w:rFonts w:ascii="Arial" w:hAnsi="Arial" w:cs="Arial"/>
          <w:sz w:val="20"/>
          <w:szCs w:val="20"/>
        </w:rPr>
        <w:t>, proceed to Maxixe to Massinga Taxi Rank. Return via the same route in reverse. Subject to the condition that on the forward journey passengers may be picked up only from Ebareni Taxi Rank and only set down at Massinga Taxi Rank and that on the return journey passengers may only be picked up from Massinga Taxi Rank and set down only at Ebareni Taxi Rank.</w:t>
      </w:r>
    </w:p>
    <w:p w14:paraId="474886F5" w14:textId="4CD5CCA4" w:rsidR="00805AA4" w:rsidRPr="00D15F9C" w:rsidRDefault="00805AA4" w:rsidP="00587B4F">
      <w:pPr>
        <w:pStyle w:val="Heading4"/>
        <w:shd w:val="clear" w:color="auto" w:fill="FFFFFF"/>
        <w:spacing w:before="0" w:after="0"/>
        <w:jc w:val="both"/>
        <w:textAlignment w:val="baseline"/>
        <w:rPr>
          <w:rFonts w:ascii="Arial" w:hAnsi="Arial" w:cs="Arial"/>
          <w:sz w:val="20"/>
          <w:szCs w:val="20"/>
        </w:rPr>
      </w:pPr>
      <w:r w:rsidRPr="00D15F9C">
        <w:rPr>
          <w:rFonts w:ascii="Arial" w:hAnsi="Arial" w:cs="Arial"/>
          <w:sz w:val="20"/>
          <w:szCs w:val="20"/>
        </w:rPr>
        <w:t xml:space="preserve">O.P. 577423 </w:t>
      </w:r>
      <w:r w:rsidRPr="00D15F9C">
        <w:rPr>
          <w:rFonts w:ascii="Arial" w:hAnsi="Arial" w:cs="Arial"/>
          <w:b w:val="0"/>
          <w:bCs w:val="0"/>
          <w:sz w:val="20"/>
          <w:szCs w:val="20"/>
        </w:rPr>
        <w:t xml:space="preserve">(2) </w:t>
      </w:r>
      <w:r w:rsidRPr="00D15F9C">
        <w:rPr>
          <w:rFonts w:ascii="Arial" w:hAnsi="Arial" w:cs="Arial"/>
          <w:b w:val="0"/>
          <w:bCs w:val="0"/>
          <w:color w:val="212529"/>
          <w:sz w:val="20"/>
          <w:szCs w:val="20"/>
          <w:shd w:val="clear" w:color="auto" w:fill="FFFFFF"/>
        </w:rPr>
        <w:t>MACUCULE MISAWU, ID.</w:t>
      </w:r>
      <w:r w:rsidRPr="00D15F9C">
        <w:rPr>
          <w:rFonts w:ascii="Arial" w:hAnsi="Arial" w:cs="Arial"/>
          <w:color w:val="212529"/>
          <w:sz w:val="20"/>
          <w:szCs w:val="20"/>
          <w:shd w:val="clear" w:color="auto" w:fill="FFFFFF"/>
        </w:rPr>
        <w:t xml:space="preserve"> </w:t>
      </w:r>
      <w:r w:rsidRPr="00D15F9C">
        <w:rPr>
          <w:rFonts w:ascii="Arial" w:hAnsi="Arial" w:cs="Arial"/>
          <w:b w:val="0"/>
          <w:bCs w:val="0"/>
          <w:color w:val="212529"/>
          <w:sz w:val="20"/>
          <w:szCs w:val="20"/>
          <w:shd w:val="clear" w:color="auto" w:fill="FFFFFF"/>
        </w:rPr>
        <w:t xml:space="preserve">8202160519181 (3) </w:t>
      </w:r>
      <w:r w:rsidRPr="00D15F9C">
        <w:rPr>
          <w:rFonts w:ascii="Arial" w:hAnsi="Arial" w:cs="Arial"/>
          <w:b w:val="0"/>
          <w:bCs w:val="0"/>
          <w:sz w:val="20"/>
          <w:szCs w:val="20"/>
        </w:rPr>
        <w:t>Regions:</w:t>
      </w:r>
      <w:r w:rsidR="004D5CD9" w:rsidRPr="00D15F9C">
        <w:rPr>
          <w:rFonts w:ascii="Arial" w:hAnsi="Arial" w:cs="Arial"/>
          <w:b w:val="0"/>
          <w:bCs w:val="0"/>
          <w:sz w:val="20"/>
          <w:szCs w:val="20"/>
        </w:rPr>
        <w:t xml:space="preserve"> </w:t>
      </w:r>
      <w:r w:rsidRPr="00D15F9C">
        <w:rPr>
          <w:rFonts w:ascii="Arial" w:hAnsi="Arial" w:cs="Arial"/>
          <w:b w:val="0"/>
          <w:bCs w:val="0"/>
          <w:sz w:val="20"/>
          <w:szCs w:val="20"/>
        </w:rPr>
        <w:t xml:space="preserve">Republic of South Africa/Mozambique (4) C/O HLANGANANI SOWETO TAXI ASSOCIATION, 7453 Jacklippen Drive, Diepkloof Zone 1, 1862 (5) </w:t>
      </w:r>
      <w:r w:rsidRPr="00D15F9C">
        <w:rPr>
          <w:rFonts w:ascii="Arial" w:hAnsi="Arial" w:cs="Arial"/>
          <w:sz w:val="20"/>
          <w:szCs w:val="20"/>
        </w:rPr>
        <w:t>New Permit</w:t>
      </w:r>
      <w:r w:rsidRPr="00D15F9C">
        <w:rPr>
          <w:rFonts w:ascii="Arial" w:hAnsi="Arial" w:cs="Arial"/>
          <w:b w:val="0"/>
          <w:bCs w:val="0"/>
          <w:sz w:val="20"/>
          <w:szCs w:val="20"/>
        </w:rPr>
        <w:t xml:space="preserve"> (6) 1 x 1</w:t>
      </w:r>
      <w:r w:rsidR="005A78B0" w:rsidRPr="00D15F9C">
        <w:rPr>
          <w:rFonts w:ascii="Arial" w:hAnsi="Arial" w:cs="Arial"/>
          <w:b w:val="0"/>
          <w:bCs w:val="0"/>
          <w:sz w:val="20"/>
          <w:szCs w:val="20"/>
        </w:rPr>
        <w:t>6</w:t>
      </w:r>
      <w:r w:rsidRPr="00D15F9C">
        <w:rPr>
          <w:rFonts w:ascii="Arial" w:hAnsi="Arial" w:cs="Arial"/>
          <w:b w:val="0"/>
          <w:bCs w:val="0"/>
          <w:sz w:val="20"/>
          <w:szCs w:val="20"/>
        </w:rPr>
        <w:t xml:space="preserve"> M2 Minibus (7-16 Passengers</w:t>
      </w:r>
      <w:r w:rsidRPr="00D15F9C">
        <w:rPr>
          <w:rFonts w:ascii="Arial" w:hAnsi="Arial" w:cs="Arial"/>
          <w:sz w:val="20"/>
          <w:szCs w:val="20"/>
        </w:rPr>
        <w:t>)</w:t>
      </w:r>
      <w:r w:rsidR="001B1B27" w:rsidRPr="00D15F9C">
        <w:rPr>
          <w:rFonts w:ascii="Arial" w:hAnsi="Arial" w:cs="Arial"/>
          <w:sz w:val="20"/>
          <w:szCs w:val="20"/>
        </w:rPr>
        <w:t xml:space="preserve">. </w:t>
      </w:r>
      <w:r w:rsidR="001B1B27" w:rsidRPr="00D15F9C">
        <w:rPr>
          <w:rFonts w:ascii="Arial" w:hAnsi="Arial" w:cs="Arial"/>
          <w:b w:val="0"/>
          <w:bCs w:val="0"/>
          <w:sz w:val="20"/>
          <w:szCs w:val="20"/>
        </w:rPr>
        <w:t>(7)</w:t>
      </w:r>
      <w:r w:rsidR="001B1B27" w:rsidRPr="00D15F9C">
        <w:rPr>
          <w:rFonts w:ascii="Arial" w:hAnsi="Arial" w:cs="Arial"/>
          <w:sz w:val="20"/>
          <w:szCs w:val="20"/>
        </w:rPr>
        <w:t xml:space="preserve"> </w:t>
      </w:r>
      <w:r w:rsidR="007D6CA0" w:rsidRPr="00D15F9C">
        <w:rPr>
          <w:rFonts w:ascii="Arial" w:hAnsi="Arial" w:cs="Arial"/>
          <w:b w:val="0"/>
          <w:bCs w:val="0"/>
          <w:sz w:val="20"/>
          <w:szCs w:val="20"/>
        </w:rPr>
        <w:t>Taxi Passengers and their personal effects from Ebareni Rank in Eben</w:t>
      </w:r>
      <w:r w:rsidR="00960939" w:rsidRPr="00D15F9C">
        <w:rPr>
          <w:rFonts w:ascii="Arial" w:hAnsi="Arial" w:cs="Arial"/>
          <w:b w:val="0"/>
          <w:bCs w:val="0"/>
          <w:sz w:val="20"/>
          <w:szCs w:val="20"/>
        </w:rPr>
        <w:t xml:space="preserve"> </w:t>
      </w:r>
      <w:r w:rsidR="007D6CA0" w:rsidRPr="00D15F9C">
        <w:rPr>
          <w:rFonts w:ascii="Arial" w:hAnsi="Arial" w:cs="Arial"/>
          <w:b w:val="0"/>
          <w:bCs w:val="0"/>
          <w:sz w:val="20"/>
          <w:szCs w:val="20"/>
        </w:rPr>
        <w:t xml:space="preserve">Cuyler Drive Diepkloof into Immink Drive onto </w:t>
      </w:r>
      <w:r w:rsidR="00960939" w:rsidRPr="00D15F9C">
        <w:rPr>
          <w:rFonts w:ascii="Arial" w:hAnsi="Arial" w:cs="Arial"/>
          <w:b w:val="0"/>
          <w:bCs w:val="0"/>
          <w:sz w:val="20"/>
          <w:szCs w:val="20"/>
        </w:rPr>
        <w:t>Soweto Highway</w:t>
      </w:r>
      <w:r w:rsidR="007D6CA0" w:rsidRPr="00D15F9C">
        <w:rPr>
          <w:rFonts w:ascii="Arial" w:hAnsi="Arial" w:cs="Arial"/>
          <w:b w:val="0"/>
          <w:bCs w:val="0"/>
          <w:sz w:val="20"/>
          <w:szCs w:val="20"/>
        </w:rPr>
        <w:t xml:space="preserve"> at 17 Shaft onto the N12 proceed with N12 onto the N4 at Witbank pass Nelspruit Malelane to the RSA/Mozambique border at the</w:t>
      </w:r>
      <w:r w:rsidR="00960939" w:rsidRPr="00D15F9C">
        <w:rPr>
          <w:rFonts w:ascii="Arial" w:hAnsi="Arial" w:cs="Arial"/>
          <w:b w:val="0"/>
          <w:bCs w:val="0"/>
          <w:sz w:val="20"/>
          <w:szCs w:val="20"/>
        </w:rPr>
        <w:t xml:space="preserve"> </w:t>
      </w:r>
      <w:r w:rsidR="007D6CA0" w:rsidRPr="00D15F9C">
        <w:rPr>
          <w:rFonts w:ascii="Arial" w:hAnsi="Arial" w:cs="Arial"/>
          <w:b w:val="0"/>
          <w:bCs w:val="0"/>
          <w:sz w:val="20"/>
          <w:szCs w:val="20"/>
        </w:rPr>
        <w:t xml:space="preserve">Lebombo/Ressano Garcia Border Post via Ressano </w:t>
      </w:r>
      <w:r w:rsidR="00960939" w:rsidRPr="00D15F9C">
        <w:rPr>
          <w:rFonts w:ascii="Arial" w:hAnsi="Arial" w:cs="Arial"/>
          <w:b w:val="0"/>
          <w:bCs w:val="0"/>
          <w:sz w:val="20"/>
          <w:szCs w:val="20"/>
        </w:rPr>
        <w:t>Garcia onto</w:t>
      </w:r>
      <w:r w:rsidR="007D6CA0" w:rsidRPr="00D15F9C">
        <w:rPr>
          <w:rFonts w:ascii="Arial" w:hAnsi="Arial" w:cs="Arial"/>
          <w:b w:val="0"/>
          <w:bCs w:val="0"/>
          <w:sz w:val="20"/>
          <w:szCs w:val="20"/>
        </w:rPr>
        <w:t xml:space="preserve"> EN4pass Moamba Tollgate and Matola Tollgate Maputo onto EN1 to</w:t>
      </w:r>
      <w:r w:rsidR="00960939" w:rsidRPr="00D15F9C">
        <w:rPr>
          <w:rFonts w:ascii="Arial" w:hAnsi="Arial" w:cs="Arial"/>
          <w:b w:val="0"/>
          <w:bCs w:val="0"/>
          <w:sz w:val="20"/>
          <w:szCs w:val="20"/>
        </w:rPr>
        <w:t xml:space="preserve"> </w:t>
      </w:r>
      <w:r w:rsidR="007D6CA0" w:rsidRPr="00D15F9C">
        <w:rPr>
          <w:rFonts w:ascii="Arial" w:hAnsi="Arial" w:cs="Arial"/>
          <w:b w:val="0"/>
          <w:bCs w:val="0"/>
          <w:sz w:val="20"/>
          <w:szCs w:val="20"/>
        </w:rPr>
        <w:t>Macia turn left to Chokwe Taxi Rank and return via the same route in reverse. Subject to the condition that on the forward journey passengers may only be picked up from Ebareni Taxi Rank Diepkloof</w:t>
      </w:r>
      <w:r w:rsidR="00960939" w:rsidRPr="00D15F9C">
        <w:rPr>
          <w:rFonts w:ascii="Arial" w:hAnsi="Arial" w:cs="Arial"/>
          <w:b w:val="0"/>
          <w:bCs w:val="0"/>
          <w:sz w:val="20"/>
          <w:szCs w:val="20"/>
        </w:rPr>
        <w:t xml:space="preserve"> </w:t>
      </w:r>
      <w:r w:rsidR="007D6CA0" w:rsidRPr="00D15F9C">
        <w:rPr>
          <w:rFonts w:ascii="Arial" w:hAnsi="Arial" w:cs="Arial"/>
          <w:b w:val="0"/>
          <w:bCs w:val="0"/>
          <w:sz w:val="20"/>
          <w:szCs w:val="20"/>
        </w:rPr>
        <w:t>and set down at Chokwe Taxi Rank and that on the return journey passengers may be picked up from Chokwe Taxi Rank and set down at Ebareni Rank in Diepkloof. No intermediate passengers may be conveyed on the route.</w:t>
      </w:r>
    </w:p>
    <w:p w14:paraId="18BD8E39" w14:textId="6739CA13" w:rsidR="00805AA4" w:rsidRPr="00D15F9C" w:rsidRDefault="00805AA4" w:rsidP="00587B4F">
      <w:pPr>
        <w:pStyle w:val="Heading4"/>
        <w:shd w:val="clear" w:color="auto" w:fill="FFFFFF"/>
        <w:spacing w:before="0" w:after="0"/>
        <w:jc w:val="both"/>
        <w:textAlignment w:val="baseline"/>
        <w:rPr>
          <w:rFonts w:ascii="Arial" w:hAnsi="Arial" w:cs="Arial"/>
          <w:b w:val="0"/>
          <w:bCs w:val="0"/>
          <w:sz w:val="20"/>
          <w:szCs w:val="20"/>
        </w:rPr>
      </w:pPr>
      <w:r w:rsidRPr="00D15F9C">
        <w:rPr>
          <w:rFonts w:ascii="Arial" w:hAnsi="Arial" w:cs="Arial"/>
          <w:sz w:val="20"/>
          <w:szCs w:val="20"/>
        </w:rPr>
        <w:t xml:space="preserve">O.P. 580166 </w:t>
      </w:r>
      <w:r w:rsidRPr="00D15F9C">
        <w:rPr>
          <w:rFonts w:ascii="Arial" w:hAnsi="Arial" w:cs="Arial"/>
          <w:b w:val="0"/>
          <w:bCs w:val="0"/>
          <w:sz w:val="20"/>
          <w:szCs w:val="20"/>
        </w:rPr>
        <w:t>(2)</w:t>
      </w:r>
      <w:r w:rsidRPr="00D15F9C">
        <w:rPr>
          <w:rFonts w:ascii="Arial" w:hAnsi="Arial" w:cs="Arial"/>
          <w:sz w:val="20"/>
          <w:szCs w:val="20"/>
        </w:rPr>
        <w:t xml:space="preserve"> </w:t>
      </w:r>
      <w:r w:rsidRPr="00D15F9C">
        <w:rPr>
          <w:rFonts w:ascii="Arial" w:hAnsi="Arial" w:cs="Arial"/>
          <w:b w:val="0"/>
          <w:bCs w:val="0"/>
          <w:sz w:val="20"/>
          <w:szCs w:val="20"/>
        </w:rPr>
        <w:t xml:space="preserve">DUBE VM, ID. 8910280188089 (3) Regions: Republic of South Africa/Zimbabwe (4) C/O MUSINA METER TAXI ASSOCIATION (4+1) P.O. Box 739, Musina,0900 (5) </w:t>
      </w:r>
      <w:r w:rsidRPr="00D15F9C">
        <w:rPr>
          <w:rFonts w:ascii="Arial" w:hAnsi="Arial" w:cs="Arial"/>
          <w:sz w:val="20"/>
          <w:szCs w:val="20"/>
        </w:rPr>
        <w:t xml:space="preserve">New Permit </w:t>
      </w:r>
      <w:r w:rsidRPr="00D15F9C">
        <w:rPr>
          <w:rFonts w:ascii="Arial" w:hAnsi="Arial" w:cs="Arial"/>
          <w:b w:val="0"/>
          <w:bCs w:val="0"/>
          <w:sz w:val="20"/>
          <w:szCs w:val="20"/>
        </w:rPr>
        <w:t>(6) 1 x 05 M2 Minibus (7-16 Passengers)</w:t>
      </w:r>
      <w:r w:rsidR="00960939" w:rsidRPr="00D15F9C">
        <w:rPr>
          <w:rFonts w:ascii="Arial" w:hAnsi="Arial" w:cs="Arial"/>
          <w:b w:val="0"/>
          <w:bCs w:val="0"/>
          <w:sz w:val="20"/>
          <w:szCs w:val="20"/>
        </w:rPr>
        <w:t xml:space="preserve">. (7) </w:t>
      </w:r>
      <w:r w:rsidR="00532B29" w:rsidRPr="00D15F9C">
        <w:rPr>
          <w:rFonts w:ascii="Arial" w:hAnsi="Arial" w:cs="Arial"/>
          <w:b w:val="0"/>
          <w:bCs w:val="0"/>
          <w:sz w:val="20"/>
          <w:szCs w:val="20"/>
        </w:rPr>
        <w:t>Meter Taxi Passengers and their personal effects from Musina Town Old AutoZone Building in Limpopo Laan in Musina onto the N1 to the RSA/Zimbabwe Border at Beit Bridge Border Post and drop passengers at Templehof. Return via the same route in reverse.</w:t>
      </w:r>
      <w:r w:rsidR="004D5CD9" w:rsidRPr="00D15F9C">
        <w:rPr>
          <w:rFonts w:ascii="Arial" w:hAnsi="Arial" w:cs="Arial"/>
          <w:b w:val="0"/>
          <w:bCs w:val="0"/>
          <w:sz w:val="20"/>
          <w:szCs w:val="20"/>
        </w:rPr>
        <w:t xml:space="preserve"> </w:t>
      </w:r>
      <w:r w:rsidR="00532B29" w:rsidRPr="00D15F9C">
        <w:rPr>
          <w:rFonts w:ascii="Arial" w:hAnsi="Arial" w:cs="Arial"/>
          <w:b w:val="0"/>
          <w:bCs w:val="0"/>
          <w:sz w:val="20"/>
          <w:szCs w:val="20"/>
        </w:rPr>
        <w:t xml:space="preserve">Subject to the condition that on the forward journey passengers may only be picked up from Old AutoZone Building in Limpopo Laan in Musina and set down at Templehof and that on the return journey passengers may only be picked up from Templehof and set down at Old AutoZone Building </w:t>
      </w:r>
      <w:r w:rsidR="00532B29" w:rsidRPr="00D15F9C">
        <w:rPr>
          <w:rFonts w:ascii="Arial" w:hAnsi="Arial" w:cs="Arial"/>
          <w:b w:val="0"/>
          <w:bCs w:val="0"/>
          <w:sz w:val="20"/>
          <w:szCs w:val="20"/>
        </w:rPr>
        <w:lastRenderedPageBreak/>
        <w:t>in Limpopo Laan in Musina. Templehof Taxi Rank must only be used as a drop off and pick up point. No intermediate passengers may be conveyed on the route.</w:t>
      </w:r>
    </w:p>
    <w:p w14:paraId="5A53EBF6" w14:textId="60B55D78" w:rsidR="00AB7710" w:rsidRPr="00D15F9C" w:rsidRDefault="009A3F70" w:rsidP="00587B4F">
      <w:pPr>
        <w:pStyle w:val="NormalWeb"/>
        <w:jc w:val="both"/>
        <w:rPr>
          <w:rFonts w:ascii="Arial" w:hAnsi="Arial" w:cs="Arial"/>
          <w:sz w:val="20"/>
          <w:szCs w:val="20"/>
        </w:rPr>
      </w:pPr>
      <w:r w:rsidRPr="00D15F9C">
        <w:rPr>
          <w:rFonts w:ascii="Arial" w:hAnsi="Arial" w:cs="Arial"/>
          <w:sz w:val="20"/>
          <w:szCs w:val="20"/>
        </w:rPr>
        <w:t>O.P. 580523 (2) NKOMO LM, ID. 7711235653081 (3) Regions: Republic of South Africa/Zimbabwe (4) C/O JBZ TAXI ASSOCIATION, 600 Louis Both Ave, 5B Corlett City Bramley, 2094 (5) New Permit (6) 1 x 1</w:t>
      </w:r>
      <w:r w:rsidR="005A78B0" w:rsidRPr="00D15F9C">
        <w:rPr>
          <w:rFonts w:ascii="Arial" w:hAnsi="Arial" w:cs="Arial"/>
          <w:sz w:val="20"/>
          <w:szCs w:val="20"/>
        </w:rPr>
        <w:t>6</w:t>
      </w:r>
      <w:r w:rsidRPr="00D15F9C">
        <w:rPr>
          <w:rFonts w:ascii="Arial" w:hAnsi="Arial" w:cs="Arial"/>
          <w:sz w:val="20"/>
          <w:szCs w:val="20"/>
        </w:rPr>
        <w:t xml:space="preserve"> M2 Minibus (7-16 Passengers)</w:t>
      </w:r>
      <w:r w:rsidR="006677D8" w:rsidRPr="00D15F9C">
        <w:rPr>
          <w:rFonts w:ascii="Arial" w:hAnsi="Arial" w:cs="Arial"/>
          <w:sz w:val="20"/>
          <w:szCs w:val="20"/>
        </w:rPr>
        <w:t xml:space="preserve">. (7) </w:t>
      </w:r>
      <w:r w:rsidR="00AB7710" w:rsidRPr="00D15F9C">
        <w:rPr>
          <w:rFonts w:ascii="Arial" w:hAnsi="Arial" w:cs="Arial"/>
          <w:sz w:val="20"/>
          <w:szCs w:val="20"/>
        </w:rPr>
        <w:t xml:space="preserve">Taxi Passengers and their personal effects from Alexandra Pan Africa Taxi </w:t>
      </w:r>
      <w:r w:rsidR="001E53B0" w:rsidRPr="00D15F9C">
        <w:rPr>
          <w:rFonts w:ascii="Arial" w:hAnsi="Arial" w:cs="Arial"/>
          <w:sz w:val="20"/>
          <w:szCs w:val="20"/>
        </w:rPr>
        <w:t>Rank into</w:t>
      </w:r>
      <w:r w:rsidR="00AB7710" w:rsidRPr="00D15F9C">
        <w:rPr>
          <w:rFonts w:ascii="Arial" w:hAnsi="Arial" w:cs="Arial"/>
          <w:sz w:val="20"/>
          <w:szCs w:val="20"/>
        </w:rPr>
        <w:t xml:space="preserve"> 3rd Str into Old Pretoria Main Road into Marlboro Drive onto the M1 North</w:t>
      </w:r>
      <w:r w:rsidR="001E53B0" w:rsidRPr="00D15F9C">
        <w:rPr>
          <w:rFonts w:ascii="Arial" w:hAnsi="Arial" w:cs="Arial"/>
          <w:sz w:val="20"/>
          <w:szCs w:val="20"/>
        </w:rPr>
        <w:t xml:space="preserve"> </w:t>
      </w:r>
      <w:r w:rsidR="00AB7710" w:rsidRPr="00D15F9C">
        <w:rPr>
          <w:rFonts w:ascii="Arial" w:hAnsi="Arial" w:cs="Arial"/>
          <w:sz w:val="20"/>
          <w:szCs w:val="20"/>
        </w:rPr>
        <w:t xml:space="preserve">onto the N1 pass Pretoria Hammanskraal Bela </w:t>
      </w:r>
      <w:proofErr w:type="spellStart"/>
      <w:r w:rsidR="001E53B0" w:rsidRPr="00D15F9C">
        <w:rPr>
          <w:rFonts w:ascii="Arial" w:hAnsi="Arial" w:cs="Arial"/>
          <w:sz w:val="20"/>
          <w:szCs w:val="20"/>
        </w:rPr>
        <w:t>B</w:t>
      </w:r>
      <w:r w:rsidR="00AB7710" w:rsidRPr="00D15F9C">
        <w:rPr>
          <w:rFonts w:ascii="Arial" w:hAnsi="Arial" w:cs="Arial"/>
          <w:sz w:val="20"/>
          <w:szCs w:val="20"/>
        </w:rPr>
        <w:t>ela</w:t>
      </w:r>
      <w:proofErr w:type="spellEnd"/>
      <w:r w:rsidR="00AB7710" w:rsidRPr="00D15F9C">
        <w:rPr>
          <w:rFonts w:ascii="Arial" w:hAnsi="Arial" w:cs="Arial"/>
          <w:sz w:val="20"/>
          <w:szCs w:val="20"/>
        </w:rPr>
        <w:t xml:space="preserve"> Modimolle Mookgophong</w:t>
      </w:r>
      <w:r w:rsidR="001E53B0" w:rsidRPr="00D15F9C">
        <w:rPr>
          <w:rFonts w:ascii="Arial" w:hAnsi="Arial" w:cs="Arial"/>
          <w:sz w:val="20"/>
          <w:szCs w:val="20"/>
        </w:rPr>
        <w:t xml:space="preserve"> </w:t>
      </w:r>
      <w:r w:rsidR="00AB7710" w:rsidRPr="00D15F9C">
        <w:rPr>
          <w:rFonts w:ascii="Arial" w:hAnsi="Arial" w:cs="Arial"/>
          <w:sz w:val="20"/>
          <w:szCs w:val="20"/>
        </w:rPr>
        <w:t>Mokopane Polokwane Makhado and Mussina to RSA/Zimbabwe border at Beit Bridge Border post</w:t>
      </w:r>
      <w:r w:rsidR="001E53B0" w:rsidRPr="00D15F9C">
        <w:rPr>
          <w:rFonts w:ascii="Arial" w:hAnsi="Arial" w:cs="Arial"/>
          <w:sz w:val="20"/>
          <w:szCs w:val="20"/>
        </w:rPr>
        <w:t xml:space="preserve"> </w:t>
      </w:r>
      <w:r w:rsidR="00AB7710" w:rsidRPr="00D15F9C">
        <w:rPr>
          <w:rFonts w:ascii="Arial" w:hAnsi="Arial" w:cs="Arial"/>
          <w:sz w:val="20"/>
          <w:szCs w:val="20"/>
        </w:rPr>
        <w:t>onto the A6 proceed and pass West Nicholson Gwanda Esigodini Bulawayo turn left into A7 pass Marula to Plumtree Taxi Rank. Return via the same route in reverse. Subject to the condition that on the forward journey passengers may be picked up only from Alexandra Pan Africa Taxi Rank and set down at Plumtree Taxi Rank and that on the return journey passengers may be picked up only from Plumtree Taxi Rank</w:t>
      </w:r>
      <w:r w:rsidR="001E53B0" w:rsidRPr="00D15F9C">
        <w:rPr>
          <w:rFonts w:ascii="Arial" w:hAnsi="Arial" w:cs="Arial"/>
          <w:sz w:val="20"/>
          <w:szCs w:val="20"/>
        </w:rPr>
        <w:t xml:space="preserve"> </w:t>
      </w:r>
      <w:r w:rsidR="00AB7710" w:rsidRPr="00D15F9C">
        <w:rPr>
          <w:rFonts w:ascii="Arial" w:hAnsi="Arial" w:cs="Arial"/>
          <w:sz w:val="20"/>
          <w:szCs w:val="20"/>
        </w:rPr>
        <w:t xml:space="preserve">and set down at Alexandra Pan Africa Taxi Rank. No intermediate passengers may be conveyed on the route. </w:t>
      </w:r>
      <w:r w:rsidR="00AB7710" w:rsidRPr="00D15F9C">
        <w:rPr>
          <w:rFonts w:ascii="Arial" w:hAnsi="Arial" w:cs="Arial"/>
          <w:b/>
          <w:bCs/>
          <w:sz w:val="20"/>
          <w:szCs w:val="20"/>
        </w:rPr>
        <w:t>Alternative route:</w:t>
      </w:r>
      <w:r w:rsidR="001E53B0" w:rsidRPr="00D15F9C">
        <w:rPr>
          <w:rFonts w:ascii="Arial" w:hAnsi="Arial" w:cs="Arial"/>
          <w:b/>
          <w:bCs/>
          <w:sz w:val="20"/>
          <w:szCs w:val="20"/>
        </w:rPr>
        <w:t xml:space="preserve"> </w:t>
      </w:r>
      <w:r w:rsidR="00AB7710" w:rsidRPr="00D15F9C">
        <w:rPr>
          <w:rFonts w:ascii="Arial" w:hAnsi="Arial" w:cs="Arial"/>
          <w:sz w:val="20"/>
          <w:szCs w:val="20"/>
        </w:rPr>
        <w:t>Taxi Passengers and their personal effects from Alexandra Pan Africa Taxi Rank into 3rd Str into Old Pretoria Main Road into Marlboro Drive onto the M1 North</w:t>
      </w:r>
      <w:r w:rsidR="001E53B0" w:rsidRPr="00D15F9C">
        <w:rPr>
          <w:rFonts w:ascii="Arial" w:hAnsi="Arial" w:cs="Arial"/>
          <w:sz w:val="20"/>
          <w:szCs w:val="20"/>
        </w:rPr>
        <w:t xml:space="preserve"> </w:t>
      </w:r>
      <w:r w:rsidR="00AB7710" w:rsidRPr="00D15F9C">
        <w:rPr>
          <w:rFonts w:ascii="Arial" w:hAnsi="Arial" w:cs="Arial"/>
          <w:sz w:val="20"/>
          <w:szCs w:val="20"/>
        </w:rPr>
        <w:t xml:space="preserve">onto the N1 pass Pretoria Hammanskraal Bela </w:t>
      </w:r>
      <w:proofErr w:type="spellStart"/>
      <w:r w:rsidR="001E53B0" w:rsidRPr="00D15F9C">
        <w:rPr>
          <w:rFonts w:ascii="Arial" w:hAnsi="Arial" w:cs="Arial"/>
          <w:sz w:val="20"/>
          <w:szCs w:val="20"/>
        </w:rPr>
        <w:t>Bela</w:t>
      </w:r>
      <w:proofErr w:type="spellEnd"/>
      <w:r w:rsidR="00AB7710" w:rsidRPr="00D15F9C">
        <w:rPr>
          <w:rFonts w:ascii="Arial" w:hAnsi="Arial" w:cs="Arial"/>
          <w:sz w:val="20"/>
          <w:szCs w:val="20"/>
        </w:rPr>
        <w:t xml:space="preserve"> Modimolle Mookgophong</w:t>
      </w:r>
      <w:r w:rsidR="001E53B0" w:rsidRPr="00D15F9C">
        <w:rPr>
          <w:rFonts w:ascii="Arial" w:hAnsi="Arial" w:cs="Arial"/>
          <w:sz w:val="20"/>
          <w:szCs w:val="20"/>
        </w:rPr>
        <w:t xml:space="preserve"> </w:t>
      </w:r>
      <w:r w:rsidR="00AB7710" w:rsidRPr="00D15F9C">
        <w:rPr>
          <w:rFonts w:ascii="Arial" w:hAnsi="Arial" w:cs="Arial"/>
          <w:sz w:val="20"/>
          <w:szCs w:val="20"/>
        </w:rPr>
        <w:t xml:space="preserve">Mokopane onto the R35 pass </w:t>
      </w:r>
      <w:r w:rsidR="001E53B0" w:rsidRPr="00D15F9C">
        <w:rPr>
          <w:rFonts w:ascii="Arial" w:hAnsi="Arial" w:cs="Arial"/>
          <w:sz w:val="20"/>
          <w:szCs w:val="20"/>
        </w:rPr>
        <w:t>Mahwelereng</w:t>
      </w:r>
      <w:r w:rsidR="00AB7710" w:rsidRPr="00D15F9C">
        <w:rPr>
          <w:rFonts w:ascii="Arial" w:hAnsi="Arial" w:cs="Arial"/>
          <w:sz w:val="20"/>
          <w:szCs w:val="20"/>
        </w:rPr>
        <w:t xml:space="preserve"> pass Lebowa </w:t>
      </w:r>
      <w:r w:rsidR="001E53B0" w:rsidRPr="00D15F9C">
        <w:rPr>
          <w:rFonts w:ascii="Arial" w:hAnsi="Arial" w:cs="Arial"/>
          <w:sz w:val="20"/>
          <w:szCs w:val="20"/>
        </w:rPr>
        <w:t>Steilloopbrug</w:t>
      </w:r>
      <w:r w:rsidR="00AB7710" w:rsidRPr="00D15F9C">
        <w:rPr>
          <w:rFonts w:ascii="Arial" w:hAnsi="Arial" w:cs="Arial"/>
          <w:sz w:val="20"/>
          <w:szCs w:val="20"/>
        </w:rPr>
        <w:t xml:space="preserve"> to the RSA/Botswana Border at Martinsdrift/</w:t>
      </w:r>
      <w:r w:rsidR="001E53B0" w:rsidRPr="00D15F9C">
        <w:rPr>
          <w:rFonts w:ascii="Arial" w:hAnsi="Arial" w:cs="Arial"/>
          <w:sz w:val="20"/>
          <w:szCs w:val="20"/>
        </w:rPr>
        <w:t>Grobler’s</w:t>
      </w:r>
      <w:r w:rsidR="00AB7710" w:rsidRPr="00D15F9C">
        <w:rPr>
          <w:rFonts w:ascii="Arial" w:hAnsi="Arial" w:cs="Arial"/>
          <w:sz w:val="20"/>
          <w:szCs w:val="20"/>
        </w:rPr>
        <w:t xml:space="preserve"> Bridge Border Post transit Botswana via Francistown to the Botswana/Zimbabwe Border at Plumtree Border Post to Plumtree Taxi Rank. Return via the same route in reverse.</w:t>
      </w:r>
      <w:r w:rsidR="001E53B0" w:rsidRPr="00D15F9C">
        <w:rPr>
          <w:rFonts w:ascii="Arial" w:hAnsi="Arial" w:cs="Arial"/>
          <w:sz w:val="20"/>
          <w:szCs w:val="20"/>
        </w:rPr>
        <w:t xml:space="preserve"> </w:t>
      </w:r>
      <w:r w:rsidR="00AB7710" w:rsidRPr="00D15F9C">
        <w:rPr>
          <w:rFonts w:ascii="Arial" w:hAnsi="Arial" w:cs="Arial"/>
          <w:sz w:val="20"/>
          <w:szCs w:val="20"/>
        </w:rPr>
        <w:t>Subject to the condition that on the forward journey passengers may be picked up</w:t>
      </w:r>
      <w:r w:rsidR="001E53B0" w:rsidRPr="00D15F9C">
        <w:rPr>
          <w:rFonts w:ascii="Arial" w:hAnsi="Arial" w:cs="Arial"/>
          <w:sz w:val="20"/>
          <w:szCs w:val="20"/>
        </w:rPr>
        <w:t xml:space="preserve"> </w:t>
      </w:r>
      <w:r w:rsidR="00AB7710" w:rsidRPr="00D15F9C">
        <w:rPr>
          <w:rFonts w:ascii="Arial" w:hAnsi="Arial" w:cs="Arial"/>
          <w:sz w:val="20"/>
          <w:szCs w:val="20"/>
        </w:rPr>
        <w:t>only from Alexandra Pan Africa Taxi Rank and set down at Plumtree Taxi Rank and that on the return journey passengers may be picked up only from Plumtree Taxi Rank and set down at Alexandra Pan Africa Taxi Rank.</w:t>
      </w:r>
      <w:r w:rsidR="001E53B0" w:rsidRPr="00D15F9C">
        <w:rPr>
          <w:rFonts w:ascii="Arial" w:hAnsi="Arial" w:cs="Arial"/>
          <w:sz w:val="20"/>
          <w:szCs w:val="20"/>
        </w:rPr>
        <w:t xml:space="preserve"> </w:t>
      </w:r>
      <w:r w:rsidR="00AB7710" w:rsidRPr="00D15F9C">
        <w:rPr>
          <w:rFonts w:ascii="Arial" w:hAnsi="Arial" w:cs="Arial"/>
          <w:sz w:val="20"/>
          <w:szCs w:val="20"/>
        </w:rPr>
        <w:t>No intermediate passengers may be conveyed on the route.</w:t>
      </w:r>
    </w:p>
    <w:p w14:paraId="02B235C8" w14:textId="09E48FF4" w:rsidR="0085526D" w:rsidRPr="00D15F9C" w:rsidRDefault="009A3F70" w:rsidP="00587B4F">
      <w:pPr>
        <w:pStyle w:val="Heading4"/>
        <w:shd w:val="clear" w:color="auto" w:fill="FFFFFF"/>
        <w:spacing w:before="0" w:after="0"/>
        <w:jc w:val="both"/>
        <w:textAlignment w:val="baseline"/>
        <w:rPr>
          <w:rFonts w:ascii="Arial" w:hAnsi="Arial" w:cs="Arial"/>
          <w:sz w:val="20"/>
          <w:szCs w:val="20"/>
        </w:rPr>
      </w:pPr>
      <w:r w:rsidRPr="00D15F9C">
        <w:rPr>
          <w:rFonts w:ascii="Arial" w:hAnsi="Arial" w:cs="Arial"/>
          <w:sz w:val="20"/>
          <w:szCs w:val="20"/>
        </w:rPr>
        <w:t xml:space="preserve">O.P. 581063 </w:t>
      </w:r>
      <w:r w:rsidRPr="00D15F9C">
        <w:rPr>
          <w:rFonts w:ascii="Arial" w:hAnsi="Arial" w:cs="Arial"/>
          <w:b w:val="0"/>
          <w:bCs w:val="0"/>
          <w:sz w:val="20"/>
          <w:szCs w:val="20"/>
        </w:rPr>
        <w:t>(2)</w:t>
      </w:r>
      <w:r w:rsidRPr="00D15F9C">
        <w:rPr>
          <w:rFonts w:ascii="Arial" w:hAnsi="Arial" w:cs="Arial"/>
          <w:sz w:val="20"/>
          <w:szCs w:val="20"/>
        </w:rPr>
        <w:t xml:space="preserve"> </w:t>
      </w:r>
      <w:r w:rsidR="0085526D" w:rsidRPr="00D15F9C">
        <w:rPr>
          <w:rFonts w:ascii="Arial" w:hAnsi="Arial" w:cs="Arial"/>
          <w:b w:val="0"/>
          <w:bCs w:val="0"/>
          <w:sz w:val="20"/>
          <w:szCs w:val="20"/>
        </w:rPr>
        <w:t>BIYELA KA, ID. 0009076209080 (3) Regions:</w:t>
      </w:r>
      <w:r w:rsidR="004D5CD9" w:rsidRPr="00D15F9C">
        <w:rPr>
          <w:rFonts w:ascii="Arial" w:hAnsi="Arial" w:cs="Arial"/>
          <w:b w:val="0"/>
          <w:bCs w:val="0"/>
          <w:sz w:val="20"/>
          <w:szCs w:val="20"/>
        </w:rPr>
        <w:t xml:space="preserve"> </w:t>
      </w:r>
      <w:r w:rsidR="0085526D" w:rsidRPr="00D15F9C">
        <w:rPr>
          <w:rFonts w:ascii="Arial" w:hAnsi="Arial" w:cs="Arial"/>
          <w:b w:val="0"/>
          <w:bCs w:val="0"/>
          <w:sz w:val="20"/>
          <w:szCs w:val="20"/>
        </w:rPr>
        <w:t xml:space="preserve">Republic of South Africa/Mozambique (4) C/O SAMTA TRANSPORT ASSOCIATION, Kopanong Taxi Rank Soshanguve South, 0152 (5) </w:t>
      </w:r>
      <w:r w:rsidR="0085526D" w:rsidRPr="00D15F9C">
        <w:rPr>
          <w:rFonts w:ascii="Arial" w:hAnsi="Arial" w:cs="Arial"/>
          <w:sz w:val="20"/>
          <w:szCs w:val="20"/>
        </w:rPr>
        <w:t>New Permit</w:t>
      </w:r>
      <w:r w:rsidR="0085526D" w:rsidRPr="00D15F9C">
        <w:rPr>
          <w:rFonts w:ascii="Arial" w:hAnsi="Arial" w:cs="Arial"/>
          <w:b w:val="0"/>
          <w:bCs w:val="0"/>
          <w:sz w:val="20"/>
          <w:szCs w:val="20"/>
        </w:rPr>
        <w:t xml:space="preserve"> (6) 1 x 1</w:t>
      </w:r>
      <w:r w:rsidR="005A78B0" w:rsidRPr="00D15F9C">
        <w:rPr>
          <w:rFonts w:ascii="Arial" w:hAnsi="Arial" w:cs="Arial"/>
          <w:b w:val="0"/>
          <w:bCs w:val="0"/>
          <w:sz w:val="20"/>
          <w:szCs w:val="20"/>
        </w:rPr>
        <w:t>6</w:t>
      </w:r>
      <w:r w:rsidR="0085526D" w:rsidRPr="00D15F9C">
        <w:rPr>
          <w:rFonts w:ascii="Arial" w:hAnsi="Arial" w:cs="Arial"/>
          <w:b w:val="0"/>
          <w:bCs w:val="0"/>
          <w:sz w:val="20"/>
          <w:szCs w:val="20"/>
        </w:rPr>
        <w:t xml:space="preserve"> M2 Minibus (7-16 Passengers</w:t>
      </w:r>
      <w:r w:rsidR="0085526D" w:rsidRPr="00D15F9C">
        <w:rPr>
          <w:rFonts w:ascii="Arial" w:hAnsi="Arial" w:cs="Arial"/>
          <w:sz w:val="20"/>
          <w:szCs w:val="20"/>
        </w:rPr>
        <w:t>)</w:t>
      </w:r>
      <w:r w:rsidR="00233999" w:rsidRPr="00D15F9C">
        <w:rPr>
          <w:rFonts w:ascii="Arial" w:hAnsi="Arial" w:cs="Arial"/>
          <w:sz w:val="20"/>
          <w:szCs w:val="20"/>
        </w:rPr>
        <w:t xml:space="preserve">. </w:t>
      </w:r>
      <w:r w:rsidR="00233999" w:rsidRPr="00D15F9C">
        <w:rPr>
          <w:rFonts w:ascii="Arial" w:hAnsi="Arial" w:cs="Arial"/>
          <w:b w:val="0"/>
          <w:bCs w:val="0"/>
          <w:sz w:val="20"/>
          <w:szCs w:val="20"/>
        </w:rPr>
        <w:t>(7)</w:t>
      </w:r>
      <w:r w:rsidR="00233999" w:rsidRPr="00D15F9C">
        <w:rPr>
          <w:rFonts w:ascii="Arial" w:hAnsi="Arial" w:cs="Arial"/>
          <w:sz w:val="20"/>
          <w:szCs w:val="20"/>
        </w:rPr>
        <w:t xml:space="preserve"> </w:t>
      </w:r>
      <w:r w:rsidR="00D04756" w:rsidRPr="00D15F9C">
        <w:rPr>
          <w:rFonts w:ascii="Arial" w:hAnsi="Arial" w:cs="Arial"/>
          <w:b w:val="0"/>
          <w:bCs w:val="0"/>
          <w:sz w:val="20"/>
          <w:szCs w:val="20"/>
        </w:rPr>
        <w:t>Taxi Passengers and their personal effects from Kopanong Taxi Rank</w:t>
      </w:r>
      <w:r w:rsidR="00607416" w:rsidRPr="00D15F9C">
        <w:rPr>
          <w:rFonts w:ascii="Arial" w:hAnsi="Arial" w:cs="Arial"/>
          <w:b w:val="0"/>
          <w:bCs w:val="0"/>
          <w:sz w:val="20"/>
          <w:szCs w:val="20"/>
        </w:rPr>
        <w:t xml:space="preserve"> </w:t>
      </w:r>
      <w:r w:rsidR="00D04756" w:rsidRPr="00D15F9C">
        <w:rPr>
          <w:rFonts w:ascii="Arial" w:hAnsi="Arial" w:cs="Arial"/>
          <w:b w:val="0"/>
          <w:bCs w:val="0"/>
          <w:sz w:val="20"/>
          <w:szCs w:val="20"/>
        </w:rPr>
        <w:t>Rosslyn into Kopanong Street onto the M38 into Hebron</w:t>
      </w:r>
      <w:r w:rsidR="00607416" w:rsidRPr="00D15F9C">
        <w:rPr>
          <w:rFonts w:ascii="Arial" w:hAnsi="Arial" w:cs="Arial"/>
          <w:b w:val="0"/>
          <w:bCs w:val="0"/>
          <w:sz w:val="20"/>
          <w:szCs w:val="20"/>
        </w:rPr>
        <w:t xml:space="preserve"> </w:t>
      </w:r>
      <w:r w:rsidR="00D04756" w:rsidRPr="00D15F9C">
        <w:rPr>
          <w:rFonts w:ascii="Arial" w:hAnsi="Arial" w:cs="Arial"/>
          <w:b w:val="0"/>
          <w:bCs w:val="0"/>
          <w:sz w:val="20"/>
          <w:szCs w:val="20"/>
        </w:rPr>
        <w:t>Road onto the Mabopane Highway N4 pass</w:t>
      </w:r>
      <w:r w:rsidR="00607416" w:rsidRPr="00D15F9C">
        <w:rPr>
          <w:rFonts w:ascii="Arial" w:hAnsi="Arial" w:cs="Arial"/>
          <w:b w:val="0"/>
          <w:bCs w:val="0"/>
          <w:sz w:val="20"/>
          <w:szCs w:val="20"/>
        </w:rPr>
        <w:t xml:space="preserve"> </w:t>
      </w:r>
      <w:r w:rsidR="00D04756" w:rsidRPr="00D15F9C">
        <w:rPr>
          <w:rFonts w:ascii="Arial" w:hAnsi="Arial" w:cs="Arial"/>
          <w:b w:val="0"/>
          <w:bCs w:val="0"/>
          <w:sz w:val="20"/>
          <w:szCs w:val="20"/>
        </w:rPr>
        <w:t>Witbank Nelspruit Malelane and Komatipoort to the</w:t>
      </w:r>
      <w:r w:rsidR="00607416" w:rsidRPr="00D15F9C">
        <w:rPr>
          <w:rFonts w:ascii="Arial" w:hAnsi="Arial" w:cs="Arial"/>
          <w:b w:val="0"/>
          <w:bCs w:val="0"/>
          <w:sz w:val="20"/>
          <w:szCs w:val="20"/>
        </w:rPr>
        <w:t xml:space="preserve"> </w:t>
      </w:r>
      <w:r w:rsidR="00D04756" w:rsidRPr="00D15F9C">
        <w:rPr>
          <w:rFonts w:ascii="Arial" w:hAnsi="Arial" w:cs="Arial"/>
          <w:b w:val="0"/>
          <w:bCs w:val="0"/>
          <w:sz w:val="20"/>
          <w:szCs w:val="20"/>
        </w:rPr>
        <w:t>RSA/Mozambique Border at Lebombo/ Ressano Garcia Border Post onto</w:t>
      </w:r>
      <w:r w:rsidR="00607416" w:rsidRPr="00D15F9C">
        <w:rPr>
          <w:rFonts w:ascii="Arial" w:hAnsi="Arial" w:cs="Arial"/>
          <w:b w:val="0"/>
          <w:bCs w:val="0"/>
          <w:sz w:val="20"/>
          <w:szCs w:val="20"/>
        </w:rPr>
        <w:t xml:space="preserve"> </w:t>
      </w:r>
      <w:r w:rsidR="00D04756" w:rsidRPr="00D15F9C">
        <w:rPr>
          <w:rFonts w:ascii="Arial" w:hAnsi="Arial" w:cs="Arial"/>
          <w:b w:val="0"/>
          <w:bCs w:val="0"/>
          <w:sz w:val="20"/>
          <w:szCs w:val="20"/>
        </w:rPr>
        <w:t>the EN4 pass Moamba Tollgate and Matola Tollgate into Olvero Street into</w:t>
      </w:r>
      <w:r w:rsidR="00607416" w:rsidRPr="00D15F9C">
        <w:rPr>
          <w:rFonts w:ascii="Arial" w:hAnsi="Arial" w:cs="Arial"/>
          <w:b w:val="0"/>
          <w:bCs w:val="0"/>
          <w:sz w:val="20"/>
          <w:szCs w:val="20"/>
        </w:rPr>
        <w:t xml:space="preserve"> </w:t>
      </w:r>
      <w:r w:rsidR="00D04756" w:rsidRPr="00D15F9C">
        <w:rPr>
          <w:rFonts w:ascii="Arial" w:hAnsi="Arial" w:cs="Arial"/>
          <w:b w:val="0"/>
          <w:bCs w:val="0"/>
          <w:sz w:val="20"/>
          <w:szCs w:val="20"/>
        </w:rPr>
        <w:t>Juta Street to Juta Taxi Rank in Maputo. Taxi Rank and return via the same route in reverse. Subject to the condition that on the forward journey passengers will be picked up from Kopanong Taxi Rank Rosslyn and set down</w:t>
      </w:r>
      <w:r w:rsidR="00607416" w:rsidRPr="00D15F9C">
        <w:rPr>
          <w:rFonts w:ascii="Arial" w:hAnsi="Arial" w:cs="Arial"/>
          <w:b w:val="0"/>
          <w:bCs w:val="0"/>
          <w:sz w:val="20"/>
          <w:szCs w:val="20"/>
        </w:rPr>
        <w:t xml:space="preserve"> </w:t>
      </w:r>
      <w:r w:rsidR="00D04756" w:rsidRPr="00D15F9C">
        <w:rPr>
          <w:rFonts w:ascii="Arial" w:hAnsi="Arial" w:cs="Arial"/>
          <w:b w:val="0"/>
          <w:bCs w:val="0"/>
          <w:sz w:val="20"/>
          <w:szCs w:val="20"/>
        </w:rPr>
        <w:t>at Juta Taxi Rank in Mozambique and that on the return journey passengers will be picked up from Juta Taxi Rank and set down at Kopanong Taxi Rank Rosslyn. No intermediate passengers may be conveyed on the route</w:t>
      </w:r>
      <w:r w:rsidR="0000391F" w:rsidRPr="00D15F9C">
        <w:rPr>
          <w:rFonts w:ascii="Arial" w:hAnsi="Arial" w:cs="Arial"/>
          <w:b w:val="0"/>
          <w:bCs w:val="0"/>
          <w:sz w:val="20"/>
          <w:szCs w:val="20"/>
        </w:rPr>
        <w:t>.</w:t>
      </w:r>
    </w:p>
    <w:p w14:paraId="45AB9813" w14:textId="691EBE52" w:rsidR="0085526D" w:rsidRPr="00D15F9C" w:rsidRDefault="0085526D" w:rsidP="00587B4F">
      <w:pPr>
        <w:pStyle w:val="Heading4"/>
        <w:shd w:val="clear" w:color="auto" w:fill="FFFFFF"/>
        <w:spacing w:before="0" w:after="0"/>
        <w:jc w:val="both"/>
        <w:textAlignment w:val="baseline"/>
        <w:rPr>
          <w:rFonts w:ascii="Arial" w:hAnsi="Arial" w:cs="Arial"/>
          <w:sz w:val="20"/>
          <w:szCs w:val="20"/>
        </w:rPr>
      </w:pPr>
      <w:r w:rsidRPr="00D15F9C">
        <w:rPr>
          <w:rFonts w:ascii="Arial" w:hAnsi="Arial" w:cs="Arial"/>
          <w:sz w:val="20"/>
          <w:szCs w:val="20"/>
        </w:rPr>
        <w:t xml:space="preserve">O.P. 575712 </w:t>
      </w:r>
      <w:r w:rsidRPr="00D15F9C">
        <w:rPr>
          <w:rFonts w:ascii="Arial" w:hAnsi="Arial" w:cs="Arial"/>
          <w:b w:val="0"/>
          <w:bCs w:val="0"/>
          <w:sz w:val="20"/>
          <w:szCs w:val="20"/>
        </w:rPr>
        <w:t>(2)</w:t>
      </w:r>
      <w:r w:rsidRPr="00D15F9C">
        <w:rPr>
          <w:rFonts w:ascii="Arial" w:hAnsi="Arial" w:cs="Arial"/>
          <w:sz w:val="20"/>
          <w:szCs w:val="20"/>
        </w:rPr>
        <w:t xml:space="preserve"> </w:t>
      </w:r>
      <w:r w:rsidRPr="00D15F9C">
        <w:rPr>
          <w:rFonts w:ascii="Arial" w:hAnsi="Arial" w:cs="Arial"/>
          <w:b w:val="0"/>
          <w:bCs w:val="0"/>
          <w:sz w:val="20"/>
          <w:szCs w:val="20"/>
        </w:rPr>
        <w:t>KHABA GK, ID. 7112195766080 (3) Regions:</w:t>
      </w:r>
      <w:r w:rsidR="004D5CD9" w:rsidRPr="00D15F9C">
        <w:rPr>
          <w:rFonts w:ascii="Arial" w:hAnsi="Arial" w:cs="Arial"/>
          <w:b w:val="0"/>
          <w:bCs w:val="0"/>
          <w:sz w:val="20"/>
          <w:szCs w:val="20"/>
        </w:rPr>
        <w:t xml:space="preserve"> </w:t>
      </w:r>
      <w:r w:rsidRPr="00D15F9C">
        <w:rPr>
          <w:rFonts w:ascii="Arial" w:hAnsi="Arial" w:cs="Arial"/>
          <w:b w:val="0"/>
          <w:bCs w:val="0"/>
          <w:sz w:val="20"/>
          <w:szCs w:val="20"/>
        </w:rPr>
        <w:t>Republic of South Africa/Mozambique (4) C/O SPRINGS CROSS BORDER TAXI ASSOCI</w:t>
      </w:r>
      <w:r w:rsidR="005A78B0" w:rsidRPr="00D15F9C">
        <w:rPr>
          <w:rFonts w:ascii="Arial" w:hAnsi="Arial" w:cs="Arial"/>
          <w:b w:val="0"/>
          <w:bCs w:val="0"/>
          <w:sz w:val="20"/>
          <w:szCs w:val="20"/>
        </w:rPr>
        <w:t xml:space="preserve">ATION, P.O. Box 2340, Springs, 1559 (5) </w:t>
      </w:r>
      <w:r w:rsidR="005A78B0" w:rsidRPr="00D15F9C">
        <w:rPr>
          <w:rFonts w:ascii="Arial" w:hAnsi="Arial" w:cs="Arial"/>
          <w:sz w:val="20"/>
          <w:szCs w:val="20"/>
        </w:rPr>
        <w:t>New Permit</w:t>
      </w:r>
      <w:r w:rsidR="005A78B0" w:rsidRPr="00D15F9C">
        <w:rPr>
          <w:rFonts w:ascii="Arial" w:hAnsi="Arial" w:cs="Arial"/>
          <w:b w:val="0"/>
          <w:bCs w:val="0"/>
          <w:sz w:val="20"/>
          <w:szCs w:val="20"/>
        </w:rPr>
        <w:t xml:space="preserve"> (6) 1 x 16 M2 Minibus (7-16 Passengers</w:t>
      </w:r>
      <w:r w:rsidR="005A78B0" w:rsidRPr="00D15F9C">
        <w:rPr>
          <w:rFonts w:ascii="Arial" w:hAnsi="Arial" w:cs="Arial"/>
          <w:sz w:val="20"/>
          <w:szCs w:val="20"/>
        </w:rPr>
        <w:t>)</w:t>
      </w:r>
      <w:r w:rsidR="006807E6" w:rsidRPr="00D15F9C">
        <w:rPr>
          <w:rFonts w:ascii="Arial" w:hAnsi="Arial" w:cs="Arial"/>
          <w:sz w:val="20"/>
          <w:szCs w:val="20"/>
        </w:rPr>
        <w:t xml:space="preserve">. </w:t>
      </w:r>
      <w:r w:rsidR="006807E6" w:rsidRPr="00D15F9C">
        <w:rPr>
          <w:rFonts w:ascii="Arial" w:hAnsi="Arial" w:cs="Arial"/>
          <w:b w:val="0"/>
          <w:bCs w:val="0"/>
          <w:sz w:val="20"/>
          <w:szCs w:val="20"/>
        </w:rPr>
        <w:t xml:space="preserve">(7) </w:t>
      </w:r>
      <w:r w:rsidR="00C014B4" w:rsidRPr="00D15F9C">
        <w:rPr>
          <w:rFonts w:ascii="Arial" w:hAnsi="Arial" w:cs="Arial"/>
          <w:b w:val="0"/>
          <w:bCs w:val="0"/>
          <w:sz w:val="20"/>
          <w:szCs w:val="20"/>
        </w:rPr>
        <w:t xml:space="preserve">Taxi </w:t>
      </w:r>
      <w:r w:rsidR="004D5CD9" w:rsidRPr="00D15F9C">
        <w:rPr>
          <w:rFonts w:ascii="Arial" w:hAnsi="Arial" w:cs="Arial"/>
          <w:b w:val="0"/>
          <w:bCs w:val="0"/>
          <w:sz w:val="20"/>
          <w:szCs w:val="20"/>
        </w:rPr>
        <w:t xml:space="preserve">passengers </w:t>
      </w:r>
      <w:r w:rsidR="00C014B4" w:rsidRPr="00D15F9C">
        <w:rPr>
          <w:rFonts w:ascii="Arial" w:hAnsi="Arial" w:cs="Arial"/>
          <w:b w:val="0"/>
          <w:bCs w:val="0"/>
          <w:sz w:val="20"/>
          <w:szCs w:val="20"/>
        </w:rPr>
        <w:t xml:space="preserve">and their personal effects from </w:t>
      </w:r>
      <w:r w:rsidR="004D5CD9" w:rsidRPr="00D15F9C">
        <w:rPr>
          <w:rFonts w:ascii="Arial" w:hAnsi="Arial" w:cs="Arial"/>
          <w:b w:val="0"/>
          <w:bCs w:val="0"/>
          <w:sz w:val="20"/>
          <w:szCs w:val="20"/>
        </w:rPr>
        <w:t xml:space="preserve">Majola </w:t>
      </w:r>
      <w:r w:rsidR="00C014B4" w:rsidRPr="00D15F9C">
        <w:rPr>
          <w:rFonts w:ascii="Arial" w:hAnsi="Arial" w:cs="Arial"/>
          <w:b w:val="0"/>
          <w:bCs w:val="0"/>
          <w:sz w:val="20"/>
          <w:szCs w:val="20"/>
        </w:rPr>
        <w:t xml:space="preserve">Taxi rank springs, turn into Nigel Road, pass </w:t>
      </w:r>
      <w:r w:rsidR="004D5CD9" w:rsidRPr="00D15F9C">
        <w:rPr>
          <w:rFonts w:ascii="Arial" w:hAnsi="Arial" w:cs="Arial"/>
          <w:b w:val="0"/>
          <w:bCs w:val="0"/>
          <w:sz w:val="20"/>
          <w:szCs w:val="20"/>
        </w:rPr>
        <w:t>Geluksdal</w:t>
      </w:r>
      <w:r w:rsidR="00C014B4" w:rsidRPr="00D15F9C">
        <w:rPr>
          <w:rFonts w:ascii="Arial" w:hAnsi="Arial" w:cs="Arial"/>
          <w:b w:val="0"/>
          <w:bCs w:val="0"/>
          <w:sz w:val="20"/>
          <w:szCs w:val="20"/>
        </w:rPr>
        <w:t xml:space="preserve">, Brakpan, into Voortrekker Road into Kingsway Avenue, onto R55 Kingsway and join N12,Thema Road, turn right into Springs West Road, turn left into 2nd Street, and turn right into Welgedacht Road, turn right onto N12 pass Witbank, Middleburg, onto N4 Pass Nelspruit, Malelane and Komatipoort through the RSA/Mozambique border at Lebombo/Ressano Garcia border post pass Moamba, Maputo, Marraquene, Manhica, Magude, Marcia, Xai-Xai, </w:t>
      </w:r>
      <w:r w:rsidR="004D5CD9" w:rsidRPr="00D15F9C">
        <w:rPr>
          <w:rFonts w:ascii="Arial" w:hAnsi="Arial" w:cs="Arial"/>
          <w:b w:val="0"/>
          <w:bCs w:val="0"/>
          <w:sz w:val="20"/>
          <w:szCs w:val="20"/>
        </w:rPr>
        <w:t>Chippendale</w:t>
      </w:r>
      <w:r w:rsidR="00C014B4" w:rsidRPr="00D15F9C">
        <w:rPr>
          <w:rFonts w:ascii="Arial" w:hAnsi="Arial" w:cs="Arial"/>
          <w:b w:val="0"/>
          <w:bCs w:val="0"/>
          <w:sz w:val="20"/>
          <w:szCs w:val="20"/>
        </w:rPr>
        <w:t xml:space="preserve">, </w:t>
      </w:r>
      <w:r w:rsidR="004D5CD9" w:rsidRPr="00D15F9C">
        <w:rPr>
          <w:rFonts w:ascii="Arial" w:hAnsi="Arial" w:cs="Arial"/>
          <w:b w:val="0"/>
          <w:bCs w:val="0"/>
          <w:sz w:val="20"/>
          <w:szCs w:val="20"/>
        </w:rPr>
        <w:t>Madendere</w:t>
      </w:r>
      <w:r w:rsidR="00C014B4" w:rsidRPr="00D15F9C">
        <w:rPr>
          <w:rFonts w:ascii="Arial" w:hAnsi="Arial" w:cs="Arial"/>
          <w:b w:val="0"/>
          <w:bCs w:val="0"/>
          <w:sz w:val="20"/>
          <w:szCs w:val="20"/>
        </w:rPr>
        <w:t xml:space="preserve">, Zandamela, </w:t>
      </w:r>
      <w:r w:rsidR="004D5CD9" w:rsidRPr="00D15F9C">
        <w:rPr>
          <w:rFonts w:ascii="Arial" w:hAnsi="Arial" w:cs="Arial"/>
          <w:b w:val="0"/>
          <w:bCs w:val="0"/>
          <w:sz w:val="20"/>
          <w:szCs w:val="20"/>
        </w:rPr>
        <w:t>Inharrime</w:t>
      </w:r>
      <w:r w:rsidR="00C014B4" w:rsidRPr="00D15F9C">
        <w:rPr>
          <w:rFonts w:ascii="Arial" w:hAnsi="Arial" w:cs="Arial"/>
          <w:b w:val="0"/>
          <w:bCs w:val="0"/>
          <w:sz w:val="20"/>
          <w:szCs w:val="20"/>
        </w:rPr>
        <w:t xml:space="preserve">, Cubane, Lundela, Inhambane, Maxixe, and return via the same route in reverse. Subject to the condition that on the forward journey </w:t>
      </w:r>
      <w:r w:rsidR="004D5CD9" w:rsidRPr="00D15F9C">
        <w:rPr>
          <w:rFonts w:ascii="Arial" w:hAnsi="Arial" w:cs="Arial"/>
          <w:b w:val="0"/>
          <w:bCs w:val="0"/>
          <w:sz w:val="20"/>
          <w:szCs w:val="20"/>
        </w:rPr>
        <w:t xml:space="preserve">passengers </w:t>
      </w:r>
      <w:r w:rsidR="00C014B4" w:rsidRPr="00D15F9C">
        <w:rPr>
          <w:rFonts w:ascii="Arial" w:hAnsi="Arial" w:cs="Arial"/>
          <w:b w:val="0"/>
          <w:bCs w:val="0"/>
          <w:sz w:val="20"/>
          <w:szCs w:val="20"/>
        </w:rPr>
        <w:t xml:space="preserve">may only be picked up from </w:t>
      </w:r>
      <w:r w:rsidR="004D5CD9" w:rsidRPr="00D15F9C">
        <w:rPr>
          <w:rFonts w:ascii="Arial" w:hAnsi="Arial" w:cs="Arial"/>
          <w:b w:val="0"/>
          <w:bCs w:val="0"/>
          <w:sz w:val="20"/>
          <w:szCs w:val="20"/>
        </w:rPr>
        <w:t xml:space="preserve">Majola </w:t>
      </w:r>
      <w:r w:rsidR="00C014B4" w:rsidRPr="00D15F9C">
        <w:rPr>
          <w:rFonts w:ascii="Arial" w:hAnsi="Arial" w:cs="Arial"/>
          <w:b w:val="0"/>
          <w:bCs w:val="0"/>
          <w:sz w:val="20"/>
          <w:szCs w:val="20"/>
        </w:rPr>
        <w:t xml:space="preserve">Taxi Rank, Springs and set down at the Massinga Taxi Rank, Mozambique and on the return journey </w:t>
      </w:r>
      <w:r w:rsidR="004D5CD9" w:rsidRPr="00D15F9C">
        <w:rPr>
          <w:rFonts w:ascii="Arial" w:hAnsi="Arial" w:cs="Arial"/>
          <w:b w:val="0"/>
          <w:bCs w:val="0"/>
          <w:sz w:val="20"/>
          <w:szCs w:val="20"/>
        </w:rPr>
        <w:t xml:space="preserve">passengers </w:t>
      </w:r>
      <w:r w:rsidR="00C014B4" w:rsidRPr="00D15F9C">
        <w:rPr>
          <w:rFonts w:ascii="Arial" w:hAnsi="Arial" w:cs="Arial"/>
          <w:b w:val="0"/>
          <w:bCs w:val="0"/>
          <w:sz w:val="20"/>
          <w:szCs w:val="20"/>
        </w:rPr>
        <w:t xml:space="preserve">may be picked up from Massinga Taxi Rank, Mozambique and set down at </w:t>
      </w:r>
      <w:r w:rsidR="004D5CD9" w:rsidRPr="00D15F9C">
        <w:rPr>
          <w:rFonts w:ascii="Arial" w:hAnsi="Arial" w:cs="Arial"/>
          <w:b w:val="0"/>
          <w:bCs w:val="0"/>
          <w:sz w:val="20"/>
          <w:szCs w:val="20"/>
        </w:rPr>
        <w:t xml:space="preserve">Majola </w:t>
      </w:r>
      <w:r w:rsidR="00C014B4" w:rsidRPr="00D15F9C">
        <w:rPr>
          <w:rFonts w:ascii="Arial" w:hAnsi="Arial" w:cs="Arial"/>
          <w:b w:val="0"/>
          <w:bCs w:val="0"/>
          <w:sz w:val="20"/>
          <w:szCs w:val="20"/>
        </w:rPr>
        <w:t xml:space="preserve">Taxi Rank, Springs. No intermediate </w:t>
      </w:r>
      <w:r w:rsidR="004D5CD9" w:rsidRPr="00D15F9C">
        <w:rPr>
          <w:rFonts w:ascii="Arial" w:hAnsi="Arial" w:cs="Arial"/>
          <w:b w:val="0"/>
          <w:bCs w:val="0"/>
          <w:sz w:val="20"/>
          <w:szCs w:val="20"/>
        </w:rPr>
        <w:t xml:space="preserve">passengers </w:t>
      </w:r>
      <w:r w:rsidR="00C014B4" w:rsidRPr="00D15F9C">
        <w:rPr>
          <w:rFonts w:ascii="Arial" w:hAnsi="Arial" w:cs="Arial"/>
          <w:b w:val="0"/>
          <w:bCs w:val="0"/>
          <w:sz w:val="20"/>
          <w:szCs w:val="20"/>
        </w:rPr>
        <w:t>may be conveyed on the route.</w:t>
      </w:r>
    </w:p>
    <w:p w14:paraId="2953F37A" w14:textId="0D07BA89" w:rsidR="005A78B0" w:rsidRPr="00D15F9C" w:rsidRDefault="005A78B0" w:rsidP="00587B4F">
      <w:pPr>
        <w:pStyle w:val="NormalWeb"/>
        <w:jc w:val="both"/>
        <w:rPr>
          <w:rFonts w:ascii="Arial" w:hAnsi="Arial" w:cs="Arial"/>
          <w:sz w:val="20"/>
          <w:szCs w:val="20"/>
        </w:rPr>
      </w:pPr>
      <w:r w:rsidRPr="00D15F9C">
        <w:rPr>
          <w:rFonts w:ascii="Arial" w:hAnsi="Arial" w:cs="Arial"/>
          <w:b/>
          <w:bCs/>
          <w:sz w:val="20"/>
          <w:szCs w:val="20"/>
        </w:rPr>
        <w:t>O.P. 576886</w:t>
      </w:r>
      <w:r w:rsidRPr="00D15F9C">
        <w:rPr>
          <w:rFonts w:ascii="Arial" w:hAnsi="Arial" w:cs="Arial"/>
          <w:sz w:val="20"/>
          <w:szCs w:val="20"/>
        </w:rPr>
        <w:t xml:space="preserve"> (2)</w:t>
      </w:r>
      <w:r w:rsidR="004D5CD9" w:rsidRPr="00D15F9C">
        <w:rPr>
          <w:rFonts w:ascii="Arial" w:hAnsi="Arial" w:cs="Arial"/>
          <w:sz w:val="20"/>
          <w:szCs w:val="20"/>
        </w:rPr>
        <w:t xml:space="preserve"> </w:t>
      </w:r>
      <w:r w:rsidRPr="00D15F9C">
        <w:rPr>
          <w:rFonts w:ascii="Arial" w:hAnsi="Arial" w:cs="Arial"/>
          <w:sz w:val="20"/>
          <w:szCs w:val="20"/>
        </w:rPr>
        <w:t>MATAVELA AM, ID. 7211256144185 (3) Regions:</w:t>
      </w:r>
      <w:r w:rsidR="004D5CD9" w:rsidRPr="00D15F9C">
        <w:rPr>
          <w:rFonts w:ascii="Arial" w:hAnsi="Arial" w:cs="Arial"/>
          <w:sz w:val="20"/>
          <w:szCs w:val="20"/>
        </w:rPr>
        <w:t xml:space="preserve"> </w:t>
      </w:r>
      <w:r w:rsidRPr="00D15F9C">
        <w:rPr>
          <w:rFonts w:ascii="Arial" w:hAnsi="Arial" w:cs="Arial"/>
          <w:sz w:val="20"/>
          <w:szCs w:val="20"/>
        </w:rPr>
        <w:t>Republic of South Africa/Mozambique (4) C/O SPRINGS CROSS BORDER TAXI ASSOCIATION, P.O. Box 2340, Springs, 1559 (5) New Permit (6) 2 x 16 M2 Minibus (7-16 Passengers</w:t>
      </w:r>
      <w:r w:rsidRPr="00D15F9C">
        <w:rPr>
          <w:rFonts w:ascii="Arial" w:hAnsi="Arial" w:cs="Arial"/>
          <w:b/>
          <w:bCs/>
          <w:sz w:val="20"/>
          <w:szCs w:val="20"/>
        </w:rPr>
        <w:t>)</w:t>
      </w:r>
      <w:r w:rsidR="00037BC9" w:rsidRPr="00D15F9C">
        <w:rPr>
          <w:rFonts w:ascii="Arial" w:hAnsi="Arial" w:cs="Arial"/>
          <w:b/>
          <w:bCs/>
          <w:sz w:val="20"/>
          <w:szCs w:val="20"/>
        </w:rPr>
        <w:t>. (7)</w:t>
      </w:r>
      <w:r w:rsidR="00037BC9" w:rsidRPr="00D15F9C">
        <w:rPr>
          <w:rFonts w:ascii="Arial" w:hAnsi="Arial" w:cs="Arial"/>
          <w:sz w:val="20"/>
          <w:szCs w:val="20"/>
        </w:rPr>
        <w:t xml:space="preserve"> </w:t>
      </w:r>
      <w:r w:rsidR="00CD1170" w:rsidRPr="00D15F9C">
        <w:rPr>
          <w:rFonts w:ascii="Arial" w:hAnsi="Arial" w:cs="Arial"/>
          <w:sz w:val="20"/>
          <w:szCs w:val="20"/>
        </w:rPr>
        <w:t xml:space="preserve">Taxi </w:t>
      </w:r>
      <w:r w:rsidR="004D5CD9" w:rsidRPr="00D15F9C">
        <w:rPr>
          <w:rFonts w:ascii="Arial" w:hAnsi="Arial" w:cs="Arial"/>
          <w:sz w:val="20"/>
          <w:szCs w:val="20"/>
        </w:rPr>
        <w:t xml:space="preserve">passengers </w:t>
      </w:r>
      <w:r w:rsidR="00CD1170" w:rsidRPr="00D15F9C">
        <w:rPr>
          <w:rFonts w:ascii="Arial" w:hAnsi="Arial" w:cs="Arial"/>
          <w:sz w:val="20"/>
          <w:szCs w:val="20"/>
        </w:rPr>
        <w:t xml:space="preserve">and their personal effects from </w:t>
      </w:r>
      <w:r w:rsidR="004D5CD9" w:rsidRPr="00D15F9C">
        <w:rPr>
          <w:rFonts w:ascii="Arial" w:hAnsi="Arial" w:cs="Arial"/>
          <w:sz w:val="20"/>
          <w:szCs w:val="20"/>
        </w:rPr>
        <w:t xml:space="preserve">Majola </w:t>
      </w:r>
      <w:r w:rsidR="00CD1170" w:rsidRPr="00D15F9C">
        <w:rPr>
          <w:rFonts w:ascii="Arial" w:hAnsi="Arial" w:cs="Arial"/>
          <w:sz w:val="20"/>
          <w:szCs w:val="20"/>
        </w:rPr>
        <w:t xml:space="preserve">Taxi rank springs, turn into Nigel Road, pass </w:t>
      </w:r>
      <w:r w:rsidR="004D5CD9" w:rsidRPr="00D15F9C">
        <w:rPr>
          <w:rFonts w:ascii="Arial" w:hAnsi="Arial" w:cs="Arial"/>
          <w:sz w:val="20"/>
          <w:szCs w:val="20"/>
        </w:rPr>
        <w:t>Geluksdal</w:t>
      </w:r>
      <w:r w:rsidR="00CD1170" w:rsidRPr="00D15F9C">
        <w:rPr>
          <w:rFonts w:ascii="Arial" w:hAnsi="Arial" w:cs="Arial"/>
          <w:sz w:val="20"/>
          <w:szCs w:val="20"/>
        </w:rPr>
        <w:t xml:space="preserve">, Brakpan, into Voortrekker Road into Kingsway Avenue, onto R55 Kingsway and join N12,Thema Road, turn right into Springs West Road, turn left into 2nd Street, and turn right into Welgedacht Road, turn right onto N12 pass Witbank, Middleburg, onto N4 Pass Nelspruit, Malelane and Komatipoort through the </w:t>
      </w:r>
      <w:r w:rsidR="00CD1170" w:rsidRPr="00D15F9C">
        <w:rPr>
          <w:rFonts w:ascii="Arial" w:hAnsi="Arial" w:cs="Arial"/>
          <w:sz w:val="20"/>
          <w:szCs w:val="20"/>
        </w:rPr>
        <w:lastRenderedPageBreak/>
        <w:t xml:space="preserve">RSA/Mozambique border at Lebombo/Ressano Garcia border post pass Moamba, Maputo, Marraquene, Manhica, Magude, Marcia, Xai - Xai, </w:t>
      </w:r>
      <w:r w:rsidR="004D5CD9" w:rsidRPr="00D15F9C">
        <w:rPr>
          <w:rFonts w:ascii="Arial" w:hAnsi="Arial" w:cs="Arial"/>
          <w:sz w:val="20"/>
          <w:szCs w:val="20"/>
        </w:rPr>
        <w:t>Chippendale</w:t>
      </w:r>
      <w:r w:rsidR="00CD1170" w:rsidRPr="00D15F9C">
        <w:rPr>
          <w:rFonts w:ascii="Arial" w:hAnsi="Arial" w:cs="Arial"/>
          <w:sz w:val="20"/>
          <w:szCs w:val="20"/>
        </w:rPr>
        <w:t xml:space="preserve">, </w:t>
      </w:r>
      <w:r w:rsidR="004D5CD9" w:rsidRPr="00D15F9C">
        <w:rPr>
          <w:rFonts w:ascii="Arial" w:hAnsi="Arial" w:cs="Arial"/>
          <w:sz w:val="20"/>
          <w:szCs w:val="20"/>
        </w:rPr>
        <w:t>Madendere</w:t>
      </w:r>
      <w:r w:rsidR="00CD1170" w:rsidRPr="00D15F9C">
        <w:rPr>
          <w:rFonts w:ascii="Arial" w:hAnsi="Arial" w:cs="Arial"/>
          <w:sz w:val="20"/>
          <w:szCs w:val="20"/>
        </w:rPr>
        <w:t xml:space="preserve">, Zandamela, </w:t>
      </w:r>
      <w:r w:rsidR="004D5CD9" w:rsidRPr="00D15F9C">
        <w:rPr>
          <w:rFonts w:ascii="Arial" w:hAnsi="Arial" w:cs="Arial"/>
          <w:sz w:val="20"/>
          <w:szCs w:val="20"/>
        </w:rPr>
        <w:t>Inharrime</w:t>
      </w:r>
      <w:r w:rsidR="00CD1170" w:rsidRPr="00D15F9C">
        <w:rPr>
          <w:rFonts w:ascii="Arial" w:hAnsi="Arial" w:cs="Arial"/>
          <w:sz w:val="20"/>
          <w:szCs w:val="20"/>
        </w:rPr>
        <w:t>, Cubane, Lundela, Inhambane, Maxixe, and return via the same route in reverse.</w:t>
      </w:r>
      <w:r w:rsidR="00C014B4" w:rsidRPr="00D15F9C">
        <w:rPr>
          <w:rFonts w:ascii="Arial" w:hAnsi="Arial" w:cs="Arial"/>
          <w:sz w:val="20"/>
          <w:szCs w:val="20"/>
        </w:rPr>
        <w:t xml:space="preserve"> </w:t>
      </w:r>
      <w:r w:rsidR="00CD1170" w:rsidRPr="00D15F9C">
        <w:rPr>
          <w:rFonts w:ascii="Arial" w:hAnsi="Arial" w:cs="Arial"/>
          <w:sz w:val="20"/>
          <w:szCs w:val="20"/>
        </w:rPr>
        <w:t xml:space="preserve">Subject to the condition that on the forward journey </w:t>
      </w:r>
      <w:r w:rsidR="004D5CD9" w:rsidRPr="00D15F9C">
        <w:rPr>
          <w:rFonts w:ascii="Arial" w:hAnsi="Arial" w:cs="Arial"/>
          <w:sz w:val="20"/>
          <w:szCs w:val="20"/>
        </w:rPr>
        <w:t xml:space="preserve">passengers </w:t>
      </w:r>
      <w:r w:rsidR="00CD1170" w:rsidRPr="00D15F9C">
        <w:rPr>
          <w:rFonts w:ascii="Arial" w:hAnsi="Arial" w:cs="Arial"/>
          <w:sz w:val="20"/>
          <w:szCs w:val="20"/>
        </w:rPr>
        <w:t xml:space="preserve">may only be picked up from </w:t>
      </w:r>
      <w:r w:rsidR="004D5CD9" w:rsidRPr="00D15F9C">
        <w:rPr>
          <w:rFonts w:ascii="Arial" w:hAnsi="Arial" w:cs="Arial"/>
          <w:sz w:val="20"/>
          <w:szCs w:val="20"/>
        </w:rPr>
        <w:t xml:space="preserve">Majola </w:t>
      </w:r>
      <w:r w:rsidR="00CD1170" w:rsidRPr="00D15F9C">
        <w:rPr>
          <w:rFonts w:ascii="Arial" w:hAnsi="Arial" w:cs="Arial"/>
          <w:sz w:val="20"/>
          <w:szCs w:val="20"/>
        </w:rPr>
        <w:t xml:space="preserve">Taxi Rank, Springs and set down at the Massinga Taxi Rank, Mozambique and on the return journey </w:t>
      </w:r>
      <w:r w:rsidR="004D5CD9" w:rsidRPr="00D15F9C">
        <w:rPr>
          <w:rFonts w:ascii="Arial" w:hAnsi="Arial" w:cs="Arial"/>
          <w:sz w:val="20"/>
          <w:szCs w:val="20"/>
        </w:rPr>
        <w:t xml:space="preserve">passengers </w:t>
      </w:r>
      <w:r w:rsidR="00CD1170" w:rsidRPr="00D15F9C">
        <w:rPr>
          <w:rFonts w:ascii="Arial" w:hAnsi="Arial" w:cs="Arial"/>
          <w:sz w:val="20"/>
          <w:szCs w:val="20"/>
        </w:rPr>
        <w:t xml:space="preserve">may be picked up from Massinga Taxi Rank, Mozambique and set down at </w:t>
      </w:r>
      <w:r w:rsidR="004D5CD9" w:rsidRPr="00D15F9C">
        <w:rPr>
          <w:rFonts w:ascii="Arial" w:hAnsi="Arial" w:cs="Arial"/>
          <w:sz w:val="20"/>
          <w:szCs w:val="20"/>
        </w:rPr>
        <w:t xml:space="preserve">Majola </w:t>
      </w:r>
      <w:r w:rsidR="00CD1170" w:rsidRPr="00D15F9C">
        <w:rPr>
          <w:rFonts w:ascii="Arial" w:hAnsi="Arial" w:cs="Arial"/>
          <w:sz w:val="20"/>
          <w:szCs w:val="20"/>
        </w:rPr>
        <w:t>Taxi Rank, Springs.</w:t>
      </w:r>
      <w:r w:rsidR="00C014B4" w:rsidRPr="00D15F9C">
        <w:rPr>
          <w:rFonts w:ascii="Arial" w:hAnsi="Arial" w:cs="Arial"/>
          <w:sz w:val="20"/>
          <w:szCs w:val="20"/>
        </w:rPr>
        <w:t xml:space="preserve"> </w:t>
      </w:r>
      <w:r w:rsidR="00CD1170" w:rsidRPr="00D15F9C">
        <w:rPr>
          <w:rFonts w:ascii="Arial" w:hAnsi="Arial" w:cs="Arial"/>
          <w:sz w:val="20"/>
          <w:szCs w:val="20"/>
        </w:rPr>
        <w:t xml:space="preserve">No intermediate </w:t>
      </w:r>
      <w:r w:rsidR="004D5CD9" w:rsidRPr="00D15F9C">
        <w:rPr>
          <w:rFonts w:ascii="Arial" w:hAnsi="Arial" w:cs="Arial"/>
          <w:sz w:val="20"/>
          <w:szCs w:val="20"/>
        </w:rPr>
        <w:t xml:space="preserve">passengers </w:t>
      </w:r>
      <w:r w:rsidR="00CD1170" w:rsidRPr="00D15F9C">
        <w:rPr>
          <w:rFonts w:ascii="Arial" w:hAnsi="Arial" w:cs="Arial"/>
          <w:sz w:val="20"/>
          <w:szCs w:val="20"/>
        </w:rPr>
        <w:t>may be conveyed on the route.</w:t>
      </w:r>
    </w:p>
    <w:p w14:paraId="73AB8376" w14:textId="4B3521AB" w:rsidR="005A78B0" w:rsidRPr="00D15F9C" w:rsidRDefault="005A78B0" w:rsidP="00587B4F">
      <w:pPr>
        <w:pStyle w:val="Heading4"/>
        <w:shd w:val="clear" w:color="auto" w:fill="FFFFFF"/>
        <w:spacing w:before="0" w:after="0"/>
        <w:jc w:val="both"/>
        <w:textAlignment w:val="baseline"/>
        <w:rPr>
          <w:rFonts w:ascii="Arial" w:hAnsi="Arial" w:cs="Arial"/>
          <w:b w:val="0"/>
          <w:bCs w:val="0"/>
          <w:sz w:val="20"/>
          <w:szCs w:val="20"/>
        </w:rPr>
      </w:pPr>
      <w:r w:rsidRPr="00D15F9C">
        <w:rPr>
          <w:rFonts w:ascii="Arial" w:hAnsi="Arial" w:cs="Arial"/>
          <w:sz w:val="20"/>
          <w:szCs w:val="20"/>
        </w:rPr>
        <w:t xml:space="preserve">O.P. 581537 </w:t>
      </w:r>
      <w:r w:rsidRPr="00D15F9C">
        <w:rPr>
          <w:rFonts w:ascii="Arial" w:hAnsi="Arial" w:cs="Arial"/>
          <w:b w:val="0"/>
          <w:bCs w:val="0"/>
          <w:sz w:val="20"/>
          <w:szCs w:val="20"/>
        </w:rPr>
        <w:t>(2)</w:t>
      </w:r>
      <w:r w:rsidR="004D5CD9" w:rsidRPr="00D15F9C">
        <w:rPr>
          <w:rFonts w:ascii="Arial" w:hAnsi="Arial" w:cs="Arial"/>
          <w:b w:val="0"/>
          <w:bCs w:val="0"/>
          <w:sz w:val="20"/>
          <w:szCs w:val="20"/>
        </w:rPr>
        <w:t xml:space="preserve"> </w:t>
      </w:r>
      <w:r w:rsidRPr="00D15F9C">
        <w:rPr>
          <w:rFonts w:ascii="Arial" w:hAnsi="Arial" w:cs="Arial"/>
          <w:b w:val="0"/>
          <w:bCs w:val="0"/>
          <w:sz w:val="20"/>
          <w:szCs w:val="20"/>
        </w:rPr>
        <w:t>MACUACUA LC, ID. AB2733824 (3) Regions: Republic of South Africa/</w:t>
      </w:r>
      <w:r w:rsidR="00D263B3" w:rsidRPr="00D15F9C">
        <w:rPr>
          <w:rFonts w:ascii="Arial" w:hAnsi="Arial" w:cs="Arial"/>
          <w:b w:val="0"/>
          <w:bCs w:val="0"/>
          <w:sz w:val="20"/>
          <w:szCs w:val="20"/>
        </w:rPr>
        <w:t>Mozambique</w:t>
      </w:r>
      <w:r w:rsidRPr="00D15F9C">
        <w:rPr>
          <w:rFonts w:ascii="Arial" w:hAnsi="Arial" w:cs="Arial"/>
          <w:b w:val="0"/>
          <w:bCs w:val="0"/>
          <w:sz w:val="20"/>
          <w:szCs w:val="20"/>
        </w:rPr>
        <w:t xml:space="preserve"> (4) C/O SIZWE INTERNATIONAL TRANSPORT SERVICES, 70 Pienaar Street, Brits,0250 (5) </w:t>
      </w:r>
      <w:r w:rsidRPr="00D15F9C">
        <w:rPr>
          <w:rFonts w:ascii="Arial" w:hAnsi="Arial" w:cs="Arial"/>
          <w:sz w:val="20"/>
          <w:szCs w:val="20"/>
        </w:rPr>
        <w:t>New Permit</w:t>
      </w:r>
      <w:r w:rsidRPr="00D15F9C">
        <w:rPr>
          <w:rFonts w:ascii="Arial" w:hAnsi="Arial" w:cs="Arial"/>
          <w:b w:val="0"/>
          <w:bCs w:val="0"/>
          <w:sz w:val="20"/>
          <w:szCs w:val="20"/>
        </w:rPr>
        <w:t xml:space="preserve"> (6) 1 x 16 M2 Minibus (7-16 Passengers)</w:t>
      </w:r>
      <w:r w:rsidR="004D5CD9" w:rsidRPr="00D15F9C">
        <w:rPr>
          <w:rFonts w:ascii="Arial" w:hAnsi="Arial" w:cs="Arial"/>
          <w:b w:val="0"/>
          <w:bCs w:val="0"/>
          <w:sz w:val="20"/>
          <w:szCs w:val="20"/>
        </w:rPr>
        <w:t xml:space="preserve">.(7) Taxi passengers and their personal effects form Wonderkop Taxi Rank pass Newman Shaft(Bob Mine) Right onto </w:t>
      </w:r>
      <w:proofErr w:type="gramStart"/>
      <w:r w:rsidR="004D5CD9" w:rsidRPr="00D15F9C">
        <w:rPr>
          <w:rFonts w:ascii="Arial" w:hAnsi="Arial" w:cs="Arial"/>
          <w:b w:val="0"/>
          <w:bCs w:val="0"/>
          <w:sz w:val="20"/>
          <w:szCs w:val="20"/>
        </w:rPr>
        <w:t>Sun City road</w:t>
      </w:r>
      <w:proofErr w:type="gramEnd"/>
      <w:r w:rsidR="004D5CD9" w:rsidRPr="00D15F9C">
        <w:rPr>
          <w:rFonts w:ascii="Arial" w:hAnsi="Arial" w:cs="Arial"/>
          <w:b w:val="0"/>
          <w:bCs w:val="0"/>
          <w:sz w:val="20"/>
          <w:szCs w:val="20"/>
        </w:rPr>
        <w:t>. Left onto Bakwena platinum highway pass Pretoria Right onto N1 left onto  N4 pass Witbank, Middleburg, Belfast, Machadodorp, Nelspruit, Kaapmuiden,Malelane, Hectorspruit and Komatipoort to the RSA/Mozambique Border at Lebombo/ Ressano Garcia Border Post, onto the EN4 pass Moamba Tollgate and Matola Tollgate, Maputo onto EN1 pass Macia, Xai-Xai, to Chibuto Taxi Rank and return via the same route. Subject to the condition that on the forward journey passengers may be picked up from Wonderkop Taxi Rank and set down at Massinga Taxi Rank and that on the return journey passengers may be picked up from Massinga Taxi Rank and set down at Wonderkop Taxi Rank. No intermediate passengers may be conveyed on the route.</w:t>
      </w:r>
    </w:p>
    <w:p w14:paraId="7A0230DD" w14:textId="041B81D2" w:rsidR="009A3F70" w:rsidRPr="00D15F9C" w:rsidRDefault="005A78B0" w:rsidP="00587B4F">
      <w:pPr>
        <w:pStyle w:val="NormalWeb"/>
        <w:jc w:val="both"/>
        <w:rPr>
          <w:rFonts w:ascii="Arial" w:hAnsi="Arial" w:cs="Arial"/>
          <w:sz w:val="20"/>
          <w:szCs w:val="20"/>
        </w:rPr>
      </w:pPr>
      <w:r w:rsidRPr="00D15F9C">
        <w:rPr>
          <w:rFonts w:ascii="Arial" w:hAnsi="Arial" w:cs="Arial"/>
          <w:sz w:val="20"/>
          <w:szCs w:val="20"/>
        </w:rPr>
        <w:t xml:space="preserve">O.P. </w:t>
      </w:r>
      <w:r w:rsidR="00D263B3" w:rsidRPr="00D15F9C">
        <w:rPr>
          <w:rFonts w:ascii="Arial" w:hAnsi="Arial" w:cs="Arial"/>
          <w:sz w:val="20"/>
          <w:szCs w:val="20"/>
        </w:rPr>
        <w:t xml:space="preserve">581221 (2) CHAUKE SA, ID. 5607060447080 (3) Regions: Republic of South Africa/Mozambique (4) C/O SIZWE INTERNATIONAL TRANSPORT SERVICES, 70 Pienaar Street, Brits,0250 (5) New Permit (6) </w:t>
      </w:r>
      <w:r w:rsidR="00156CEF" w:rsidRPr="00D15F9C">
        <w:rPr>
          <w:rFonts w:ascii="Arial" w:hAnsi="Arial" w:cs="Arial"/>
          <w:sz w:val="20"/>
          <w:szCs w:val="20"/>
        </w:rPr>
        <w:t>2</w:t>
      </w:r>
      <w:r w:rsidR="00D263B3" w:rsidRPr="00D15F9C">
        <w:rPr>
          <w:rFonts w:ascii="Arial" w:hAnsi="Arial" w:cs="Arial"/>
          <w:sz w:val="20"/>
          <w:szCs w:val="20"/>
        </w:rPr>
        <w:t xml:space="preserve"> x 16 M2 Minibus (7-16 Passengers)</w:t>
      </w:r>
      <w:r w:rsidR="004D5CD9" w:rsidRPr="00D15F9C">
        <w:rPr>
          <w:rFonts w:ascii="Arial" w:hAnsi="Arial" w:cs="Arial"/>
          <w:b/>
          <w:bCs/>
          <w:sz w:val="20"/>
          <w:szCs w:val="20"/>
        </w:rPr>
        <w:t xml:space="preserve">. </w:t>
      </w:r>
      <w:r w:rsidR="004D5CD9" w:rsidRPr="00D15F9C">
        <w:rPr>
          <w:rFonts w:ascii="Arial" w:hAnsi="Arial" w:cs="Arial"/>
          <w:sz w:val="20"/>
          <w:szCs w:val="20"/>
        </w:rPr>
        <w:t>(7)</w:t>
      </w:r>
      <w:r w:rsidR="004D5CD9" w:rsidRPr="00D15F9C">
        <w:rPr>
          <w:rFonts w:ascii="Arial" w:hAnsi="Arial" w:cs="Arial"/>
          <w:b/>
          <w:bCs/>
          <w:sz w:val="20"/>
          <w:szCs w:val="20"/>
        </w:rPr>
        <w:t xml:space="preserve"> </w:t>
      </w:r>
      <w:r w:rsidR="004D5CD9" w:rsidRPr="00D15F9C">
        <w:rPr>
          <w:rFonts w:ascii="Arial" w:hAnsi="Arial" w:cs="Arial"/>
          <w:sz w:val="20"/>
          <w:szCs w:val="20"/>
        </w:rPr>
        <w:t>Taxi passengers and their personal effects from Brits Taxi Rank; onto the N1; onto the N4 pass Bronkhorstspruit; Witbank; Middelburg; Belfast; Machadodorp; Waterval-Boven; Ngodwana; Nelspruit; Malelane; Kaapmuiden; Hectorspruit and Komatipoort to the RSA/Mozambique Border at Lebombo/Ressano Garcia Border Post; onto the EN4 pass Moamba Tollgate; Matola Tollgate and Maputo onto the EN1 pass Macia; Xai-Xai; Inharrime and Maxixe to Massinga Taxi Rank in Mozambique. Return via the same route in reverse. Subject to the condition that on the forward journey passengers may be picked up from Brits Taxi Rank and set down at Chibuto</w:t>
      </w:r>
      <w:r w:rsidR="004D5CD9" w:rsidRPr="00D15F9C">
        <w:rPr>
          <w:rFonts w:ascii="Arial" w:hAnsi="Arial" w:cs="Arial"/>
          <w:b/>
          <w:bCs/>
          <w:sz w:val="20"/>
          <w:szCs w:val="20"/>
        </w:rPr>
        <w:t xml:space="preserve"> </w:t>
      </w:r>
      <w:r w:rsidR="004D5CD9" w:rsidRPr="00D15F9C">
        <w:rPr>
          <w:rFonts w:ascii="Arial" w:hAnsi="Arial" w:cs="Arial"/>
          <w:sz w:val="20"/>
          <w:szCs w:val="20"/>
        </w:rPr>
        <w:t>Taxi Rank and that on the return journey passengers may be picked up from Chibuto</w:t>
      </w:r>
      <w:r w:rsidR="004D5CD9" w:rsidRPr="00D15F9C">
        <w:rPr>
          <w:rFonts w:ascii="Arial" w:hAnsi="Arial" w:cs="Arial"/>
          <w:b/>
          <w:bCs/>
          <w:sz w:val="20"/>
          <w:szCs w:val="20"/>
        </w:rPr>
        <w:t xml:space="preserve"> </w:t>
      </w:r>
      <w:r w:rsidR="004D5CD9" w:rsidRPr="00D15F9C">
        <w:rPr>
          <w:rFonts w:ascii="Arial" w:hAnsi="Arial" w:cs="Arial"/>
          <w:sz w:val="20"/>
          <w:szCs w:val="20"/>
        </w:rPr>
        <w:t>Taxi Rank and set down at Brits Taxi Rank. No intermediate passengers may be conveyed on the route.</w:t>
      </w:r>
    </w:p>
    <w:p w14:paraId="39B4CD27" w14:textId="20B7C689" w:rsidR="00156CEF" w:rsidRPr="00D15F9C" w:rsidRDefault="00D263B3" w:rsidP="00587B4F">
      <w:pPr>
        <w:pStyle w:val="Heading4"/>
        <w:shd w:val="clear" w:color="auto" w:fill="FFFFFF"/>
        <w:spacing w:before="0" w:after="0"/>
        <w:jc w:val="both"/>
        <w:textAlignment w:val="baseline"/>
        <w:rPr>
          <w:rFonts w:ascii="Arial" w:hAnsi="Arial" w:cs="Arial"/>
          <w:b w:val="0"/>
          <w:bCs w:val="0"/>
          <w:sz w:val="20"/>
          <w:szCs w:val="20"/>
        </w:rPr>
      </w:pPr>
      <w:r w:rsidRPr="00D15F9C">
        <w:rPr>
          <w:rFonts w:ascii="Arial" w:hAnsi="Arial" w:cs="Arial"/>
          <w:sz w:val="20"/>
          <w:szCs w:val="20"/>
        </w:rPr>
        <w:t>O.P. 581307</w:t>
      </w:r>
      <w:r w:rsidRPr="00D15F9C">
        <w:rPr>
          <w:rFonts w:ascii="Arial" w:hAnsi="Arial" w:cs="Arial"/>
          <w:b w:val="0"/>
          <w:bCs w:val="0"/>
          <w:sz w:val="20"/>
          <w:szCs w:val="20"/>
        </w:rPr>
        <w:t xml:space="preserve"> (2) MOHURITSHE AF, ID. 7304135975083 (3) Regions: Republic of South Africa/Lesotho (4) C/O CARLETONVILLE UNITED TAXI ASSOCIATION, P.O. Box 794</w:t>
      </w:r>
      <w:r w:rsidR="00156CEF" w:rsidRPr="00D15F9C">
        <w:rPr>
          <w:rFonts w:ascii="Arial" w:hAnsi="Arial" w:cs="Arial"/>
          <w:b w:val="0"/>
          <w:bCs w:val="0"/>
          <w:sz w:val="20"/>
          <w:szCs w:val="20"/>
        </w:rPr>
        <w:t xml:space="preserve">, Carletonville, 2500 (5) </w:t>
      </w:r>
      <w:r w:rsidR="00156CEF" w:rsidRPr="00D15F9C">
        <w:rPr>
          <w:rFonts w:ascii="Arial" w:hAnsi="Arial" w:cs="Arial"/>
          <w:sz w:val="20"/>
          <w:szCs w:val="20"/>
        </w:rPr>
        <w:t>New Permit</w:t>
      </w:r>
      <w:r w:rsidR="00156CEF" w:rsidRPr="00D15F9C">
        <w:rPr>
          <w:rFonts w:ascii="Arial" w:hAnsi="Arial" w:cs="Arial"/>
          <w:b w:val="0"/>
          <w:bCs w:val="0"/>
          <w:sz w:val="20"/>
          <w:szCs w:val="20"/>
        </w:rPr>
        <w:t xml:space="preserve"> (6) 1 x 16 M2 Minibus (7-16 Passengers)</w:t>
      </w:r>
      <w:r w:rsidR="004D5CD9" w:rsidRPr="00D15F9C">
        <w:rPr>
          <w:rFonts w:ascii="Arial" w:hAnsi="Arial" w:cs="Arial"/>
          <w:b w:val="0"/>
          <w:bCs w:val="0"/>
          <w:sz w:val="20"/>
          <w:szCs w:val="20"/>
        </w:rPr>
        <w:t xml:space="preserve">. (7) Taxi Passengers and their personal effects crossing and/or intending to cross </w:t>
      </w:r>
      <w:r w:rsidR="009E7710" w:rsidRPr="00D15F9C">
        <w:rPr>
          <w:rFonts w:ascii="Arial" w:hAnsi="Arial" w:cs="Arial"/>
          <w:b w:val="0"/>
          <w:bCs w:val="0"/>
          <w:sz w:val="20"/>
          <w:szCs w:val="20"/>
        </w:rPr>
        <w:t>the border</w:t>
      </w:r>
      <w:r w:rsidR="004D5CD9" w:rsidRPr="00D15F9C">
        <w:rPr>
          <w:rFonts w:ascii="Arial" w:hAnsi="Arial" w:cs="Arial"/>
          <w:b w:val="0"/>
          <w:bCs w:val="0"/>
          <w:sz w:val="20"/>
          <w:szCs w:val="20"/>
        </w:rPr>
        <w:t xml:space="preserve"> from Carletonville Main Taxi Rank via Fochville; Parys; Vredefort; Kroonstad; Steynsrus; Senekal; Marquard and Clocolan through the RSA/Lesotho border at Maseru Bridge border post to Maseru Taxi Rank then drop off and load .Return via the same route in reverse. Subject to the condition that on the forward journey passengers may be picked up from Carletonville Main Taxi Rank and set down at Maseru Taxi Rank and that on the return journey passengers may be picked up from Maseru Taxi Rank and set down at Carletonville Main Taxi Rank. No intermediate passengers may be conveyed on the route.</w:t>
      </w:r>
    </w:p>
    <w:p w14:paraId="02CDDD67" w14:textId="471F9909" w:rsidR="00D263B3" w:rsidRPr="00D15F9C" w:rsidRDefault="00156CEF" w:rsidP="00587B4F">
      <w:pPr>
        <w:pStyle w:val="NormalWeb"/>
        <w:jc w:val="both"/>
        <w:rPr>
          <w:rFonts w:ascii="Arial" w:hAnsi="Arial" w:cs="Arial"/>
          <w:sz w:val="20"/>
          <w:szCs w:val="20"/>
        </w:rPr>
      </w:pPr>
      <w:r w:rsidRPr="00D15F9C">
        <w:rPr>
          <w:rFonts w:ascii="Arial" w:hAnsi="Arial" w:cs="Arial"/>
          <w:sz w:val="20"/>
          <w:szCs w:val="20"/>
        </w:rPr>
        <w:t>O.P 576922 (2) MACHAVA SD, ID. 6311275153182 (3) Regions:</w:t>
      </w:r>
      <w:r w:rsidR="004D5CD9" w:rsidRPr="00D15F9C">
        <w:rPr>
          <w:rFonts w:ascii="Arial" w:hAnsi="Arial" w:cs="Arial"/>
          <w:b/>
          <w:bCs/>
          <w:sz w:val="20"/>
          <w:szCs w:val="20"/>
        </w:rPr>
        <w:t xml:space="preserve"> </w:t>
      </w:r>
      <w:r w:rsidRPr="00D15F9C">
        <w:rPr>
          <w:rFonts w:ascii="Arial" w:hAnsi="Arial" w:cs="Arial"/>
          <w:sz w:val="20"/>
          <w:szCs w:val="20"/>
        </w:rPr>
        <w:t>Republic of South Africa/Mozambique (4) C/O SPRINGS CROSS BORDER TAXI ASSOCIATION, P.O. Box 2340, Springs, 1559 (5) New Permit (6) 1 x 16 M2 Minibus (7-16 Passengers)</w:t>
      </w:r>
      <w:r w:rsidR="004D5CD9" w:rsidRPr="00D15F9C">
        <w:rPr>
          <w:rFonts w:ascii="Arial" w:hAnsi="Arial" w:cs="Arial"/>
          <w:sz w:val="20"/>
          <w:szCs w:val="20"/>
        </w:rPr>
        <w:t xml:space="preserve">. </w:t>
      </w:r>
      <w:r w:rsidR="004D5CD9" w:rsidRPr="00D15F9C">
        <w:rPr>
          <w:rFonts w:ascii="Arial" w:hAnsi="Arial" w:cs="Arial"/>
          <w:b/>
          <w:bCs/>
          <w:sz w:val="20"/>
          <w:szCs w:val="20"/>
        </w:rPr>
        <w:t>(7)</w:t>
      </w:r>
      <w:r w:rsidR="004D5CD9" w:rsidRPr="00D15F9C">
        <w:rPr>
          <w:rFonts w:ascii="Arial" w:hAnsi="Arial" w:cs="Arial"/>
          <w:sz w:val="20"/>
          <w:szCs w:val="20"/>
        </w:rPr>
        <w:t xml:space="preserve"> Taxi pass</w:t>
      </w:r>
      <w:r w:rsidR="009E7710" w:rsidRPr="00D15F9C">
        <w:rPr>
          <w:rFonts w:ascii="Arial" w:hAnsi="Arial" w:cs="Arial"/>
          <w:sz w:val="20"/>
          <w:szCs w:val="20"/>
        </w:rPr>
        <w:t>e</w:t>
      </w:r>
      <w:r w:rsidR="004D5CD9" w:rsidRPr="00D15F9C">
        <w:rPr>
          <w:rFonts w:ascii="Arial" w:hAnsi="Arial" w:cs="Arial"/>
          <w:sz w:val="20"/>
          <w:szCs w:val="20"/>
        </w:rPr>
        <w:t xml:space="preserve">ngers and their personal effects from </w:t>
      </w:r>
      <w:r w:rsidR="009E7710" w:rsidRPr="00D15F9C">
        <w:rPr>
          <w:rFonts w:ascii="Arial" w:hAnsi="Arial" w:cs="Arial"/>
          <w:sz w:val="20"/>
          <w:szCs w:val="20"/>
        </w:rPr>
        <w:t>M</w:t>
      </w:r>
      <w:r w:rsidR="004D5CD9" w:rsidRPr="00D15F9C">
        <w:rPr>
          <w:rFonts w:ascii="Arial" w:hAnsi="Arial" w:cs="Arial"/>
          <w:sz w:val="20"/>
          <w:szCs w:val="20"/>
        </w:rPr>
        <w:t xml:space="preserve">ajola Taxi rank springs, turn into Nigel Road, pass </w:t>
      </w:r>
      <w:r w:rsidR="00587B4F" w:rsidRPr="00D15F9C">
        <w:rPr>
          <w:rFonts w:ascii="Arial" w:hAnsi="Arial" w:cs="Arial"/>
          <w:sz w:val="20"/>
          <w:szCs w:val="20"/>
        </w:rPr>
        <w:t>Geluksdal</w:t>
      </w:r>
      <w:r w:rsidR="004D5CD9" w:rsidRPr="00D15F9C">
        <w:rPr>
          <w:rFonts w:ascii="Arial" w:hAnsi="Arial" w:cs="Arial"/>
          <w:sz w:val="20"/>
          <w:szCs w:val="20"/>
        </w:rPr>
        <w:t xml:space="preserve">, Brakpan, into Voortrekker Road into Kingsway Avenue, onto R55 Kingsway and join N12,Thema Road, turn right into Springs West Road, turn left into 2nd Street, and turn right into Welgedacht Road, turn right onto N12 pass Witbank, Middleburg, onto N4 Pass Nelspruit, Malelane and Komatipoort through the RSA/Mozambique border at Lebombo/Ressano Garcia border post pass Moamba, Maputo, Marraquene, Manhica, Magude, Marcia, Xai - Xai, </w:t>
      </w:r>
      <w:r w:rsidR="009E7710" w:rsidRPr="00D15F9C">
        <w:rPr>
          <w:rFonts w:ascii="Arial" w:hAnsi="Arial" w:cs="Arial"/>
          <w:sz w:val="20"/>
          <w:szCs w:val="20"/>
        </w:rPr>
        <w:t>Chippendale</w:t>
      </w:r>
      <w:r w:rsidR="004D5CD9" w:rsidRPr="00D15F9C">
        <w:rPr>
          <w:rFonts w:ascii="Arial" w:hAnsi="Arial" w:cs="Arial"/>
          <w:sz w:val="20"/>
          <w:szCs w:val="20"/>
        </w:rPr>
        <w:t xml:space="preserve">, </w:t>
      </w:r>
      <w:r w:rsidR="009E7710" w:rsidRPr="00D15F9C">
        <w:rPr>
          <w:rFonts w:ascii="Arial" w:hAnsi="Arial" w:cs="Arial"/>
          <w:sz w:val="20"/>
          <w:szCs w:val="20"/>
        </w:rPr>
        <w:t>Madendere</w:t>
      </w:r>
      <w:r w:rsidR="004D5CD9" w:rsidRPr="00D15F9C">
        <w:rPr>
          <w:rFonts w:ascii="Arial" w:hAnsi="Arial" w:cs="Arial"/>
          <w:sz w:val="20"/>
          <w:szCs w:val="20"/>
        </w:rPr>
        <w:t>, Zandamela, Inharrime, Cubane, Lundela, Inhambane, Maxixe, and return via the same route in reverse. Subject to the condition that on the forward journey passengers may only be picked up from Majola Taxi Rank, Springs and set down at the Massinga Taxi Rank, Mozambique and on the return journey passengers may be picked up from Massinga Taxi Rank, Mozambique and set down at Majola Taxi Rank, Springs. No intermediate passengers may be conveyed on the route.</w:t>
      </w:r>
    </w:p>
    <w:p w14:paraId="03E334D5" w14:textId="3FD5E3C9" w:rsidR="00156CEF" w:rsidRPr="00D15F9C" w:rsidRDefault="00156CEF" w:rsidP="00587B4F">
      <w:pPr>
        <w:pStyle w:val="Heading4"/>
        <w:shd w:val="clear" w:color="auto" w:fill="FFFFFF"/>
        <w:spacing w:before="0" w:after="0"/>
        <w:jc w:val="both"/>
        <w:textAlignment w:val="baseline"/>
        <w:rPr>
          <w:rFonts w:ascii="Arial" w:hAnsi="Arial" w:cs="Arial"/>
          <w:sz w:val="20"/>
          <w:szCs w:val="20"/>
        </w:rPr>
      </w:pPr>
      <w:r w:rsidRPr="00D15F9C">
        <w:rPr>
          <w:rFonts w:ascii="Arial" w:hAnsi="Arial" w:cs="Arial"/>
          <w:sz w:val="20"/>
          <w:szCs w:val="20"/>
        </w:rPr>
        <w:lastRenderedPageBreak/>
        <w:t xml:space="preserve">O.P. 576883 </w:t>
      </w:r>
      <w:r w:rsidRPr="00D15F9C">
        <w:rPr>
          <w:rFonts w:ascii="Arial" w:hAnsi="Arial" w:cs="Arial"/>
          <w:b w:val="0"/>
          <w:bCs w:val="0"/>
          <w:sz w:val="20"/>
          <w:szCs w:val="20"/>
        </w:rPr>
        <w:t>(2)</w:t>
      </w:r>
      <w:r w:rsidRPr="00D15F9C">
        <w:rPr>
          <w:rFonts w:ascii="Arial" w:hAnsi="Arial" w:cs="Arial"/>
          <w:sz w:val="20"/>
          <w:szCs w:val="20"/>
        </w:rPr>
        <w:t xml:space="preserve"> </w:t>
      </w:r>
      <w:r w:rsidRPr="00D15F9C">
        <w:rPr>
          <w:rFonts w:ascii="Arial" w:hAnsi="Arial" w:cs="Arial"/>
          <w:b w:val="0"/>
          <w:bCs w:val="0"/>
          <w:sz w:val="20"/>
          <w:szCs w:val="20"/>
        </w:rPr>
        <w:t>MONYAI M, ID. 6411305668082 (3) Regions:</w:t>
      </w:r>
      <w:r w:rsidR="004D5CD9" w:rsidRPr="00D15F9C">
        <w:rPr>
          <w:rFonts w:ascii="Arial" w:hAnsi="Arial" w:cs="Arial"/>
          <w:b w:val="0"/>
          <w:bCs w:val="0"/>
          <w:sz w:val="20"/>
          <w:szCs w:val="20"/>
        </w:rPr>
        <w:t xml:space="preserve"> </w:t>
      </w:r>
      <w:r w:rsidRPr="00D15F9C">
        <w:rPr>
          <w:rFonts w:ascii="Arial" w:hAnsi="Arial" w:cs="Arial"/>
          <w:b w:val="0"/>
          <w:bCs w:val="0"/>
          <w:sz w:val="20"/>
          <w:szCs w:val="20"/>
        </w:rPr>
        <w:t xml:space="preserve">Republic of South Africa/Mozambique (4) C/O SPRINGS CROSS BORDER TAXI ASSOCIATION, P.O. Box 2340, Springs, 1559 (5) </w:t>
      </w:r>
      <w:r w:rsidRPr="00D15F9C">
        <w:rPr>
          <w:rFonts w:ascii="Arial" w:hAnsi="Arial" w:cs="Arial"/>
          <w:sz w:val="20"/>
          <w:szCs w:val="20"/>
        </w:rPr>
        <w:t>New Permit</w:t>
      </w:r>
      <w:r w:rsidRPr="00D15F9C">
        <w:rPr>
          <w:rFonts w:ascii="Arial" w:hAnsi="Arial" w:cs="Arial"/>
          <w:b w:val="0"/>
          <w:bCs w:val="0"/>
          <w:sz w:val="20"/>
          <w:szCs w:val="20"/>
        </w:rPr>
        <w:t xml:space="preserve"> (6) 1 x 16 M2 Minibus (7-16 Passengers</w:t>
      </w:r>
      <w:r w:rsidRPr="00D15F9C">
        <w:rPr>
          <w:rFonts w:ascii="Arial" w:hAnsi="Arial" w:cs="Arial"/>
          <w:sz w:val="20"/>
          <w:szCs w:val="20"/>
        </w:rPr>
        <w:t>)</w:t>
      </w:r>
      <w:r w:rsidR="00587B4F" w:rsidRPr="00D15F9C">
        <w:rPr>
          <w:rFonts w:ascii="Arial" w:hAnsi="Arial" w:cs="Arial"/>
          <w:sz w:val="20"/>
          <w:szCs w:val="20"/>
        </w:rPr>
        <w:t xml:space="preserve">. </w:t>
      </w:r>
      <w:r w:rsidR="00587B4F" w:rsidRPr="00D15F9C">
        <w:rPr>
          <w:rFonts w:ascii="Arial" w:hAnsi="Arial" w:cs="Arial"/>
          <w:b w:val="0"/>
          <w:bCs w:val="0"/>
          <w:sz w:val="20"/>
          <w:szCs w:val="20"/>
        </w:rPr>
        <w:t xml:space="preserve">(7) </w:t>
      </w:r>
      <w:r w:rsidR="00A80CDC" w:rsidRPr="00D15F9C">
        <w:rPr>
          <w:rFonts w:ascii="Arial" w:hAnsi="Arial" w:cs="Arial"/>
          <w:b w:val="0"/>
          <w:bCs w:val="0"/>
          <w:sz w:val="20"/>
          <w:szCs w:val="20"/>
        </w:rPr>
        <w:t>Taxi pass</w:t>
      </w:r>
      <w:r w:rsidR="00F1648A" w:rsidRPr="00D15F9C">
        <w:rPr>
          <w:rFonts w:ascii="Arial" w:hAnsi="Arial" w:cs="Arial"/>
          <w:b w:val="0"/>
          <w:bCs w:val="0"/>
          <w:sz w:val="20"/>
          <w:szCs w:val="20"/>
        </w:rPr>
        <w:t>e</w:t>
      </w:r>
      <w:r w:rsidR="00A80CDC" w:rsidRPr="00D15F9C">
        <w:rPr>
          <w:rFonts w:ascii="Arial" w:hAnsi="Arial" w:cs="Arial"/>
          <w:b w:val="0"/>
          <w:bCs w:val="0"/>
          <w:sz w:val="20"/>
          <w:szCs w:val="20"/>
        </w:rPr>
        <w:t xml:space="preserve">ngers and their personal effects from </w:t>
      </w:r>
      <w:r w:rsidR="00F1648A" w:rsidRPr="00D15F9C">
        <w:rPr>
          <w:rFonts w:ascii="Arial" w:hAnsi="Arial" w:cs="Arial"/>
          <w:b w:val="0"/>
          <w:bCs w:val="0"/>
          <w:sz w:val="20"/>
          <w:szCs w:val="20"/>
        </w:rPr>
        <w:t>M</w:t>
      </w:r>
      <w:r w:rsidR="00A80CDC" w:rsidRPr="00D15F9C">
        <w:rPr>
          <w:rFonts w:ascii="Arial" w:hAnsi="Arial" w:cs="Arial"/>
          <w:b w:val="0"/>
          <w:bCs w:val="0"/>
          <w:sz w:val="20"/>
          <w:szCs w:val="20"/>
        </w:rPr>
        <w:t xml:space="preserve">ajola Taxi rank springs, turn into Nigel Road, pass Geluksdal, Brakpan, into Voortrekker Road into Kingsway Avenue, onto R55 Kingsway and join N12,Thema Road, turn right into Springs West Road, turn left into 2nd Street, and turn right into Welgedacht Road, turn right onto N12 pass Witbank, Middleburg, onto N4 Pass Nelspruit, Malelane and Komatipoort through the RSA/Mozambique border at Lebombo/Ressano Garcia border post pass Moamba, Maputo, Marraquene, Manhica, Magude, Marcia, Xai - Xai, </w:t>
      </w:r>
      <w:r w:rsidR="00F1648A" w:rsidRPr="00D15F9C">
        <w:rPr>
          <w:rFonts w:ascii="Arial" w:hAnsi="Arial" w:cs="Arial"/>
          <w:b w:val="0"/>
          <w:bCs w:val="0"/>
          <w:sz w:val="20"/>
          <w:szCs w:val="20"/>
        </w:rPr>
        <w:t>Chippendale</w:t>
      </w:r>
      <w:r w:rsidR="00A80CDC" w:rsidRPr="00D15F9C">
        <w:rPr>
          <w:rFonts w:ascii="Arial" w:hAnsi="Arial" w:cs="Arial"/>
          <w:b w:val="0"/>
          <w:bCs w:val="0"/>
          <w:sz w:val="20"/>
          <w:szCs w:val="20"/>
        </w:rPr>
        <w:t xml:space="preserve">, </w:t>
      </w:r>
      <w:r w:rsidR="00F1648A" w:rsidRPr="00D15F9C">
        <w:rPr>
          <w:rFonts w:ascii="Arial" w:hAnsi="Arial" w:cs="Arial"/>
          <w:b w:val="0"/>
          <w:bCs w:val="0"/>
          <w:sz w:val="20"/>
          <w:szCs w:val="20"/>
        </w:rPr>
        <w:t>Madendere</w:t>
      </w:r>
      <w:r w:rsidR="00A80CDC" w:rsidRPr="00D15F9C">
        <w:rPr>
          <w:rFonts w:ascii="Arial" w:hAnsi="Arial" w:cs="Arial"/>
          <w:b w:val="0"/>
          <w:bCs w:val="0"/>
          <w:sz w:val="20"/>
          <w:szCs w:val="20"/>
        </w:rPr>
        <w:t>, Zandamela, Inharrime, Cubane, Lundela, Inhambane, Maxixe, and return via the same route in reverse. Subject to the condition that on the forward journey passengers may only be picked up from Majola Taxi Rank, Springs and set down at the Massinga Taxi Rank, Mozambique and on the return journey passengers may be picked up from Massinga Taxi Rank, Mozambique and set down at Majola Taxi Rank, Springs. No intermediate passengers may be conveyed on the route.</w:t>
      </w:r>
    </w:p>
    <w:p w14:paraId="37CF7775" w14:textId="7D46486C" w:rsidR="00156CEF" w:rsidRPr="00D15F9C" w:rsidRDefault="00156CEF" w:rsidP="00587B4F">
      <w:pPr>
        <w:pStyle w:val="Heading4"/>
        <w:shd w:val="clear" w:color="auto" w:fill="FFFFFF"/>
        <w:spacing w:before="0" w:after="0"/>
        <w:jc w:val="both"/>
        <w:textAlignment w:val="baseline"/>
        <w:rPr>
          <w:rFonts w:ascii="Arial" w:hAnsi="Arial" w:cs="Arial"/>
          <w:b w:val="0"/>
          <w:bCs w:val="0"/>
          <w:sz w:val="20"/>
          <w:szCs w:val="20"/>
        </w:rPr>
      </w:pPr>
      <w:r w:rsidRPr="00D15F9C">
        <w:rPr>
          <w:rFonts w:ascii="Arial" w:hAnsi="Arial" w:cs="Arial"/>
          <w:sz w:val="20"/>
          <w:szCs w:val="20"/>
        </w:rPr>
        <w:t xml:space="preserve">O.P. </w:t>
      </w:r>
      <w:r w:rsidR="00C873D8" w:rsidRPr="00D15F9C">
        <w:rPr>
          <w:rFonts w:ascii="Arial" w:hAnsi="Arial" w:cs="Arial"/>
          <w:sz w:val="20"/>
          <w:szCs w:val="20"/>
        </w:rPr>
        <w:t xml:space="preserve">578259 </w:t>
      </w:r>
      <w:r w:rsidR="00C873D8" w:rsidRPr="00D15F9C">
        <w:rPr>
          <w:rFonts w:ascii="Arial" w:hAnsi="Arial" w:cs="Arial"/>
          <w:b w:val="0"/>
          <w:bCs w:val="0"/>
          <w:sz w:val="20"/>
          <w:szCs w:val="20"/>
        </w:rPr>
        <w:t>(2)</w:t>
      </w:r>
      <w:r w:rsidR="00C873D8" w:rsidRPr="00D15F9C">
        <w:rPr>
          <w:rFonts w:ascii="Arial" w:hAnsi="Arial" w:cs="Arial"/>
          <w:sz w:val="20"/>
          <w:szCs w:val="20"/>
        </w:rPr>
        <w:t xml:space="preserve"> </w:t>
      </w:r>
      <w:r w:rsidR="00C873D8" w:rsidRPr="00D15F9C">
        <w:rPr>
          <w:rFonts w:ascii="Arial" w:hAnsi="Arial" w:cs="Arial"/>
          <w:b w:val="0"/>
          <w:bCs w:val="0"/>
          <w:color w:val="212529"/>
          <w:sz w:val="20"/>
          <w:szCs w:val="20"/>
          <w:shd w:val="clear" w:color="auto" w:fill="FFFFFF"/>
        </w:rPr>
        <w:t xml:space="preserve">PILANESBERG SAFARIS AND TOURS, ID. 200721742523 (3) </w:t>
      </w:r>
      <w:r w:rsidR="00C873D8" w:rsidRPr="00D15F9C">
        <w:rPr>
          <w:rFonts w:ascii="Arial" w:hAnsi="Arial" w:cs="Arial"/>
          <w:b w:val="0"/>
          <w:bCs w:val="0"/>
          <w:sz w:val="20"/>
          <w:szCs w:val="20"/>
        </w:rPr>
        <w:t xml:space="preserve">Regions: Republic of South Africa – Tourism (4) C/O P.O. Box 2111 Randburg, 2125. (5) </w:t>
      </w:r>
      <w:r w:rsidR="00C873D8" w:rsidRPr="00D15F9C">
        <w:rPr>
          <w:rFonts w:ascii="Arial" w:hAnsi="Arial" w:cs="Arial"/>
          <w:sz w:val="20"/>
          <w:szCs w:val="20"/>
        </w:rPr>
        <w:t>New Permit</w:t>
      </w:r>
      <w:r w:rsidR="00C873D8" w:rsidRPr="00D15F9C">
        <w:rPr>
          <w:rFonts w:ascii="Arial" w:hAnsi="Arial" w:cs="Arial"/>
          <w:b w:val="0"/>
          <w:bCs w:val="0"/>
          <w:sz w:val="20"/>
          <w:szCs w:val="20"/>
        </w:rPr>
        <w:t xml:space="preserve"> (6) 1 x 10 M2 Minibus (7-16 Passengers</w:t>
      </w:r>
      <w:r w:rsidR="00C873D8" w:rsidRPr="00D15F9C">
        <w:rPr>
          <w:rFonts w:ascii="Arial" w:hAnsi="Arial" w:cs="Arial"/>
          <w:sz w:val="20"/>
          <w:szCs w:val="20"/>
        </w:rPr>
        <w:t>)</w:t>
      </w:r>
      <w:r w:rsidR="00F46902" w:rsidRPr="00D15F9C">
        <w:rPr>
          <w:rFonts w:ascii="Arial" w:hAnsi="Arial" w:cs="Arial"/>
          <w:sz w:val="20"/>
          <w:szCs w:val="20"/>
        </w:rPr>
        <w:t xml:space="preserve">. </w:t>
      </w:r>
      <w:r w:rsidR="00F46902" w:rsidRPr="00D15F9C">
        <w:rPr>
          <w:rFonts w:ascii="Arial" w:hAnsi="Arial" w:cs="Arial"/>
          <w:b w:val="0"/>
          <w:bCs w:val="0"/>
          <w:sz w:val="20"/>
          <w:szCs w:val="20"/>
        </w:rPr>
        <w:t xml:space="preserve">(7) SOUTH AFRICA-SWAZILAND,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Reef/Matsamo, Josefsdal/Bulembu, Oshoek/Ngwenya, Waverley/Lunatsi, Nerston/Sandlane, Houtkop, Bothashoop/Gege, Onverwacht/Salitje, Mahamba, Emahlathini/Sicunusa, Golela/Lavumisa. SWAZILAND – MOZAMBIQUE,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Lomahasha/Namaacha, Mhlumeni/Goba Fronteira. MOZAMBIQUE-MALAWI,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Ulongwe/Dedza, Zobue/Mwanza, Milange/Mulanje, Mandimba/Chiponde. MOZAMBIQUE-ZIMBABWE,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Chicualacuala/Sango, Espungabera/Mount Selinda, Machipanda/Forbes-Mutare, Rotanda/Cashel, Cochemane/Nyamapanda, Mukumbura/Mukumbura, Zomba/Kanyemba. SOUTH AFRICA-MOZAMBIQUE,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Lebombo/Ressano Garcia, Kosi Bay (Tourist use only), Giriyondo (Tourist use only), Pafuri (Tourist use only). SOUTH AFRICA-ZIMBABWE,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 ZIMBABWE-ZAMBIA,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Chirundu. ZAMBIA-MALAWI,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Chipata/Mchinji, Chitipa/Nyika Plateau. ZIMBABWE-BOTSWANA,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Pandamatenga, Plumtree/Ramokawebana. SOUTH AFRICA-BOTSWANA, Tourists </w:t>
      </w:r>
      <w:r w:rsidR="00F46902" w:rsidRPr="00D15F9C">
        <w:rPr>
          <w:rFonts w:ascii="Arial" w:hAnsi="Arial" w:cs="Arial"/>
          <w:b w:val="0"/>
          <w:bCs w:val="0"/>
          <w:sz w:val="20"/>
          <w:szCs w:val="20"/>
        </w:rPr>
        <w:lastRenderedPageBreak/>
        <w:t xml:space="preserve">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Boshoek, Bray, Derdepoort/Sikwane, Gemsbok, Groblersbrug/Martin's Drift, Kopfontein/Tlokweng, Makgobistad, McCarthysrust, Middelputs, Makopong, Platjan/Baine's Drift, Pontdrift/Mashatu, Ramatlabama, Skilpadshek/Pioneer Gate, Stockpoort/Parr's Halt, Swartkoppiesfontein/Ramotswa, Zanzibar. BOTSWANA-ZAMBIA,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BOTSWANA-NAMIBIA,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Shakawe/Muhembo, Buitepos/Mamuno. NAMIBIA-ZAMBIA,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Mulilo/Sesheke. SOUTH AFRICA-NAMIBIA,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Menasse/Rietfontein, Nakop/Ariamsvlei, Noenieput, Onseepkans/Velloorsdrift, Vioolsdrift/Noordoewer, Mata-Mata (Tourist use only), Welverdiend, Sendelingsdrif (Tourist use only). SOUTH AFRICA-LESOTHO,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Caledonspoort, Ficksburg Bridge/Maputsoe, Makhaleen Bridge, Maseru Bridge, Monantsa's Pass, Ongeluksnek, Peka Bridge, Qacha's Nek, Ramatseliso's Gate, Sani Pass, Sepapu's Gate, Bushman's Nek/Nkonkoana, Tele Bridge, Van Rooyen's Gate/Mafeteng. General Condition, </w:t>
      </w:r>
      <w:proofErr w:type="gramStart"/>
      <w:r w:rsidR="00F46902" w:rsidRPr="00D15F9C">
        <w:rPr>
          <w:rFonts w:ascii="Arial" w:hAnsi="Arial" w:cs="Arial"/>
          <w:b w:val="0"/>
          <w:bCs w:val="0"/>
          <w:sz w:val="20"/>
          <w:szCs w:val="20"/>
        </w:rPr>
        <w:t>Any</w:t>
      </w:r>
      <w:proofErr w:type="gramEnd"/>
      <w:r w:rsidR="00F46902" w:rsidRPr="00D15F9C">
        <w:rPr>
          <w:rFonts w:ascii="Arial" w:hAnsi="Arial" w:cs="Arial"/>
          <w:b w:val="0"/>
          <w:bCs w:val="0"/>
          <w:sz w:val="20"/>
          <w:szCs w:val="20"/>
        </w:rPr>
        <w:t xml:space="preserve"> tour conducted in terms of this permit and route description must start and/or end within the Republic of South Africa.</w:t>
      </w:r>
    </w:p>
    <w:p w14:paraId="6069227F" w14:textId="1B73D36F" w:rsidR="00C873D8" w:rsidRPr="00D15F9C" w:rsidRDefault="00C873D8" w:rsidP="00587B4F">
      <w:pPr>
        <w:pStyle w:val="Heading4"/>
        <w:shd w:val="clear" w:color="auto" w:fill="FFFFFF"/>
        <w:spacing w:before="0" w:after="0"/>
        <w:jc w:val="both"/>
        <w:textAlignment w:val="baseline"/>
        <w:rPr>
          <w:rFonts w:ascii="Arial" w:hAnsi="Arial" w:cs="Arial"/>
          <w:b w:val="0"/>
          <w:bCs w:val="0"/>
          <w:sz w:val="20"/>
          <w:szCs w:val="20"/>
        </w:rPr>
      </w:pPr>
      <w:r w:rsidRPr="00D15F9C">
        <w:rPr>
          <w:rFonts w:ascii="Arial" w:hAnsi="Arial" w:cs="Arial"/>
          <w:sz w:val="20"/>
          <w:szCs w:val="20"/>
        </w:rPr>
        <w:t xml:space="preserve">O.P. 581965 </w:t>
      </w:r>
      <w:r w:rsidRPr="00D15F9C">
        <w:rPr>
          <w:rFonts w:ascii="Arial" w:hAnsi="Arial" w:cs="Arial"/>
          <w:b w:val="0"/>
          <w:bCs w:val="0"/>
          <w:sz w:val="20"/>
          <w:szCs w:val="20"/>
        </w:rPr>
        <w:t>(2)</w:t>
      </w:r>
      <w:r w:rsidRPr="00D15F9C">
        <w:rPr>
          <w:rFonts w:ascii="Arial" w:hAnsi="Arial" w:cs="Arial"/>
          <w:sz w:val="20"/>
          <w:szCs w:val="20"/>
        </w:rPr>
        <w:t xml:space="preserve"> </w:t>
      </w:r>
      <w:r w:rsidRPr="00D15F9C">
        <w:rPr>
          <w:rFonts w:ascii="Arial" w:hAnsi="Arial" w:cs="Arial"/>
          <w:b w:val="0"/>
          <w:bCs w:val="0"/>
          <w:sz w:val="20"/>
          <w:szCs w:val="20"/>
        </w:rPr>
        <w:t>BLUE HORIZON TOURS, ID. 202392676807</w:t>
      </w:r>
      <w:r w:rsidR="009C4581" w:rsidRPr="00D15F9C">
        <w:rPr>
          <w:rFonts w:ascii="Arial" w:hAnsi="Arial" w:cs="Arial"/>
          <w:b w:val="0"/>
          <w:bCs w:val="0"/>
          <w:sz w:val="20"/>
          <w:szCs w:val="20"/>
        </w:rPr>
        <w:t xml:space="preserve"> (3) Regions: Republic of South Africa – Tourism (4) C/O 17</w:t>
      </w:r>
      <w:r w:rsidR="009C4581" w:rsidRPr="00D15F9C">
        <w:rPr>
          <w:rFonts w:ascii="Arial" w:hAnsi="Arial" w:cs="Arial"/>
          <w:b w:val="0"/>
          <w:bCs w:val="0"/>
          <w:sz w:val="20"/>
          <w:szCs w:val="20"/>
          <w:vertAlign w:val="superscript"/>
        </w:rPr>
        <w:t xml:space="preserve">th </w:t>
      </w:r>
      <w:r w:rsidR="009C4581" w:rsidRPr="00D15F9C">
        <w:rPr>
          <w:rFonts w:ascii="Arial" w:hAnsi="Arial" w:cs="Arial"/>
          <w:b w:val="0"/>
          <w:bCs w:val="0"/>
          <w:sz w:val="20"/>
          <w:szCs w:val="20"/>
        </w:rPr>
        <w:t xml:space="preserve">Avenue Schaapkraal, Cape Town, 7941 (5) </w:t>
      </w:r>
      <w:r w:rsidR="009C4581" w:rsidRPr="00D15F9C">
        <w:rPr>
          <w:rFonts w:ascii="Arial" w:hAnsi="Arial" w:cs="Arial"/>
          <w:sz w:val="20"/>
          <w:szCs w:val="20"/>
        </w:rPr>
        <w:t>New Permit</w:t>
      </w:r>
      <w:r w:rsidR="009C4581" w:rsidRPr="00D15F9C">
        <w:rPr>
          <w:rFonts w:ascii="Arial" w:hAnsi="Arial" w:cs="Arial"/>
          <w:b w:val="0"/>
          <w:bCs w:val="0"/>
          <w:sz w:val="20"/>
          <w:szCs w:val="20"/>
        </w:rPr>
        <w:t xml:space="preserve"> (6) 1 x 07 M2 Minibus (7-16 Passengers</w:t>
      </w:r>
      <w:r w:rsidR="009C4581" w:rsidRPr="00D15F9C">
        <w:rPr>
          <w:rFonts w:ascii="Arial" w:hAnsi="Arial" w:cs="Arial"/>
          <w:sz w:val="20"/>
          <w:szCs w:val="20"/>
        </w:rPr>
        <w:t>)</w:t>
      </w:r>
      <w:r w:rsidR="00F46902" w:rsidRPr="00D15F9C">
        <w:rPr>
          <w:rFonts w:ascii="Arial" w:hAnsi="Arial" w:cs="Arial"/>
          <w:sz w:val="20"/>
          <w:szCs w:val="20"/>
        </w:rPr>
        <w:t xml:space="preserve">. </w:t>
      </w:r>
      <w:r w:rsidR="0085500F" w:rsidRPr="00D15F9C">
        <w:rPr>
          <w:rFonts w:ascii="Arial" w:hAnsi="Arial" w:cs="Arial"/>
          <w:b w:val="0"/>
          <w:bCs w:val="0"/>
          <w:sz w:val="20"/>
          <w:szCs w:val="20"/>
        </w:rPr>
        <w:t xml:space="preserve">(7) SOUTH AFRICA-SWAZILAND,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Reef/Matsamo, Josefsdal/Bulembu, Oshoek/Ngwenya, Waverley/Lunatsi, Nerston/Sandlane, Houtkop, Bothashoop/Gege, Onverwacht/Salitje, Mahamba, Emahlathini/Sicunusa, Golela/Lavumisa. SWAZILAND – MOZAMBIQUE,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Lomahasha/Namaacha, Mhlumeni/Goba Fronteira. MOZAMBIQUE-MALAWI,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Ulongwe/Dedza, Zobue/Mwanza, Milange/Mulanje, Mandimba/Chiponde. MOZAMBIQUE-ZIMBABWE,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Chicualacuala/Sango, Espungabera/Mount Selinda, Machipanda/Forbes-Mutare, Rotanda/Cashel, Cochemane/Nyamapanda, Mukumbura/Mukumbura, Zomba/Kanyemba. SOUTH AFRICA-MOZAMBIQUE, Tourists and their personal effects from points within South Africa to points within Mozambique through the RSA/Mozambique border at (see border post list below), and/or tourists and their personal effects from points within Mozambique to points within South </w:t>
      </w:r>
      <w:r w:rsidR="0085500F" w:rsidRPr="00D15F9C">
        <w:rPr>
          <w:rFonts w:ascii="Arial" w:hAnsi="Arial" w:cs="Arial"/>
          <w:b w:val="0"/>
          <w:bCs w:val="0"/>
          <w:sz w:val="20"/>
          <w:szCs w:val="20"/>
        </w:rPr>
        <w:lastRenderedPageBreak/>
        <w:t xml:space="preserve">Africa through the Mozambique/RSA border at (see border post list below), South Africa/Mozambique, Lebombo/Ressano Garcia, Kosi Bay (Tourist use only), Giriyondo (Tourist use only), Pafuri (Tourist use only). SOUTH AFRICA-ZIMBABWE,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 ZIMBABWE-ZAMBIA,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Chirundu. ZAMBIA-MALAWI,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Chipata/Mchinji, Chitipa/Nyika Plateau. ZIMBABWE-BOTSWANA,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Pandamatenga, Plumtree/Ramokawebana. SOUTH AFRICA-BOTSWANA,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Boshoek, Bray, Derdepoort/Sikwane, Gemsbok, Groblersbrug/Martin's Drift, Kopfontein/Tlokweng, Makgobistad, McCarthysrust, Middelputs, Makopong, Platjan/Baine's Drift, Pontdrift/Mashatu, Ramatlabama, Skilpadshek/Pioneer Gate, Stockpoort/Parr's Halt, Swartkoppiesfontein/Ramotswa, Zanzibar. BOTSWANA-ZAMBIA,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BOTSWANA-NAMIBIA,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Shakawe/Muhembo, Buitepos/Mamuno. NAMIBIA-ZAMBIA,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Mulilo/Sesheke. SOUTH AFRICA-NAMIBIA,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Menasse/Rietfontein, Nakop/Ariamsvlei, Noenieput, Onseepkans/Velloorsdrift, Vioolsdrift/Noordoewer, Mata-Mata (Tourist use only), Welverdiend, Sendelingsdrif (Tourist use only). SOUTH AFRICA-LESOTHO,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Caledonspoort, Ficksburg Bridge/Maputsoe, Makhaleen Bridge, Maseru Bridge, Monantsa's Pass, Ongeluksnek, Peka Bridge, Qacha's Nek, Ramatseliso's Gate, Sani Pass, Sepapu's Gate, Bushman's Nek/Nkonkoana, Tele Bridge, Van Rooyen's Gate/Mafeteng. General Condition, </w:t>
      </w:r>
      <w:proofErr w:type="gramStart"/>
      <w:r w:rsidR="0085500F" w:rsidRPr="00D15F9C">
        <w:rPr>
          <w:rFonts w:ascii="Arial" w:hAnsi="Arial" w:cs="Arial"/>
          <w:b w:val="0"/>
          <w:bCs w:val="0"/>
          <w:sz w:val="20"/>
          <w:szCs w:val="20"/>
        </w:rPr>
        <w:t>Any</w:t>
      </w:r>
      <w:proofErr w:type="gramEnd"/>
      <w:r w:rsidR="0085500F" w:rsidRPr="00D15F9C">
        <w:rPr>
          <w:rFonts w:ascii="Arial" w:hAnsi="Arial" w:cs="Arial"/>
          <w:b w:val="0"/>
          <w:bCs w:val="0"/>
          <w:sz w:val="20"/>
          <w:szCs w:val="20"/>
        </w:rPr>
        <w:t xml:space="preserve"> tour conducted in terms of this permit and route description must start and/or end within the Republic of South Africa.</w:t>
      </w:r>
    </w:p>
    <w:p w14:paraId="43E5E49C" w14:textId="77777777" w:rsidR="00FE3F20" w:rsidRPr="00D15F9C" w:rsidRDefault="00FE3F20" w:rsidP="00587B4F">
      <w:pPr>
        <w:jc w:val="both"/>
        <w:rPr>
          <w:rFonts w:ascii="Arial" w:hAnsi="Arial" w:cs="Arial"/>
          <w:color w:val="FF0000"/>
          <w:sz w:val="20"/>
          <w:szCs w:val="20"/>
        </w:rPr>
      </w:pPr>
    </w:p>
    <w:p w14:paraId="674C7D48" w14:textId="77777777" w:rsidR="00311D88" w:rsidRPr="00D15F9C" w:rsidRDefault="00311D88" w:rsidP="00587B4F">
      <w:pPr>
        <w:jc w:val="both"/>
        <w:rPr>
          <w:rFonts w:ascii="Arial" w:hAnsi="Arial" w:cs="Arial"/>
          <w:sz w:val="20"/>
          <w:szCs w:val="20"/>
        </w:rPr>
      </w:pPr>
    </w:p>
    <w:p w14:paraId="515210EF" w14:textId="19FAFDB6" w:rsidR="00C964C9" w:rsidRPr="00D15F9C" w:rsidRDefault="004D5CD9" w:rsidP="00587B4F">
      <w:pPr>
        <w:pStyle w:val="NoSpacing"/>
        <w:jc w:val="both"/>
        <w:rPr>
          <w:rFonts w:ascii="Arial" w:hAnsi="Arial" w:cs="Arial"/>
          <w:sz w:val="20"/>
          <w:szCs w:val="20"/>
        </w:rPr>
      </w:pPr>
      <w:r w:rsidRPr="00D15F9C">
        <w:rPr>
          <w:rFonts w:ascii="Arial" w:hAnsi="Arial" w:cs="Arial"/>
          <w:sz w:val="20"/>
          <w:szCs w:val="20"/>
        </w:rPr>
        <w:t xml:space="preserve"> </w:t>
      </w:r>
    </w:p>
    <w:sectPr w:rsidR="00C964C9" w:rsidRPr="00D15F9C" w:rsidSect="00732079">
      <w:pgSz w:w="11906" w:h="16838"/>
      <w:pgMar w:top="2268" w:right="907" w:bottom="2268"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32A84" w14:textId="77777777" w:rsidR="00AB27C4" w:rsidRDefault="00AB27C4" w:rsidP="000676C2">
      <w:pPr>
        <w:spacing w:after="0" w:line="240" w:lineRule="auto"/>
      </w:pPr>
      <w:r>
        <w:separator/>
      </w:r>
    </w:p>
  </w:endnote>
  <w:endnote w:type="continuationSeparator" w:id="0">
    <w:p w14:paraId="1F06DAB3" w14:textId="77777777" w:rsidR="00AB27C4" w:rsidRDefault="00AB27C4" w:rsidP="00067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FFBE6" w14:textId="77777777" w:rsidR="00AB27C4" w:rsidRDefault="00AB27C4" w:rsidP="000676C2">
      <w:pPr>
        <w:spacing w:after="0" w:line="240" w:lineRule="auto"/>
      </w:pPr>
      <w:r>
        <w:separator/>
      </w:r>
    </w:p>
  </w:footnote>
  <w:footnote w:type="continuationSeparator" w:id="0">
    <w:p w14:paraId="2C1EC865" w14:textId="77777777" w:rsidR="00AB27C4" w:rsidRDefault="00AB27C4" w:rsidP="000676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19"/>
    <w:rsid w:val="0000296C"/>
    <w:rsid w:val="0000391F"/>
    <w:rsid w:val="00003F52"/>
    <w:rsid w:val="0000449E"/>
    <w:rsid w:val="00004D1D"/>
    <w:rsid w:val="00006993"/>
    <w:rsid w:val="000074E0"/>
    <w:rsid w:val="00011EE5"/>
    <w:rsid w:val="00013DFC"/>
    <w:rsid w:val="00015C8C"/>
    <w:rsid w:val="00016813"/>
    <w:rsid w:val="00016ED4"/>
    <w:rsid w:val="00021797"/>
    <w:rsid w:val="00022082"/>
    <w:rsid w:val="00023F6B"/>
    <w:rsid w:val="00026D3F"/>
    <w:rsid w:val="00027504"/>
    <w:rsid w:val="00027B35"/>
    <w:rsid w:val="000313E6"/>
    <w:rsid w:val="000326A4"/>
    <w:rsid w:val="0003430F"/>
    <w:rsid w:val="00034C28"/>
    <w:rsid w:val="00037BC9"/>
    <w:rsid w:val="00040EB1"/>
    <w:rsid w:val="000416CF"/>
    <w:rsid w:val="00042641"/>
    <w:rsid w:val="0004290D"/>
    <w:rsid w:val="00042B45"/>
    <w:rsid w:val="00044483"/>
    <w:rsid w:val="00046944"/>
    <w:rsid w:val="0004727C"/>
    <w:rsid w:val="00052573"/>
    <w:rsid w:val="000545F6"/>
    <w:rsid w:val="00054E49"/>
    <w:rsid w:val="00055708"/>
    <w:rsid w:val="0006005E"/>
    <w:rsid w:val="0006127C"/>
    <w:rsid w:val="0006563B"/>
    <w:rsid w:val="000676C2"/>
    <w:rsid w:val="00070D5F"/>
    <w:rsid w:val="0007298A"/>
    <w:rsid w:val="000741DA"/>
    <w:rsid w:val="00075982"/>
    <w:rsid w:val="00075DA4"/>
    <w:rsid w:val="00077B28"/>
    <w:rsid w:val="000802DD"/>
    <w:rsid w:val="00084270"/>
    <w:rsid w:val="0008446A"/>
    <w:rsid w:val="00084F9E"/>
    <w:rsid w:val="0008769A"/>
    <w:rsid w:val="00090396"/>
    <w:rsid w:val="00090F04"/>
    <w:rsid w:val="0009216D"/>
    <w:rsid w:val="00094D88"/>
    <w:rsid w:val="000954BD"/>
    <w:rsid w:val="00097718"/>
    <w:rsid w:val="000A3AE7"/>
    <w:rsid w:val="000A489D"/>
    <w:rsid w:val="000A582C"/>
    <w:rsid w:val="000A635A"/>
    <w:rsid w:val="000A6554"/>
    <w:rsid w:val="000A7B95"/>
    <w:rsid w:val="000A7BD8"/>
    <w:rsid w:val="000B0851"/>
    <w:rsid w:val="000B0FC7"/>
    <w:rsid w:val="000B3303"/>
    <w:rsid w:val="000B5071"/>
    <w:rsid w:val="000B606A"/>
    <w:rsid w:val="000B74F3"/>
    <w:rsid w:val="000C11DA"/>
    <w:rsid w:val="000C1C84"/>
    <w:rsid w:val="000C294A"/>
    <w:rsid w:val="000D07DC"/>
    <w:rsid w:val="000D0D68"/>
    <w:rsid w:val="000D2C0E"/>
    <w:rsid w:val="000D33EB"/>
    <w:rsid w:val="000D52FF"/>
    <w:rsid w:val="000D5A99"/>
    <w:rsid w:val="000E0528"/>
    <w:rsid w:val="000E16F8"/>
    <w:rsid w:val="000E36E6"/>
    <w:rsid w:val="000E57BE"/>
    <w:rsid w:val="000F3328"/>
    <w:rsid w:val="000F45DA"/>
    <w:rsid w:val="000F7068"/>
    <w:rsid w:val="00100A66"/>
    <w:rsid w:val="00101171"/>
    <w:rsid w:val="0010120B"/>
    <w:rsid w:val="00101EAF"/>
    <w:rsid w:val="00102CF8"/>
    <w:rsid w:val="00103DDD"/>
    <w:rsid w:val="00104CAD"/>
    <w:rsid w:val="0010589B"/>
    <w:rsid w:val="0011118E"/>
    <w:rsid w:val="00111222"/>
    <w:rsid w:val="001131D4"/>
    <w:rsid w:val="0011361E"/>
    <w:rsid w:val="00115ACD"/>
    <w:rsid w:val="001162A2"/>
    <w:rsid w:val="00116617"/>
    <w:rsid w:val="00117D6B"/>
    <w:rsid w:val="001219AC"/>
    <w:rsid w:val="0012495F"/>
    <w:rsid w:val="001254E5"/>
    <w:rsid w:val="001257D9"/>
    <w:rsid w:val="001260F5"/>
    <w:rsid w:val="00126E25"/>
    <w:rsid w:val="00127E0B"/>
    <w:rsid w:val="00134117"/>
    <w:rsid w:val="00135B0D"/>
    <w:rsid w:val="0014266A"/>
    <w:rsid w:val="001453D5"/>
    <w:rsid w:val="001475BB"/>
    <w:rsid w:val="001505EC"/>
    <w:rsid w:val="00151C5F"/>
    <w:rsid w:val="00154B2E"/>
    <w:rsid w:val="00156CEF"/>
    <w:rsid w:val="00160DF5"/>
    <w:rsid w:val="00164724"/>
    <w:rsid w:val="001663BD"/>
    <w:rsid w:val="001679CF"/>
    <w:rsid w:val="00173A75"/>
    <w:rsid w:val="0017464B"/>
    <w:rsid w:val="001807F6"/>
    <w:rsid w:val="00180C9A"/>
    <w:rsid w:val="00182090"/>
    <w:rsid w:val="0018231D"/>
    <w:rsid w:val="001842F1"/>
    <w:rsid w:val="00184544"/>
    <w:rsid w:val="00185AA3"/>
    <w:rsid w:val="00185EEC"/>
    <w:rsid w:val="001866BF"/>
    <w:rsid w:val="001875A1"/>
    <w:rsid w:val="00190108"/>
    <w:rsid w:val="00190BC5"/>
    <w:rsid w:val="00191FEF"/>
    <w:rsid w:val="00194438"/>
    <w:rsid w:val="00194A87"/>
    <w:rsid w:val="00196273"/>
    <w:rsid w:val="001975F5"/>
    <w:rsid w:val="001976EC"/>
    <w:rsid w:val="001A0939"/>
    <w:rsid w:val="001A0B8D"/>
    <w:rsid w:val="001A3D5C"/>
    <w:rsid w:val="001A5E3A"/>
    <w:rsid w:val="001A7603"/>
    <w:rsid w:val="001B08FC"/>
    <w:rsid w:val="001B13B4"/>
    <w:rsid w:val="001B152A"/>
    <w:rsid w:val="001B1B27"/>
    <w:rsid w:val="001B1C8A"/>
    <w:rsid w:val="001B52F2"/>
    <w:rsid w:val="001C3E94"/>
    <w:rsid w:val="001C42E4"/>
    <w:rsid w:val="001C4978"/>
    <w:rsid w:val="001C4A24"/>
    <w:rsid w:val="001C4E56"/>
    <w:rsid w:val="001C5701"/>
    <w:rsid w:val="001C5D13"/>
    <w:rsid w:val="001D1453"/>
    <w:rsid w:val="001D24BA"/>
    <w:rsid w:val="001D369E"/>
    <w:rsid w:val="001D669B"/>
    <w:rsid w:val="001D7A48"/>
    <w:rsid w:val="001D7D9B"/>
    <w:rsid w:val="001D7F7C"/>
    <w:rsid w:val="001E04BD"/>
    <w:rsid w:val="001E53B0"/>
    <w:rsid w:val="001E76C8"/>
    <w:rsid w:val="001F099B"/>
    <w:rsid w:val="001F1486"/>
    <w:rsid w:val="001F437A"/>
    <w:rsid w:val="001F59E3"/>
    <w:rsid w:val="001F6184"/>
    <w:rsid w:val="001F75A4"/>
    <w:rsid w:val="001F7633"/>
    <w:rsid w:val="001F7888"/>
    <w:rsid w:val="0020012A"/>
    <w:rsid w:val="00200448"/>
    <w:rsid w:val="0020316F"/>
    <w:rsid w:val="00203E8F"/>
    <w:rsid w:val="00204255"/>
    <w:rsid w:val="002045F9"/>
    <w:rsid w:val="002053EE"/>
    <w:rsid w:val="0020610F"/>
    <w:rsid w:val="002106A8"/>
    <w:rsid w:val="00211067"/>
    <w:rsid w:val="002110C3"/>
    <w:rsid w:val="00214CF1"/>
    <w:rsid w:val="002162A6"/>
    <w:rsid w:val="00217B6E"/>
    <w:rsid w:val="0022027B"/>
    <w:rsid w:val="0022263D"/>
    <w:rsid w:val="00222762"/>
    <w:rsid w:val="00222AE5"/>
    <w:rsid w:val="00223E7D"/>
    <w:rsid w:val="002244EA"/>
    <w:rsid w:val="00230AA0"/>
    <w:rsid w:val="00231A39"/>
    <w:rsid w:val="00233999"/>
    <w:rsid w:val="002350C9"/>
    <w:rsid w:val="00236C49"/>
    <w:rsid w:val="00237CBB"/>
    <w:rsid w:val="00237F5E"/>
    <w:rsid w:val="002403F6"/>
    <w:rsid w:val="00240ADA"/>
    <w:rsid w:val="00242953"/>
    <w:rsid w:val="00244466"/>
    <w:rsid w:val="00246255"/>
    <w:rsid w:val="00247A39"/>
    <w:rsid w:val="0025221A"/>
    <w:rsid w:val="00253689"/>
    <w:rsid w:val="00253A69"/>
    <w:rsid w:val="002571D0"/>
    <w:rsid w:val="00257B68"/>
    <w:rsid w:val="0026024B"/>
    <w:rsid w:val="00261E16"/>
    <w:rsid w:val="002639FE"/>
    <w:rsid w:val="00265C03"/>
    <w:rsid w:val="0027144B"/>
    <w:rsid w:val="002750F4"/>
    <w:rsid w:val="002773BF"/>
    <w:rsid w:val="00280195"/>
    <w:rsid w:val="00281072"/>
    <w:rsid w:val="00281B57"/>
    <w:rsid w:val="00287557"/>
    <w:rsid w:val="002879A0"/>
    <w:rsid w:val="002924E3"/>
    <w:rsid w:val="002932C0"/>
    <w:rsid w:val="00293AFA"/>
    <w:rsid w:val="002946A9"/>
    <w:rsid w:val="0029522B"/>
    <w:rsid w:val="0029780F"/>
    <w:rsid w:val="00297D7E"/>
    <w:rsid w:val="002A18FE"/>
    <w:rsid w:val="002A2DBB"/>
    <w:rsid w:val="002A318B"/>
    <w:rsid w:val="002A58D5"/>
    <w:rsid w:val="002A5CB0"/>
    <w:rsid w:val="002A614A"/>
    <w:rsid w:val="002B2011"/>
    <w:rsid w:val="002B2E27"/>
    <w:rsid w:val="002B3402"/>
    <w:rsid w:val="002B4752"/>
    <w:rsid w:val="002B7083"/>
    <w:rsid w:val="002C1873"/>
    <w:rsid w:val="002C5072"/>
    <w:rsid w:val="002C7076"/>
    <w:rsid w:val="002D257B"/>
    <w:rsid w:val="002D29D8"/>
    <w:rsid w:val="002D2E92"/>
    <w:rsid w:val="002D5715"/>
    <w:rsid w:val="002D6694"/>
    <w:rsid w:val="002E1167"/>
    <w:rsid w:val="002E1269"/>
    <w:rsid w:val="002E2BFE"/>
    <w:rsid w:val="002E3CC2"/>
    <w:rsid w:val="002E3D3C"/>
    <w:rsid w:val="002E4B20"/>
    <w:rsid w:val="002E771B"/>
    <w:rsid w:val="002F0005"/>
    <w:rsid w:val="002F04ED"/>
    <w:rsid w:val="002F2875"/>
    <w:rsid w:val="002F3224"/>
    <w:rsid w:val="002F4043"/>
    <w:rsid w:val="002F5202"/>
    <w:rsid w:val="002F64B0"/>
    <w:rsid w:val="002F6525"/>
    <w:rsid w:val="002F6F73"/>
    <w:rsid w:val="003048D6"/>
    <w:rsid w:val="00305C66"/>
    <w:rsid w:val="0030708C"/>
    <w:rsid w:val="00307C5E"/>
    <w:rsid w:val="003109FF"/>
    <w:rsid w:val="00311D88"/>
    <w:rsid w:val="003132F8"/>
    <w:rsid w:val="00314232"/>
    <w:rsid w:val="00314ACC"/>
    <w:rsid w:val="003203B4"/>
    <w:rsid w:val="003231E1"/>
    <w:rsid w:val="003257CB"/>
    <w:rsid w:val="0032595C"/>
    <w:rsid w:val="003302C4"/>
    <w:rsid w:val="00330637"/>
    <w:rsid w:val="003312EE"/>
    <w:rsid w:val="003315D5"/>
    <w:rsid w:val="003332A8"/>
    <w:rsid w:val="003372B9"/>
    <w:rsid w:val="00343160"/>
    <w:rsid w:val="003525B7"/>
    <w:rsid w:val="0035314F"/>
    <w:rsid w:val="003565F2"/>
    <w:rsid w:val="00360406"/>
    <w:rsid w:val="003630C7"/>
    <w:rsid w:val="00363874"/>
    <w:rsid w:val="00364362"/>
    <w:rsid w:val="00364DF0"/>
    <w:rsid w:val="00366AF1"/>
    <w:rsid w:val="0036763B"/>
    <w:rsid w:val="003679DC"/>
    <w:rsid w:val="00372EA8"/>
    <w:rsid w:val="003736D2"/>
    <w:rsid w:val="00373CF6"/>
    <w:rsid w:val="00374F58"/>
    <w:rsid w:val="00375608"/>
    <w:rsid w:val="003764B6"/>
    <w:rsid w:val="00381AE7"/>
    <w:rsid w:val="00381E3F"/>
    <w:rsid w:val="00382D33"/>
    <w:rsid w:val="00382FB6"/>
    <w:rsid w:val="003861EE"/>
    <w:rsid w:val="00386645"/>
    <w:rsid w:val="00387C88"/>
    <w:rsid w:val="00391524"/>
    <w:rsid w:val="00393D1F"/>
    <w:rsid w:val="003944C7"/>
    <w:rsid w:val="00394ACA"/>
    <w:rsid w:val="00394BA0"/>
    <w:rsid w:val="00397D55"/>
    <w:rsid w:val="003A02E2"/>
    <w:rsid w:val="003A4D88"/>
    <w:rsid w:val="003A5069"/>
    <w:rsid w:val="003A5E4F"/>
    <w:rsid w:val="003A606A"/>
    <w:rsid w:val="003A63D9"/>
    <w:rsid w:val="003B0FD5"/>
    <w:rsid w:val="003B288A"/>
    <w:rsid w:val="003B3DBE"/>
    <w:rsid w:val="003B5F60"/>
    <w:rsid w:val="003C0814"/>
    <w:rsid w:val="003C2CA3"/>
    <w:rsid w:val="003D26A6"/>
    <w:rsid w:val="003D7A80"/>
    <w:rsid w:val="003E054E"/>
    <w:rsid w:val="003E1075"/>
    <w:rsid w:val="003E34D5"/>
    <w:rsid w:val="003F0533"/>
    <w:rsid w:val="003F3098"/>
    <w:rsid w:val="003F34B1"/>
    <w:rsid w:val="003F62B6"/>
    <w:rsid w:val="003F65CF"/>
    <w:rsid w:val="00400BD1"/>
    <w:rsid w:val="00401AC9"/>
    <w:rsid w:val="004022AA"/>
    <w:rsid w:val="00402663"/>
    <w:rsid w:val="0040510F"/>
    <w:rsid w:val="0040735B"/>
    <w:rsid w:val="00407A3A"/>
    <w:rsid w:val="004118A5"/>
    <w:rsid w:val="00412D94"/>
    <w:rsid w:val="00413E9F"/>
    <w:rsid w:val="0041602B"/>
    <w:rsid w:val="004163A0"/>
    <w:rsid w:val="004169C7"/>
    <w:rsid w:val="00417D55"/>
    <w:rsid w:val="0042227B"/>
    <w:rsid w:val="00423323"/>
    <w:rsid w:val="004255BE"/>
    <w:rsid w:val="004255D8"/>
    <w:rsid w:val="00426690"/>
    <w:rsid w:val="00430350"/>
    <w:rsid w:val="0043123C"/>
    <w:rsid w:val="00433072"/>
    <w:rsid w:val="004335A0"/>
    <w:rsid w:val="00433C7B"/>
    <w:rsid w:val="00434274"/>
    <w:rsid w:val="00435F9D"/>
    <w:rsid w:val="00436760"/>
    <w:rsid w:val="00436D44"/>
    <w:rsid w:val="0043794B"/>
    <w:rsid w:val="00443A01"/>
    <w:rsid w:val="00444128"/>
    <w:rsid w:val="00447B96"/>
    <w:rsid w:val="00447CE5"/>
    <w:rsid w:val="00451002"/>
    <w:rsid w:val="004572BA"/>
    <w:rsid w:val="004578A0"/>
    <w:rsid w:val="004615FF"/>
    <w:rsid w:val="004664FE"/>
    <w:rsid w:val="004720A8"/>
    <w:rsid w:val="00473800"/>
    <w:rsid w:val="00474101"/>
    <w:rsid w:val="00475849"/>
    <w:rsid w:val="004763DC"/>
    <w:rsid w:val="0047677A"/>
    <w:rsid w:val="004800D2"/>
    <w:rsid w:val="004807A3"/>
    <w:rsid w:val="00480AD6"/>
    <w:rsid w:val="00482E86"/>
    <w:rsid w:val="00484E79"/>
    <w:rsid w:val="00485419"/>
    <w:rsid w:val="004862EE"/>
    <w:rsid w:val="00486857"/>
    <w:rsid w:val="00487CC8"/>
    <w:rsid w:val="00490E05"/>
    <w:rsid w:val="004934DF"/>
    <w:rsid w:val="00493CDA"/>
    <w:rsid w:val="004945CB"/>
    <w:rsid w:val="0049584C"/>
    <w:rsid w:val="00496828"/>
    <w:rsid w:val="00497B81"/>
    <w:rsid w:val="004A0512"/>
    <w:rsid w:val="004A119B"/>
    <w:rsid w:val="004A13B2"/>
    <w:rsid w:val="004A13C7"/>
    <w:rsid w:val="004A2191"/>
    <w:rsid w:val="004A7C03"/>
    <w:rsid w:val="004B088F"/>
    <w:rsid w:val="004B2B9D"/>
    <w:rsid w:val="004B46DA"/>
    <w:rsid w:val="004B53FC"/>
    <w:rsid w:val="004B6C22"/>
    <w:rsid w:val="004B6D5D"/>
    <w:rsid w:val="004B6D61"/>
    <w:rsid w:val="004B7754"/>
    <w:rsid w:val="004C20A0"/>
    <w:rsid w:val="004C417F"/>
    <w:rsid w:val="004C459B"/>
    <w:rsid w:val="004D1532"/>
    <w:rsid w:val="004D5CD9"/>
    <w:rsid w:val="004D6564"/>
    <w:rsid w:val="004D7424"/>
    <w:rsid w:val="004E03F8"/>
    <w:rsid w:val="004E07A6"/>
    <w:rsid w:val="004E0BDE"/>
    <w:rsid w:val="004E0D13"/>
    <w:rsid w:val="004E2D1B"/>
    <w:rsid w:val="004E39EC"/>
    <w:rsid w:val="004E49E4"/>
    <w:rsid w:val="004E4D5D"/>
    <w:rsid w:val="004E4DB0"/>
    <w:rsid w:val="004E5640"/>
    <w:rsid w:val="004E602A"/>
    <w:rsid w:val="004E6C06"/>
    <w:rsid w:val="004E7E60"/>
    <w:rsid w:val="004F08EB"/>
    <w:rsid w:val="004F1CED"/>
    <w:rsid w:val="004F5239"/>
    <w:rsid w:val="004F7424"/>
    <w:rsid w:val="004F77EB"/>
    <w:rsid w:val="004F7B00"/>
    <w:rsid w:val="004F7D9E"/>
    <w:rsid w:val="00501453"/>
    <w:rsid w:val="00501F5E"/>
    <w:rsid w:val="00503280"/>
    <w:rsid w:val="00503B05"/>
    <w:rsid w:val="00504FFF"/>
    <w:rsid w:val="0050551F"/>
    <w:rsid w:val="005057E3"/>
    <w:rsid w:val="00505998"/>
    <w:rsid w:val="00505D20"/>
    <w:rsid w:val="00506B4F"/>
    <w:rsid w:val="00511453"/>
    <w:rsid w:val="00512830"/>
    <w:rsid w:val="005129CA"/>
    <w:rsid w:val="00515EAA"/>
    <w:rsid w:val="00516AA7"/>
    <w:rsid w:val="005210CE"/>
    <w:rsid w:val="0052167F"/>
    <w:rsid w:val="005223C3"/>
    <w:rsid w:val="005238E4"/>
    <w:rsid w:val="00525E70"/>
    <w:rsid w:val="00526BF1"/>
    <w:rsid w:val="00531E54"/>
    <w:rsid w:val="005320A8"/>
    <w:rsid w:val="00532B29"/>
    <w:rsid w:val="005333A0"/>
    <w:rsid w:val="0053399C"/>
    <w:rsid w:val="00534362"/>
    <w:rsid w:val="00534BB8"/>
    <w:rsid w:val="00535AA1"/>
    <w:rsid w:val="0053727A"/>
    <w:rsid w:val="00555014"/>
    <w:rsid w:val="0055574F"/>
    <w:rsid w:val="005573D8"/>
    <w:rsid w:val="0055746E"/>
    <w:rsid w:val="005613D7"/>
    <w:rsid w:val="00561C9A"/>
    <w:rsid w:val="00562ADC"/>
    <w:rsid w:val="005634B4"/>
    <w:rsid w:val="005653FE"/>
    <w:rsid w:val="00570239"/>
    <w:rsid w:val="00572ED4"/>
    <w:rsid w:val="00573088"/>
    <w:rsid w:val="0057583D"/>
    <w:rsid w:val="005777EC"/>
    <w:rsid w:val="00581994"/>
    <w:rsid w:val="00583EC0"/>
    <w:rsid w:val="00584708"/>
    <w:rsid w:val="00586143"/>
    <w:rsid w:val="00587B4F"/>
    <w:rsid w:val="00591261"/>
    <w:rsid w:val="005945B9"/>
    <w:rsid w:val="005976B1"/>
    <w:rsid w:val="005A0366"/>
    <w:rsid w:val="005A20F5"/>
    <w:rsid w:val="005A244A"/>
    <w:rsid w:val="005A32E7"/>
    <w:rsid w:val="005A78B0"/>
    <w:rsid w:val="005A7F5E"/>
    <w:rsid w:val="005B021A"/>
    <w:rsid w:val="005B1FD0"/>
    <w:rsid w:val="005B5634"/>
    <w:rsid w:val="005B5775"/>
    <w:rsid w:val="005C09BF"/>
    <w:rsid w:val="005C3436"/>
    <w:rsid w:val="005C778D"/>
    <w:rsid w:val="005E15ED"/>
    <w:rsid w:val="005E1AC6"/>
    <w:rsid w:val="005E1D84"/>
    <w:rsid w:val="005E3C1D"/>
    <w:rsid w:val="005E3DC8"/>
    <w:rsid w:val="005E4CF3"/>
    <w:rsid w:val="005E62DE"/>
    <w:rsid w:val="005E6458"/>
    <w:rsid w:val="005F3506"/>
    <w:rsid w:val="005F544E"/>
    <w:rsid w:val="00600BB8"/>
    <w:rsid w:val="006041D9"/>
    <w:rsid w:val="00605421"/>
    <w:rsid w:val="00605962"/>
    <w:rsid w:val="00607416"/>
    <w:rsid w:val="00607E6C"/>
    <w:rsid w:val="00611659"/>
    <w:rsid w:val="0061408F"/>
    <w:rsid w:val="0061576C"/>
    <w:rsid w:val="00615BF1"/>
    <w:rsid w:val="0062336B"/>
    <w:rsid w:val="00623690"/>
    <w:rsid w:val="0062468E"/>
    <w:rsid w:val="00630306"/>
    <w:rsid w:val="00631321"/>
    <w:rsid w:val="00631769"/>
    <w:rsid w:val="00635609"/>
    <w:rsid w:val="0063566C"/>
    <w:rsid w:val="006378AE"/>
    <w:rsid w:val="0064002A"/>
    <w:rsid w:val="00640F86"/>
    <w:rsid w:val="00641915"/>
    <w:rsid w:val="006419AD"/>
    <w:rsid w:val="0065042F"/>
    <w:rsid w:val="006506CA"/>
    <w:rsid w:val="0065236E"/>
    <w:rsid w:val="00652567"/>
    <w:rsid w:val="00653E0C"/>
    <w:rsid w:val="00655126"/>
    <w:rsid w:val="006553E7"/>
    <w:rsid w:val="00655D61"/>
    <w:rsid w:val="0066002B"/>
    <w:rsid w:val="0066041B"/>
    <w:rsid w:val="006609B0"/>
    <w:rsid w:val="00662ABE"/>
    <w:rsid w:val="0066356B"/>
    <w:rsid w:val="00663EE2"/>
    <w:rsid w:val="0066512C"/>
    <w:rsid w:val="00665AAB"/>
    <w:rsid w:val="00666E37"/>
    <w:rsid w:val="0066742A"/>
    <w:rsid w:val="006677D8"/>
    <w:rsid w:val="00672A59"/>
    <w:rsid w:val="006742F5"/>
    <w:rsid w:val="0067474E"/>
    <w:rsid w:val="006751C7"/>
    <w:rsid w:val="0067782B"/>
    <w:rsid w:val="00677FFA"/>
    <w:rsid w:val="006802F1"/>
    <w:rsid w:val="006807E6"/>
    <w:rsid w:val="00683A93"/>
    <w:rsid w:val="00684145"/>
    <w:rsid w:val="006926B2"/>
    <w:rsid w:val="00692CE8"/>
    <w:rsid w:val="00695077"/>
    <w:rsid w:val="00695FC7"/>
    <w:rsid w:val="006967A7"/>
    <w:rsid w:val="00696F2C"/>
    <w:rsid w:val="006978D0"/>
    <w:rsid w:val="006A176E"/>
    <w:rsid w:val="006A5FFA"/>
    <w:rsid w:val="006A73E7"/>
    <w:rsid w:val="006B20D4"/>
    <w:rsid w:val="006B3749"/>
    <w:rsid w:val="006B43C7"/>
    <w:rsid w:val="006B5725"/>
    <w:rsid w:val="006B5B80"/>
    <w:rsid w:val="006B5E7F"/>
    <w:rsid w:val="006B69F2"/>
    <w:rsid w:val="006C0501"/>
    <w:rsid w:val="006C6B0E"/>
    <w:rsid w:val="006C78EA"/>
    <w:rsid w:val="006D0537"/>
    <w:rsid w:val="006D07DD"/>
    <w:rsid w:val="006D1D59"/>
    <w:rsid w:val="006D2239"/>
    <w:rsid w:val="006D5BFF"/>
    <w:rsid w:val="006D5C9E"/>
    <w:rsid w:val="006D62ED"/>
    <w:rsid w:val="006E0378"/>
    <w:rsid w:val="006E0969"/>
    <w:rsid w:val="006E0D33"/>
    <w:rsid w:val="006E37BA"/>
    <w:rsid w:val="006E3A9E"/>
    <w:rsid w:val="006E3DB9"/>
    <w:rsid w:val="006E460E"/>
    <w:rsid w:val="006E518C"/>
    <w:rsid w:val="006E555A"/>
    <w:rsid w:val="006F090D"/>
    <w:rsid w:val="006F11D8"/>
    <w:rsid w:val="006F5FBB"/>
    <w:rsid w:val="006F6051"/>
    <w:rsid w:val="006F78B4"/>
    <w:rsid w:val="00701F76"/>
    <w:rsid w:val="00703DA8"/>
    <w:rsid w:val="00704945"/>
    <w:rsid w:val="00704E2D"/>
    <w:rsid w:val="00710C5D"/>
    <w:rsid w:val="00711827"/>
    <w:rsid w:val="00711D77"/>
    <w:rsid w:val="00715E70"/>
    <w:rsid w:val="00717E7D"/>
    <w:rsid w:val="00721F11"/>
    <w:rsid w:val="00722A20"/>
    <w:rsid w:val="00723093"/>
    <w:rsid w:val="007240A5"/>
    <w:rsid w:val="0072498D"/>
    <w:rsid w:val="00725911"/>
    <w:rsid w:val="00726C08"/>
    <w:rsid w:val="00730455"/>
    <w:rsid w:val="0073092F"/>
    <w:rsid w:val="00732079"/>
    <w:rsid w:val="0073228C"/>
    <w:rsid w:val="00732764"/>
    <w:rsid w:val="00733A96"/>
    <w:rsid w:val="00734314"/>
    <w:rsid w:val="00734591"/>
    <w:rsid w:val="00740B03"/>
    <w:rsid w:val="00750856"/>
    <w:rsid w:val="007522B2"/>
    <w:rsid w:val="00754629"/>
    <w:rsid w:val="007566AD"/>
    <w:rsid w:val="00760472"/>
    <w:rsid w:val="00760683"/>
    <w:rsid w:val="00761AED"/>
    <w:rsid w:val="00761C00"/>
    <w:rsid w:val="00762435"/>
    <w:rsid w:val="00762A62"/>
    <w:rsid w:val="00763A76"/>
    <w:rsid w:val="00766B66"/>
    <w:rsid w:val="00766FB0"/>
    <w:rsid w:val="00767A4A"/>
    <w:rsid w:val="007720E9"/>
    <w:rsid w:val="007758DD"/>
    <w:rsid w:val="00776439"/>
    <w:rsid w:val="0077670A"/>
    <w:rsid w:val="007769DF"/>
    <w:rsid w:val="0078334D"/>
    <w:rsid w:val="0078357A"/>
    <w:rsid w:val="0078594A"/>
    <w:rsid w:val="00786D37"/>
    <w:rsid w:val="00787A2B"/>
    <w:rsid w:val="00790DC3"/>
    <w:rsid w:val="007913AC"/>
    <w:rsid w:val="00792F61"/>
    <w:rsid w:val="00796158"/>
    <w:rsid w:val="007964DE"/>
    <w:rsid w:val="00797404"/>
    <w:rsid w:val="007974A5"/>
    <w:rsid w:val="007A0116"/>
    <w:rsid w:val="007A0D87"/>
    <w:rsid w:val="007A1A54"/>
    <w:rsid w:val="007A1C82"/>
    <w:rsid w:val="007A3EE4"/>
    <w:rsid w:val="007A4233"/>
    <w:rsid w:val="007A4463"/>
    <w:rsid w:val="007A4687"/>
    <w:rsid w:val="007A7D46"/>
    <w:rsid w:val="007B0E88"/>
    <w:rsid w:val="007B5704"/>
    <w:rsid w:val="007B5D0C"/>
    <w:rsid w:val="007B5DFF"/>
    <w:rsid w:val="007B6394"/>
    <w:rsid w:val="007B70D3"/>
    <w:rsid w:val="007C13C7"/>
    <w:rsid w:val="007C1AD1"/>
    <w:rsid w:val="007C3A5F"/>
    <w:rsid w:val="007C6652"/>
    <w:rsid w:val="007C72EB"/>
    <w:rsid w:val="007D26E8"/>
    <w:rsid w:val="007D3A50"/>
    <w:rsid w:val="007D4C9B"/>
    <w:rsid w:val="007D50BF"/>
    <w:rsid w:val="007D6CA0"/>
    <w:rsid w:val="007E16AD"/>
    <w:rsid w:val="007E44E7"/>
    <w:rsid w:val="007E7837"/>
    <w:rsid w:val="007F0939"/>
    <w:rsid w:val="007F6C00"/>
    <w:rsid w:val="007F7327"/>
    <w:rsid w:val="008022BC"/>
    <w:rsid w:val="0080340B"/>
    <w:rsid w:val="00803562"/>
    <w:rsid w:val="008039F4"/>
    <w:rsid w:val="00804711"/>
    <w:rsid w:val="00805AA4"/>
    <w:rsid w:val="0080694D"/>
    <w:rsid w:val="008103BC"/>
    <w:rsid w:val="00811FED"/>
    <w:rsid w:val="00813AE7"/>
    <w:rsid w:val="00814659"/>
    <w:rsid w:val="008157A9"/>
    <w:rsid w:val="008158C3"/>
    <w:rsid w:val="008179A7"/>
    <w:rsid w:val="0082109C"/>
    <w:rsid w:val="00821209"/>
    <w:rsid w:val="0082343C"/>
    <w:rsid w:val="0082581E"/>
    <w:rsid w:val="00826DF0"/>
    <w:rsid w:val="00826FF1"/>
    <w:rsid w:val="0082765C"/>
    <w:rsid w:val="0083010A"/>
    <w:rsid w:val="0083166C"/>
    <w:rsid w:val="00831759"/>
    <w:rsid w:val="008327DA"/>
    <w:rsid w:val="00836241"/>
    <w:rsid w:val="00840466"/>
    <w:rsid w:val="0084114C"/>
    <w:rsid w:val="008413AD"/>
    <w:rsid w:val="00845AA0"/>
    <w:rsid w:val="00847396"/>
    <w:rsid w:val="008502EC"/>
    <w:rsid w:val="008504A4"/>
    <w:rsid w:val="00850B37"/>
    <w:rsid w:val="00851F1C"/>
    <w:rsid w:val="00853C4E"/>
    <w:rsid w:val="0085424E"/>
    <w:rsid w:val="008548F7"/>
    <w:rsid w:val="00854C9F"/>
    <w:rsid w:val="0085500F"/>
    <w:rsid w:val="008551DD"/>
    <w:rsid w:val="0085526D"/>
    <w:rsid w:val="0085580D"/>
    <w:rsid w:val="00855E51"/>
    <w:rsid w:val="00860080"/>
    <w:rsid w:val="0086279E"/>
    <w:rsid w:val="00865BF1"/>
    <w:rsid w:val="00866614"/>
    <w:rsid w:val="00866FC3"/>
    <w:rsid w:val="00872708"/>
    <w:rsid w:val="0087386A"/>
    <w:rsid w:val="00875168"/>
    <w:rsid w:val="008808A5"/>
    <w:rsid w:val="00882CD2"/>
    <w:rsid w:val="00882E62"/>
    <w:rsid w:val="00885BCD"/>
    <w:rsid w:val="008908C7"/>
    <w:rsid w:val="00890AB8"/>
    <w:rsid w:val="00891228"/>
    <w:rsid w:val="008912DE"/>
    <w:rsid w:val="00891573"/>
    <w:rsid w:val="008925E2"/>
    <w:rsid w:val="00895592"/>
    <w:rsid w:val="00895976"/>
    <w:rsid w:val="008A03BB"/>
    <w:rsid w:val="008A0AB4"/>
    <w:rsid w:val="008A2551"/>
    <w:rsid w:val="008A2943"/>
    <w:rsid w:val="008A4BC0"/>
    <w:rsid w:val="008A57A6"/>
    <w:rsid w:val="008A635C"/>
    <w:rsid w:val="008A63CA"/>
    <w:rsid w:val="008B40EE"/>
    <w:rsid w:val="008B69DA"/>
    <w:rsid w:val="008B7790"/>
    <w:rsid w:val="008C220C"/>
    <w:rsid w:val="008C595F"/>
    <w:rsid w:val="008C6422"/>
    <w:rsid w:val="008C643B"/>
    <w:rsid w:val="008D0AEB"/>
    <w:rsid w:val="008D3C14"/>
    <w:rsid w:val="008D3DDE"/>
    <w:rsid w:val="008D5FF2"/>
    <w:rsid w:val="008E0642"/>
    <w:rsid w:val="008E066A"/>
    <w:rsid w:val="008E2419"/>
    <w:rsid w:val="008E308B"/>
    <w:rsid w:val="008E3765"/>
    <w:rsid w:val="008E4D11"/>
    <w:rsid w:val="008E5871"/>
    <w:rsid w:val="008E6226"/>
    <w:rsid w:val="008F0BD7"/>
    <w:rsid w:val="008F0DAB"/>
    <w:rsid w:val="008F1F94"/>
    <w:rsid w:val="008F2132"/>
    <w:rsid w:val="008F3A89"/>
    <w:rsid w:val="008F42AC"/>
    <w:rsid w:val="008F5DF3"/>
    <w:rsid w:val="00900365"/>
    <w:rsid w:val="00900587"/>
    <w:rsid w:val="00900716"/>
    <w:rsid w:val="00906952"/>
    <w:rsid w:val="009102A5"/>
    <w:rsid w:val="009120D7"/>
    <w:rsid w:val="0091263C"/>
    <w:rsid w:val="00912930"/>
    <w:rsid w:val="00912B85"/>
    <w:rsid w:val="00915D12"/>
    <w:rsid w:val="00915EB7"/>
    <w:rsid w:val="00917C90"/>
    <w:rsid w:val="0092567A"/>
    <w:rsid w:val="00927632"/>
    <w:rsid w:val="00931517"/>
    <w:rsid w:val="009322F0"/>
    <w:rsid w:val="00933563"/>
    <w:rsid w:val="00934C5A"/>
    <w:rsid w:val="0093526B"/>
    <w:rsid w:val="009409A3"/>
    <w:rsid w:val="00942B05"/>
    <w:rsid w:val="00943847"/>
    <w:rsid w:val="0094460F"/>
    <w:rsid w:val="009452FD"/>
    <w:rsid w:val="009454F9"/>
    <w:rsid w:val="00951BF0"/>
    <w:rsid w:val="009549B5"/>
    <w:rsid w:val="00955190"/>
    <w:rsid w:val="00955E1F"/>
    <w:rsid w:val="00960939"/>
    <w:rsid w:val="00964B0C"/>
    <w:rsid w:val="009655EA"/>
    <w:rsid w:val="00965D99"/>
    <w:rsid w:val="00967E45"/>
    <w:rsid w:val="00970482"/>
    <w:rsid w:val="00972425"/>
    <w:rsid w:val="009729F6"/>
    <w:rsid w:val="00972EBA"/>
    <w:rsid w:val="009755BC"/>
    <w:rsid w:val="00975978"/>
    <w:rsid w:val="00975AF4"/>
    <w:rsid w:val="009844BF"/>
    <w:rsid w:val="00986817"/>
    <w:rsid w:val="0098711A"/>
    <w:rsid w:val="00987222"/>
    <w:rsid w:val="009910CA"/>
    <w:rsid w:val="00991F71"/>
    <w:rsid w:val="009924A0"/>
    <w:rsid w:val="009946C3"/>
    <w:rsid w:val="00994E75"/>
    <w:rsid w:val="009A096C"/>
    <w:rsid w:val="009A09CF"/>
    <w:rsid w:val="009A2C8E"/>
    <w:rsid w:val="009A31E9"/>
    <w:rsid w:val="009A3E14"/>
    <w:rsid w:val="009A3F70"/>
    <w:rsid w:val="009A5198"/>
    <w:rsid w:val="009A7EB5"/>
    <w:rsid w:val="009B1A20"/>
    <w:rsid w:val="009B1E60"/>
    <w:rsid w:val="009B7F9A"/>
    <w:rsid w:val="009C31B1"/>
    <w:rsid w:val="009C3753"/>
    <w:rsid w:val="009C3AF4"/>
    <w:rsid w:val="009C4581"/>
    <w:rsid w:val="009D06CB"/>
    <w:rsid w:val="009D194D"/>
    <w:rsid w:val="009D23DA"/>
    <w:rsid w:val="009D30D4"/>
    <w:rsid w:val="009D36C2"/>
    <w:rsid w:val="009D5038"/>
    <w:rsid w:val="009D662A"/>
    <w:rsid w:val="009E00C3"/>
    <w:rsid w:val="009E0615"/>
    <w:rsid w:val="009E087D"/>
    <w:rsid w:val="009E1238"/>
    <w:rsid w:val="009E37D3"/>
    <w:rsid w:val="009E6F1A"/>
    <w:rsid w:val="009E7710"/>
    <w:rsid w:val="009E7DB8"/>
    <w:rsid w:val="009F0BE7"/>
    <w:rsid w:val="009F0C5A"/>
    <w:rsid w:val="009F0D6E"/>
    <w:rsid w:val="009F1D1C"/>
    <w:rsid w:val="009F1D2A"/>
    <w:rsid w:val="009F2043"/>
    <w:rsid w:val="009F2724"/>
    <w:rsid w:val="009F43D7"/>
    <w:rsid w:val="009F72C9"/>
    <w:rsid w:val="009F761D"/>
    <w:rsid w:val="00A00415"/>
    <w:rsid w:val="00A016BC"/>
    <w:rsid w:val="00A025D7"/>
    <w:rsid w:val="00A03BBA"/>
    <w:rsid w:val="00A041E9"/>
    <w:rsid w:val="00A06D7B"/>
    <w:rsid w:val="00A07FD7"/>
    <w:rsid w:val="00A10561"/>
    <w:rsid w:val="00A11091"/>
    <w:rsid w:val="00A1563E"/>
    <w:rsid w:val="00A179CD"/>
    <w:rsid w:val="00A221B7"/>
    <w:rsid w:val="00A24F85"/>
    <w:rsid w:val="00A262FD"/>
    <w:rsid w:val="00A26471"/>
    <w:rsid w:val="00A302C6"/>
    <w:rsid w:val="00A322D4"/>
    <w:rsid w:val="00A332F5"/>
    <w:rsid w:val="00A37B72"/>
    <w:rsid w:val="00A40726"/>
    <w:rsid w:val="00A409F4"/>
    <w:rsid w:val="00A4136B"/>
    <w:rsid w:val="00A42F32"/>
    <w:rsid w:val="00A42FE3"/>
    <w:rsid w:val="00A45644"/>
    <w:rsid w:val="00A45D73"/>
    <w:rsid w:val="00A4634A"/>
    <w:rsid w:val="00A467BD"/>
    <w:rsid w:val="00A46A79"/>
    <w:rsid w:val="00A50B76"/>
    <w:rsid w:val="00A512E3"/>
    <w:rsid w:val="00A513F2"/>
    <w:rsid w:val="00A53047"/>
    <w:rsid w:val="00A53C29"/>
    <w:rsid w:val="00A545BE"/>
    <w:rsid w:val="00A6114D"/>
    <w:rsid w:val="00A62949"/>
    <w:rsid w:val="00A63344"/>
    <w:rsid w:val="00A63772"/>
    <w:rsid w:val="00A63DF7"/>
    <w:rsid w:val="00A64FBE"/>
    <w:rsid w:val="00A66603"/>
    <w:rsid w:val="00A717CC"/>
    <w:rsid w:val="00A71A94"/>
    <w:rsid w:val="00A71C6A"/>
    <w:rsid w:val="00A74C5B"/>
    <w:rsid w:val="00A7789E"/>
    <w:rsid w:val="00A80CDC"/>
    <w:rsid w:val="00A8100E"/>
    <w:rsid w:val="00A818C9"/>
    <w:rsid w:val="00A8202A"/>
    <w:rsid w:val="00A82E52"/>
    <w:rsid w:val="00A83234"/>
    <w:rsid w:val="00A85B84"/>
    <w:rsid w:val="00A86B24"/>
    <w:rsid w:val="00A86C28"/>
    <w:rsid w:val="00A92D62"/>
    <w:rsid w:val="00A93FCD"/>
    <w:rsid w:val="00A9510F"/>
    <w:rsid w:val="00AA09DB"/>
    <w:rsid w:val="00AA1EB1"/>
    <w:rsid w:val="00AA1F25"/>
    <w:rsid w:val="00AA4A68"/>
    <w:rsid w:val="00AA7758"/>
    <w:rsid w:val="00AB2344"/>
    <w:rsid w:val="00AB27C4"/>
    <w:rsid w:val="00AB6DE7"/>
    <w:rsid w:val="00AB7590"/>
    <w:rsid w:val="00AB7602"/>
    <w:rsid w:val="00AB7710"/>
    <w:rsid w:val="00AB771E"/>
    <w:rsid w:val="00AC0BA5"/>
    <w:rsid w:val="00AC106F"/>
    <w:rsid w:val="00AC3869"/>
    <w:rsid w:val="00AC414C"/>
    <w:rsid w:val="00AC4F5E"/>
    <w:rsid w:val="00AD34E9"/>
    <w:rsid w:val="00AD3C7B"/>
    <w:rsid w:val="00AD6120"/>
    <w:rsid w:val="00AE0AC8"/>
    <w:rsid w:val="00AE1B35"/>
    <w:rsid w:val="00AE5B70"/>
    <w:rsid w:val="00AE639D"/>
    <w:rsid w:val="00AE6C63"/>
    <w:rsid w:val="00AF2FB5"/>
    <w:rsid w:val="00AF3616"/>
    <w:rsid w:val="00AF3B49"/>
    <w:rsid w:val="00AF4883"/>
    <w:rsid w:val="00AF4C42"/>
    <w:rsid w:val="00B01E68"/>
    <w:rsid w:val="00B02293"/>
    <w:rsid w:val="00B02CF4"/>
    <w:rsid w:val="00B030DA"/>
    <w:rsid w:val="00B03CCE"/>
    <w:rsid w:val="00B04A32"/>
    <w:rsid w:val="00B05E35"/>
    <w:rsid w:val="00B10E6A"/>
    <w:rsid w:val="00B15C58"/>
    <w:rsid w:val="00B20540"/>
    <w:rsid w:val="00B20B15"/>
    <w:rsid w:val="00B21D8B"/>
    <w:rsid w:val="00B23FBE"/>
    <w:rsid w:val="00B27A08"/>
    <w:rsid w:val="00B27EB7"/>
    <w:rsid w:val="00B30DEC"/>
    <w:rsid w:val="00B31E31"/>
    <w:rsid w:val="00B347FE"/>
    <w:rsid w:val="00B41717"/>
    <w:rsid w:val="00B41774"/>
    <w:rsid w:val="00B47583"/>
    <w:rsid w:val="00B5031E"/>
    <w:rsid w:val="00B5297D"/>
    <w:rsid w:val="00B5312F"/>
    <w:rsid w:val="00B57C7B"/>
    <w:rsid w:val="00B62EB2"/>
    <w:rsid w:val="00B63DFD"/>
    <w:rsid w:val="00B6619E"/>
    <w:rsid w:val="00B66C4F"/>
    <w:rsid w:val="00B72153"/>
    <w:rsid w:val="00B80928"/>
    <w:rsid w:val="00B80A60"/>
    <w:rsid w:val="00B83FE4"/>
    <w:rsid w:val="00B86495"/>
    <w:rsid w:val="00B90E68"/>
    <w:rsid w:val="00B9176B"/>
    <w:rsid w:val="00B966AA"/>
    <w:rsid w:val="00B97002"/>
    <w:rsid w:val="00BA482F"/>
    <w:rsid w:val="00BA4C90"/>
    <w:rsid w:val="00BA5645"/>
    <w:rsid w:val="00BA792F"/>
    <w:rsid w:val="00BB057B"/>
    <w:rsid w:val="00BB0DF9"/>
    <w:rsid w:val="00BB55F6"/>
    <w:rsid w:val="00BC13E0"/>
    <w:rsid w:val="00BC280C"/>
    <w:rsid w:val="00BC467B"/>
    <w:rsid w:val="00BC4785"/>
    <w:rsid w:val="00BC55F1"/>
    <w:rsid w:val="00BD085D"/>
    <w:rsid w:val="00BD38BC"/>
    <w:rsid w:val="00BD4DD0"/>
    <w:rsid w:val="00BD635A"/>
    <w:rsid w:val="00BE03B9"/>
    <w:rsid w:val="00BE2EB7"/>
    <w:rsid w:val="00BE534C"/>
    <w:rsid w:val="00BE722B"/>
    <w:rsid w:val="00BF088E"/>
    <w:rsid w:val="00BF1A53"/>
    <w:rsid w:val="00BF1E98"/>
    <w:rsid w:val="00BF5B3F"/>
    <w:rsid w:val="00BF658B"/>
    <w:rsid w:val="00C014B4"/>
    <w:rsid w:val="00C05526"/>
    <w:rsid w:val="00C07DC7"/>
    <w:rsid w:val="00C1157C"/>
    <w:rsid w:val="00C11A71"/>
    <w:rsid w:val="00C21964"/>
    <w:rsid w:val="00C2474E"/>
    <w:rsid w:val="00C261E1"/>
    <w:rsid w:val="00C2653A"/>
    <w:rsid w:val="00C26D54"/>
    <w:rsid w:val="00C31A5C"/>
    <w:rsid w:val="00C33536"/>
    <w:rsid w:val="00C34596"/>
    <w:rsid w:val="00C34757"/>
    <w:rsid w:val="00C34BA7"/>
    <w:rsid w:val="00C35E12"/>
    <w:rsid w:val="00C37D24"/>
    <w:rsid w:val="00C42305"/>
    <w:rsid w:val="00C44440"/>
    <w:rsid w:val="00C50656"/>
    <w:rsid w:val="00C50C19"/>
    <w:rsid w:val="00C5160F"/>
    <w:rsid w:val="00C5446D"/>
    <w:rsid w:val="00C5520D"/>
    <w:rsid w:val="00C5572E"/>
    <w:rsid w:val="00C5604A"/>
    <w:rsid w:val="00C560C0"/>
    <w:rsid w:val="00C567F3"/>
    <w:rsid w:val="00C57262"/>
    <w:rsid w:val="00C60918"/>
    <w:rsid w:val="00C61883"/>
    <w:rsid w:val="00C62CAB"/>
    <w:rsid w:val="00C62E63"/>
    <w:rsid w:val="00C64A87"/>
    <w:rsid w:val="00C65A1A"/>
    <w:rsid w:val="00C65C00"/>
    <w:rsid w:val="00C65CA5"/>
    <w:rsid w:val="00C6678A"/>
    <w:rsid w:val="00C677E3"/>
    <w:rsid w:val="00C734BD"/>
    <w:rsid w:val="00C73983"/>
    <w:rsid w:val="00C7423E"/>
    <w:rsid w:val="00C74AEB"/>
    <w:rsid w:val="00C801C7"/>
    <w:rsid w:val="00C83B4F"/>
    <w:rsid w:val="00C873D8"/>
    <w:rsid w:val="00C87729"/>
    <w:rsid w:val="00C90C5F"/>
    <w:rsid w:val="00C9250E"/>
    <w:rsid w:val="00C92732"/>
    <w:rsid w:val="00C95D1A"/>
    <w:rsid w:val="00C964C9"/>
    <w:rsid w:val="00C96639"/>
    <w:rsid w:val="00C96C4A"/>
    <w:rsid w:val="00C96D2E"/>
    <w:rsid w:val="00C96E54"/>
    <w:rsid w:val="00CA12CC"/>
    <w:rsid w:val="00CA16BF"/>
    <w:rsid w:val="00CA1AA5"/>
    <w:rsid w:val="00CA3768"/>
    <w:rsid w:val="00CA4AAA"/>
    <w:rsid w:val="00CA777C"/>
    <w:rsid w:val="00CB2613"/>
    <w:rsid w:val="00CB44BB"/>
    <w:rsid w:val="00CB5C07"/>
    <w:rsid w:val="00CB7A71"/>
    <w:rsid w:val="00CB7FF0"/>
    <w:rsid w:val="00CC1F19"/>
    <w:rsid w:val="00CC34D6"/>
    <w:rsid w:val="00CC45C2"/>
    <w:rsid w:val="00CC4B29"/>
    <w:rsid w:val="00CC5EC6"/>
    <w:rsid w:val="00CC6677"/>
    <w:rsid w:val="00CC7186"/>
    <w:rsid w:val="00CC77DA"/>
    <w:rsid w:val="00CD05AA"/>
    <w:rsid w:val="00CD1170"/>
    <w:rsid w:val="00CD3CEA"/>
    <w:rsid w:val="00CD4896"/>
    <w:rsid w:val="00CD5C8F"/>
    <w:rsid w:val="00CD6123"/>
    <w:rsid w:val="00CE04FD"/>
    <w:rsid w:val="00CE18DC"/>
    <w:rsid w:val="00CE26A3"/>
    <w:rsid w:val="00CE372D"/>
    <w:rsid w:val="00CE3C7C"/>
    <w:rsid w:val="00CE7284"/>
    <w:rsid w:val="00CF1026"/>
    <w:rsid w:val="00CF2DD6"/>
    <w:rsid w:val="00CF3DB7"/>
    <w:rsid w:val="00CF6A9C"/>
    <w:rsid w:val="00D00BD3"/>
    <w:rsid w:val="00D010EC"/>
    <w:rsid w:val="00D0280E"/>
    <w:rsid w:val="00D034FF"/>
    <w:rsid w:val="00D04756"/>
    <w:rsid w:val="00D068B8"/>
    <w:rsid w:val="00D07B5A"/>
    <w:rsid w:val="00D12CA5"/>
    <w:rsid w:val="00D12FE0"/>
    <w:rsid w:val="00D13628"/>
    <w:rsid w:val="00D14948"/>
    <w:rsid w:val="00D159E5"/>
    <w:rsid w:val="00D15C07"/>
    <w:rsid w:val="00D15F9C"/>
    <w:rsid w:val="00D16406"/>
    <w:rsid w:val="00D17A1F"/>
    <w:rsid w:val="00D20FD0"/>
    <w:rsid w:val="00D23338"/>
    <w:rsid w:val="00D247BE"/>
    <w:rsid w:val="00D263B3"/>
    <w:rsid w:val="00D26D31"/>
    <w:rsid w:val="00D273B7"/>
    <w:rsid w:val="00D32B52"/>
    <w:rsid w:val="00D33972"/>
    <w:rsid w:val="00D3506E"/>
    <w:rsid w:val="00D36235"/>
    <w:rsid w:val="00D40AE1"/>
    <w:rsid w:val="00D415E7"/>
    <w:rsid w:val="00D4514D"/>
    <w:rsid w:val="00D4565D"/>
    <w:rsid w:val="00D45B46"/>
    <w:rsid w:val="00D46025"/>
    <w:rsid w:val="00D462BC"/>
    <w:rsid w:val="00D46954"/>
    <w:rsid w:val="00D50602"/>
    <w:rsid w:val="00D508B8"/>
    <w:rsid w:val="00D51689"/>
    <w:rsid w:val="00D51A43"/>
    <w:rsid w:val="00D52308"/>
    <w:rsid w:val="00D52B56"/>
    <w:rsid w:val="00D53662"/>
    <w:rsid w:val="00D54149"/>
    <w:rsid w:val="00D57D3C"/>
    <w:rsid w:val="00D61382"/>
    <w:rsid w:val="00D653AF"/>
    <w:rsid w:val="00D65EAF"/>
    <w:rsid w:val="00D71A8B"/>
    <w:rsid w:val="00D71F16"/>
    <w:rsid w:val="00D728DA"/>
    <w:rsid w:val="00D72CA1"/>
    <w:rsid w:val="00D80830"/>
    <w:rsid w:val="00D845E8"/>
    <w:rsid w:val="00D84FB6"/>
    <w:rsid w:val="00D945CD"/>
    <w:rsid w:val="00D9772D"/>
    <w:rsid w:val="00D979C6"/>
    <w:rsid w:val="00DA13AA"/>
    <w:rsid w:val="00DA149E"/>
    <w:rsid w:val="00DA1819"/>
    <w:rsid w:val="00DA1EEA"/>
    <w:rsid w:val="00DA1F28"/>
    <w:rsid w:val="00DB02FA"/>
    <w:rsid w:val="00DB05C8"/>
    <w:rsid w:val="00DB1375"/>
    <w:rsid w:val="00DB1521"/>
    <w:rsid w:val="00DC0A87"/>
    <w:rsid w:val="00DC2B96"/>
    <w:rsid w:val="00DC4A39"/>
    <w:rsid w:val="00DC622B"/>
    <w:rsid w:val="00DC72D4"/>
    <w:rsid w:val="00DD0444"/>
    <w:rsid w:val="00DD044E"/>
    <w:rsid w:val="00DD210D"/>
    <w:rsid w:val="00DD4A53"/>
    <w:rsid w:val="00DD7CBB"/>
    <w:rsid w:val="00DE1207"/>
    <w:rsid w:val="00DE1EFE"/>
    <w:rsid w:val="00DE226C"/>
    <w:rsid w:val="00DE3215"/>
    <w:rsid w:val="00DE4A85"/>
    <w:rsid w:val="00DE521C"/>
    <w:rsid w:val="00DE7931"/>
    <w:rsid w:val="00DF20BF"/>
    <w:rsid w:val="00DF24A2"/>
    <w:rsid w:val="00DF2C42"/>
    <w:rsid w:val="00DF4B51"/>
    <w:rsid w:val="00E010C7"/>
    <w:rsid w:val="00E019A1"/>
    <w:rsid w:val="00E020E6"/>
    <w:rsid w:val="00E02922"/>
    <w:rsid w:val="00E05717"/>
    <w:rsid w:val="00E05749"/>
    <w:rsid w:val="00E05BF5"/>
    <w:rsid w:val="00E11BFC"/>
    <w:rsid w:val="00E125C9"/>
    <w:rsid w:val="00E129C4"/>
    <w:rsid w:val="00E12A90"/>
    <w:rsid w:val="00E133BE"/>
    <w:rsid w:val="00E1371A"/>
    <w:rsid w:val="00E1435F"/>
    <w:rsid w:val="00E20F1D"/>
    <w:rsid w:val="00E23951"/>
    <w:rsid w:val="00E23D09"/>
    <w:rsid w:val="00E2528B"/>
    <w:rsid w:val="00E255E4"/>
    <w:rsid w:val="00E26930"/>
    <w:rsid w:val="00E2723C"/>
    <w:rsid w:val="00E34641"/>
    <w:rsid w:val="00E356F7"/>
    <w:rsid w:val="00E358FA"/>
    <w:rsid w:val="00E37196"/>
    <w:rsid w:val="00E41865"/>
    <w:rsid w:val="00E474F3"/>
    <w:rsid w:val="00E50A55"/>
    <w:rsid w:val="00E513A1"/>
    <w:rsid w:val="00E51BE0"/>
    <w:rsid w:val="00E51E99"/>
    <w:rsid w:val="00E52155"/>
    <w:rsid w:val="00E536C2"/>
    <w:rsid w:val="00E537A8"/>
    <w:rsid w:val="00E54B80"/>
    <w:rsid w:val="00E57CCB"/>
    <w:rsid w:val="00E6115F"/>
    <w:rsid w:val="00E61D6F"/>
    <w:rsid w:val="00E62D10"/>
    <w:rsid w:val="00E6301A"/>
    <w:rsid w:val="00E644E4"/>
    <w:rsid w:val="00E66601"/>
    <w:rsid w:val="00E6756C"/>
    <w:rsid w:val="00E6789F"/>
    <w:rsid w:val="00E67947"/>
    <w:rsid w:val="00E71A4A"/>
    <w:rsid w:val="00E7332B"/>
    <w:rsid w:val="00E75CED"/>
    <w:rsid w:val="00E776B5"/>
    <w:rsid w:val="00E80642"/>
    <w:rsid w:val="00E816AD"/>
    <w:rsid w:val="00E82115"/>
    <w:rsid w:val="00E83B9C"/>
    <w:rsid w:val="00E847EE"/>
    <w:rsid w:val="00E84CFE"/>
    <w:rsid w:val="00E878EB"/>
    <w:rsid w:val="00E87D3A"/>
    <w:rsid w:val="00E90081"/>
    <w:rsid w:val="00E913CA"/>
    <w:rsid w:val="00E919FC"/>
    <w:rsid w:val="00E9458F"/>
    <w:rsid w:val="00E95222"/>
    <w:rsid w:val="00E9591F"/>
    <w:rsid w:val="00EA1E21"/>
    <w:rsid w:val="00EA23D3"/>
    <w:rsid w:val="00EA2AD7"/>
    <w:rsid w:val="00EA2BF8"/>
    <w:rsid w:val="00EA3AE4"/>
    <w:rsid w:val="00EA3F8E"/>
    <w:rsid w:val="00EA43E7"/>
    <w:rsid w:val="00EA467A"/>
    <w:rsid w:val="00EA6CD0"/>
    <w:rsid w:val="00EA78A0"/>
    <w:rsid w:val="00EB0C5D"/>
    <w:rsid w:val="00EB2A59"/>
    <w:rsid w:val="00EB4E96"/>
    <w:rsid w:val="00EB6B2C"/>
    <w:rsid w:val="00EB6E5A"/>
    <w:rsid w:val="00EB7FEA"/>
    <w:rsid w:val="00EC0073"/>
    <w:rsid w:val="00EC0DFF"/>
    <w:rsid w:val="00EC231C"/>
    <w:rsid w:val="00EC4581"/>
    <w:rsid w:val="00EC4BE0"/>
    <w:rsid w:val="00EC546B"/>
    <w:rsid w:val="00EC7347"/>
    <w:rsid w:val="00ED1894"/>
    <w:rsid w:val="00ED348A"/>
    <w:rsid w:val="00ED4B4A"/>
    <w:rsid w:val="00ED5FA9"/>
    <w:rsid w:val="00ED7D20"/>
    <w:rsid w:val="00EE1F12"/>
    <w:rsid w:val="00EE215D"/>
    <w:rsid w:val="00EE42AB"/>
    <w:rsid w:val="00EE626C"/>
    <w:rsid w:val="00EE650C"/>
    <w:rsid w:val="00EF09D7"/>
    <w:rsid w:val="00EF0E22"/>
    <w:rsid w:val="00EF1051"/>
    <w:rsid w:val="00EF18E8"/>
    <w:rsid w:val="00EF1D67"/>
    <w:rsid w:val="00EF2C83"/>
    <w:rsid w:val="00EF3177"/>
    <w:rsid w:val="00EF5E46"/>
    <w:rsid w:val="00F0147E"/>
    <w:rsid w:val="00F02C66"/>
    <w:rsid w:val="00F04B31"/>
    <w:rsid w:val="00F100FC"/>
    <w:rsid w:val="00F10BC2"/>
    <w:rsid w:val="00F12262"/>
    <w:rsid w:val="00F12402"/>
    <w:rsid w:val="00F13409"/>
    <w:rsid w:val="00F154EB"/>
    <w:rsid w:val="00F1648A"/>
    <w:rsid w:val="00F178E7"/>
    <w:rsid w:val="00F213C1"/>
    <w:rsid w:val="00F23039"/>
    <w:rsid w:val="00F23F4B"/>
    <w:rsid w:val="00F25F4D"/>
    <w:rsid w:val="00F31FE1"/>
    <w:rsid w:val="00F3474A"/>
    <w:rsid w:val="00F34ED8"/>
    <w:rsid w:val="00F35E4A"/>
    <w:rsid w:val="00F37AB9"/>
    <w:rsid w:val="00F407E0"/>
    <w:rsid w:val="00F42024"/>
    <w:rsid w:val="00F43B22"/>
    <w:rsid w:val="00F4431A"/>
    <w:rsid w:val="00F44CD3"/>
    <w:rsid w:val="00F46902"/>
    <w:rsid w:val="00F46DE6"/>
    <w:rsid w:val="00F5059D"/>
    <w:rsid w:val="00F5258D"/>
    <w:rsid w:val="00F60DC2"/>
    <w:rsid w:val="00F61EE2"/>
    <w:rsid w:val="00F65D07"/>
    <w:rsid w:val="00F67D49"/>
    <w:rsid w:val="00F70218"/>
    <w:rsid w:val="00F70786"/>
    <w:rsid w:val="00F70A74"/>
    <w:rsid w:val="00F70FC8"/>
    <w:rsid w:val="00F71424"/>
    <w:rsid w:val="00F765CE"/>
    <w:rsid w:val="00F76AB8"/>
    <w:rsid w:val="00F81449"/>
    <w:rsid w:val="00F836F5"/>
    <w:rsid w:val="00F837CE"/>
    <w:rsid w:val="00F85FA2"/>
    <w:rsid w:val="00F86AE4"/>
    <w:rsid w:val="00F87887"/>
    <w:rsid w:val="00F87F45"/>
    <w:rsid w:val="00F90DD6"/>
    <w:rsid w:val="00F92D32"/>
    <w:rsid w:val="00F9722B"/>
    <w:rsid w:val="00F97B87"/>
    <w:rsid w:val="00F97CAC"/>
    <w:rsid w:val="00FA1DE7"/>
    <w:rsid w:val="00FA249E"/>
    <w:rsid w:val="00FA3D07"/>
    <w:rsid w:val="00FA6D51"/>
    <w:rsid w:val="00FB217D"/>
    <w:rsid w:val="00FB3407"/>
    <w:rsid w:val="00FB7584"/>
    <w:rsid w:val="00FB762D"/>
    <w:rsid w:val="00FC061C"/>
    <w:rsid w:val="00FC1B45"/>
    <w:rsid w:val="00FC3DC6"/>
    <w:rsid w:val="00FC4249"/>
    <w:rsid w:val="00FC514D"/>
    <w:rsid w:val="00FC7548"/>
    <w:rsid w:val="00FC7889"/>
    <w:rsid w:val="00FC78E1"/>
    <w:rsid w:val="00FC7E4F"/>
    <w:rsid w:val="00FD13D3"/>
    <w:rsid w:val="00FD1411"/>
    <w:rsid w:val="00FD1A9C"/>
    <w:rsid w:val="00FD26D4"/>
    <w:rsid w:val="00FD56A2"/>
    <w:rsid w:val="00FE29A5"/>
    <w:rsid w:val="00FE3F20"/>
    <w:rsid w:val="00FE64E4"/>
    <w:rsid w:val="00FE6CD7"/>
    <w:rsid w:val="00FF2F6C"/>
    <w:rsid w:val="00FF4252"/>
    <w:rsid w:val="00FF54BE"/>
    <w:rsid w:val="00FF5F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B4CF4"/>
  <w15:chartTrackingRefBased/>
  <w15:docId w15:val="{0DDEC849-55B0-4135-BC6D-27A0A508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419"/>
    <w:pPr>
      <w:spacing w:line="256" w:lineRule="auto"/>
    </w:pPr>
  </w:style>
  <w:style w:type="paragraph" w:styleId="Heading4">
    <w:name w:val="heading 4"/>
    <w:basedOn w:val="Normal"/>
    <w:link w:val="Heading4Char"/>
    <w:uiPriority w:val="9"/>
    <w:qFormat/>
    <w:rsid w:val="00BC55F1"/>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E24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E2419"/>
    <w:rPr>
      <w:rFonts w:ascii="Consolas" w:hAnsi="Consolas"/>
      <w:sz w:val="21"/>
      <w:szCs w:val="21"/>
    </w:rPr>
  </w:style>
  <w:style w:type="paragraph" w:styleId="Header">
    <w:name w:val="header"/>
    <w:basedOn w:val="Normal"/>
    <w:link w:val="HeaderChar"/>
    <w:uiPriority w:val="99"/>
    <w:unhideWhenUsed/>
    <w:rsid w:val="00067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6C2"/>
  </w:style>
  <w:style w:type="paragraph" w:styleId="Footer">
    <w:name w:val="footer"/>
    <w:basedOn w:val="Normal"/>
    <w:link w:val="FooterChar"/>
    <w:uiPriority w:val="99"/>
    <w:unhideWhenUsed/>
    <w:rsid w:val="00067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6C2"/>
  </w:style>
  <w:style w:type="paragraph" w:styleId="NoSpacing">
    <w:name w:val="No Spacing"/>
    <w:uiPriority w:val="1"/>
    <w:qFormat/>
    <w:rsid w:val="004F7B00"/>
    <w:pPr>
      <w:spacing w:after="0" w:line="240" w:lineRule="auto"/>
    </w:pPr>
  </w:style>
  <w:style w:type="character" w:customStyle="1" w:styleId="Heading4Char">
    <w:name w:val="Heading 4 Char"/>
    <w:basedOn w:val="DefaultParagraphFont"/>
    <w:link w:val="Heading4"/>
    <w:uiPriority w:val="9"/>
    <w:rsid w:val="00BC55F1"/>
    <w:rPr>
      <w:rFonts w:ascii="Times New Roman" w:eastAsia="Times New Roman" w:hAnsi="Times New Roman" w:cs="Times New Roman"/>
      <w:b/>
      <w:bCs/>
      <w:sz w:val="24"/>
      <w:szCs w:val="24"/>
      <w:lang w:eastAsia="en-ZA"/>
    </w:rPr>
  </w:style>
  <w:style w:type="paragraph" w:styleId="NormalWeb">
    <w:name w:val="Normal (Web)"/>
    <w:basedOn w:val="Normal"/>
    <w:uiPriority w:val="99"/>
    <w:unhideWhenUsed/>
    <w:rsid w:val="004E564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2260">
      <w:bodyDiv w:val="1"/>
      <w:marLeft w:val="0"/>
      <w:marRight w:val="0"/>
      <w:marTop w:val="0"/>
      <w:marBottom w:val="0"/>
      <w:divBdr>
        <w:top w:val="none" w:sz="0" w:space="0" w:color="auto"/>
        <w:left w:val="none" w:sz="0" w:space="0" w:color="auto"/>
        <w:bottom w:val="none" w:sz="0" w:space="0" w:color="auto"/>
        <w:right w:val="none" w:sz="0" w:space="0" w:color="auto"/>
      </w:divBdr>
    </w:div>
    <w:div w:id="485051184">
      <w:bodyDiv w:val="1"/>
      <w:marLeft w:val="0"/>
      <w:marRight w:val="0"/>
      <w:marTop w:val="0"/>
      <w:marBottom w:val="0"/>
      <w:divBdr>
        <w:top w:val="none" w:sz="0" w:space="0" w:color="auto"/>
        <w:left w:val="none" w:sz="0" w:space="0" w:color="auto"/>
        <w:bottom w:val="none" w:sz="0" w:space="0" w:color="auto"/>
        <w:right w:val="none" w:sz="0" w:space="0" w:color="auto"/>
      </w:divBdr>
    </w:div>
    <w:div w:id="529536596">
      <w:bodyDiv w:val="1"/>
      <w:marLeft w:val="0"/>
      <w:marRight w:val="0"/>
      <w:marTop w:val="0"/>
      <w:marBottom w:val="0"/>
      <w:divBdr>
        <w:top w:val="none" w:sz="0" w:space="0" w:color="auto"/>
        <w:left w:val="none" w:sz="0" w:space="0" w:color="auto"/>
        <w:bottom w:val="none" w:sz="0" w:space="0" w:color="auto"/>
        <w:right w:val="none" w:sz="0" w:space="0" w:color="auto"/>
      </w:divBdr>
    </w:div>
    <w:div w:id="724764466">
      <w:bodyDiv w:val="1"/>
      <w:marLeft w:val="0"/>
      <w:marRight w:val="0"/>
      <w:marTop w:val="0"/>
      <w:marBottom w:val="0"/>
      <w:divBdr>
        <w:top w:val="none" w:sz="0" w:space="0" w:color="auto"/>
        <w:left w:val="none" w:sz="0" w:space="0" w:color="auto"/>
        <w:bottom w:val="none" w:sz="0" w:space="0" w:color="auto"/>
        <w:right w:val="none" w:sz="0" w:space="0" w:color="auto"/>
      </w:divBdr>
    </w:div>
    <w:div w:id="889994842">
      <w:bodyDiv w:val="1"/>
      <w:marLeft w:val="0"/>
      <w:marRight w:val="0"/>
      <w:marTop w:val="0"/>
      <w:marBottom w:val="0"/>
      <w:divBdr>
        <w:top w:val="none" w:sz="0" w:space="0" w:color="auto"/>
        <w:left w:val="none" w:sz="0" w:space="0" w:color="auto"/>
        <w:bottom w:val="none" w:sz="0" w:space="0" w:color="auto"/>
        <w:right w:val="none" w:sz="0" w:space="0" w:color="auto"/>
      </w:divBdr>
    </w:div>
    <w:div w:id="1267234093">
      <w:bodyDiv w:val="1"/>
      <w:marLeft w:val="0"/>
      <w:marRight w:val="0"/>
      <w:marTop w:val="0"/>
      <w:marBottom w:val="0"/>
      <w:divBdr>
        <w:top w:val="none" w:sz="0" w:space="0" w:color="auto"/>
        <w:left w:val="none" w:sz="0" w:space="0" w:color="auto"/>
        <w:bottom w:val="none" w:sz="0" w:space="0" w:color="auto"/>
        <w:right w:val="none" w:sz="0" w:space="0" w:color="auto"/>
      </w:divBdr>
    </w:div>
    <w:div w:id="1290667705">
      <w:bodyDiv w:val="1"/>
      <w:marLeft w:val="0"/>
      <w:marRight w:val="0"/>
      <w:marTop w:val="0"/>
      <w:marBottom w:val="0"/>
      <w:divBdr>
        <w:top w:val="none" w:sz="0" w:space="0" w:color="auto"/>
        <w:left w:val="none" w:sz="0" w:space="0" w:color="auto"/>
        <w:bottom w:val="none" w:sz="0" w:space="0" w:color="auto"/>
        <w:right w:val="none" w:sz="0" w:space="0" w:color="auto"/>
      </w:divBdr>
    </w:div>
    <w:div w:id="1362442013">
      <w:bodyDiv w:val="1"/>
      <w:marLeft w:val="0"/>
      <w:marRight w:val="0"/>
      <w:marTop w:val="0"/>
      <w:marBottom w:val="0"/>
      <w:divBdr>
        <w:top w:val="none" w:sz="0" w:space="0" w:color="auto"/>
        <w:left w:val="none" w:sz="0" w:space="0" w:color="auto"/>
        <w:bottom w:val="none" w:sz="0" w:space="0" w:color="auto"/>
        <w:right w:val="none" w:sz="0" w:space="0" w:color="auto"/>
      </w:divBdr>
    </w:div>
    <w:div w:id="1416517255">
      <w:bodyDiv w:val="1"/>
      <w:marLeft w:val="0"/>
      <w:marRight w:val="0"/>
      <w:marTop w:val="0"/>
      <w:marBottom w:val="0"/>
      <w:divBdr>
        <w:top w:val="none" w:sz="0" w:space="0" w:color="auto"/>
        <w:left w:val="none" w:sz="0" w:space="0" w:color="auto"/>
        <w:bottom w:val="none" w:sz="0" w:space="0" w:color="auto"/>
        <w:right w:val="none" w:sz="0" w:space="0" w:color="auto"/>
      </w:divBdr>
    </w:div>
    <w:div w:id="1519418901">
      <w:bodyDiv w:val="1"/>
      <w:marLeft w:val="0"/>
      <w:marRight w:val="0"/>
      <w:marTop w:val="0"/>
      <w:marBottom w:val="0"/>
      <w:divBdr>
        <w:top w:val="none" w:sz="0" w:space="0" w:color="auto"/>
        <w:left w:val="none" w:sz="0" w:space="0" w:color="auto"/>
        <w:bottom w:val="none" w:sz="0" w:space="0" w:color="auto"/>
        <w:right w:val="none" w:sz="0" w:space="0" w:color="auto"/>
      </w:divBdr>
    </w:div>
    <w:div w:id="1630745284">
      <w:bodyDiv w:val="1"/>
      <w:marLeft w:val="0"/>
      <w:marRight w:val="0"/>
      <w:marTop w:val="0"/>
      <w:marBottom w:val="0"/>
      <w:divBdr>
        <w:top w:val="none" w:sz="0" w:space="0" w:color="auto"/>
        <w:left w:val="none" w:sz="0" w:space="0" w:color="auto"/>
        <w:bottom w:val="none" w:sz="0" w:space="0" w:color="auto"/>
        <w:right w:val="none" w:sz="0" w:space="0" w:color="auto"/>
      </w:divBdr>
    </w:div>
    <w:div w:id="1770813249">
      <w:bodyDiv w:val="1"/>
      <w:marLeft w:val="0"/>
      <w:marRight w:val="0"/>
      <w:marTop w:val="0"/>
      <w:marBottom w:val="0"/>
      <w:divBdr>
        <w:top w:val="none" w:sz="0" w:space="0" w:color="auto"/>
        <w:left w:val="none" w:sz="0" w:space="0" w:color="auto"/>
        <w:bottom w:val="none" w:sz="0" w:space="0" w:color="auto"/>
        <w:right w:val="none" w:sz="0" w:space="0" w:color="auto"/>
      </w:divBdr>
    </w:div>
    <w:div w:id="1837573734">
      <w:bodyDiv w:val="1"/>
      <w:marLeft w:val="0"/>
      <w:marRight w:val="0"/>
      <w:marTop w:val="0"/>
      <w:marBottom w:val="0"/>
      <w:divBdr>
        <w:top w:val="none" w:sz="0" w:space="0" w:color="auto"/>
        <w:left w:val="none" w:sz="0" w:space="0" w:color="auto"/>
        <w:bottom w:val="none" w:sz="0" w:space="0" w:color="auto"/>
        <w:right w:val="none" w:sz="0" w:space="0" w:color="auto"/>
      </w:divBdr>
    </w:div>
    <w:div w:id="1909728321">
      <w:bodyDiv w:val="1"/>
      <w:marLeft w:val="0"/>
      <w:marRight w:val="0"/>
      <w:marTop w:val="0"/>
      <w:marBottom w:val="0"/>
      <w:divBdr>
        <w:top w:val="none" w:sz="0" w:space="0" w:color="auto"/>
        <w:left w:val="none" w:sz="0" w:space="0" w:color="auto"/>
        <w:bottom w:val="none" w:sz="0" w:space="0" w:color="auto"/>
        <w:right w:val="none" w:sz="0" w:space="0" w:color="auto"/>
      </w:divBdr>
    </w:div>
    <w:div w:id="2052412797">
      <w:bodyDiv w:val="1"/>
      <w:marLeft w:val="0"/>
      <w:marRight w:val="0"/>
      <w:marTop w:val="0"/>
      <w:marBottom w:val="0"/>
      <w:divBdr>
        <w:top w:val="none" w:sz="0" w:space="0" w:color="auto"/>
        <w:left w:val="none" w:sz="0" w:space="0" w:color="auto"/>
        <w:bottom w:val="none" w:sz="0" w:space="0" w:color="auto"/>
        <w:right w:val="none" w:sz="0" w:space="0" w:color="auto"/>
      </w:divBdr>
    </w:div>
    <w:div w:id="2057195521">
      <w:bodyDiv w:val="1"/>
      <w:marLeft w:val="0"/>
      <w:marRight w:val="0"/>
      <w:marTop w:val="0"/>
      <w:marBottom w:val="0"/>
      <w:divBdr>
        <w:top w:val="none" w:sz="0" w:space="0" w:color="auto"/>
        <w:left w:val="none" w:sz="0" w:space="0" w:color="auto"/>
        <w:bottom w:val="none" w:sz="0" w:space="0" w:color="auto"/>
        <w:right w:val="none" w:sz="0" w:space="0" w:color="auto"/>
      </w:divBdr>
    </w:div>
    <w:div w:id="2084257468">
      <w:bodyDiv w:val="1"/>
      <w:marLeft w:val="0"/>
      <w:marRight w:val="0"/>
      <w:marTop w:val="0"/>
      <w:marBottom w:val="0"/>
      <w:divBdr>
        <w:top w:val="none" w:sz="0" w:space="0" w:color="auto"/>
        <w:left w:val="none" w:sz="0" w:space="0" w:color="auto"/>
        <w:bottom w:val="none" w:sz="0" w:space="0" w:color="auto"/>
        <w:right w:val="none" w:sz="0" w:space="0" w:color="auto"/>
      </w:divBdr>
    </w:div>
    <w:div w:id="209022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9</Pages>
  <Words>6313</Words>
  <Characters>35988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Lebogang Mokgatle</dc:creator>
  <cp:keywords/>
  <dc:description/>
  <cp:lastModifiedBy>Lebogang Mokgatle</cp:lastModifiedBy>
  <cp:revision>12</cp:revision>
  <dcterms:created xsi:type="dcterms:W3CDTF">2023-12-19T08:58:00Z</dcterms:created>
  <dcterms:modified xsi:type="dcterms:W3CDTF">2023-12-19T11:46:00Z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aaf8ebafad0fd46a51281665f7e243fcffbc96988e232fdf76a332529aa52b89</vt:lpwstr>
  </property>
</Properties>
</file>